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EastAsia" w:hAnsiTheme="minorEastAsia"/>
          <w:szCs w:val="21"/>
          <w:lang w:val="en-US" w:eastAsia="zh-CN"/>
        </w:rPr>
      </w:pPr>
      <w:r>
        <w:rPr>
          <w:rFonts w:hint="eastAsia" w:asciiTheme="minorEastAsia" w:hAnsiTheme="minorEastAsia"/>
          <w:szCs w:val="21"/>
          <w:lang w:eastAsia="zh-CN"/>
        </w:rPr>
        <w:t>附件</w:t>
      </w:r>
      <w:r>
        <w:rPr>
          <w:rFonts w:hint="eastAsia" w:asciiTheme="minorEastAsia" w:hAnsiTheme="minorEastAsia"/>
          <w:szCs w:val="21"/>
          <w:lang w:val="en-US" w:eastAsia="zh-CN"/>
        </w:rPr>
        <w:t>2</w:t>
      </w:r>
    </w:p>
    <w:p>
      <w:pPr>
        <w:jc w:val="center"/>
        <w:rPr>
          <w:rFonts w:hint="eastAsia" w:asciiTheme="minorEastAsia" w:hAnsiTheme="minorEastAsia"/>
          <w:b/>
          <w:bCs/>
          <w:sz w:val="44"/>
          <w:szCs w:val="44"/>
        </w:rPr>
      </w:pPr>
      <w:r>
        <w:rPr>
          <w:rFonts w:hint="eastAsia" w:asciiTheme="minorEastAsia" w:hAnsiTheme="minorEastAsia"/>
          <w:b/>
          <w:bCs/>
          <w:sz w:val="44"/>
          <w:szCs w:val="44"/>
        </w:rPr>
        <w:t>无人机植保题库</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1关于在植保作业过程中充电工作，做法正确的是（D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一个起落完毕，锂电池取下来温度比较高的情况下，直接继续充电</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锂电池在暴晒的情况下进行充</w:t>
      </w:r>
      <w:bookmarkStart w:id="1" w:name="_GoBack"/>
      <w:bookmarkEnd w:id="1"/>
      <w:r>
        <w:rPr>
          <w:rFonts w:hint="eastAsia" w:asciiTheme="minorEastAsia" w:hAnsiTheme="minorEastAsia"/>
          <w:szCs w:val="21"/>
        </w:rPr>
        <w:t>电</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在农户家中，以将近7000W 的功率进行充电</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锂电池定期慢充以使电池保持在良好状态</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2关于AB 点作业模式与航线作业模式，描述错误的是（D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AB 点模式主要使用呈正方形或者长方形的标准地块</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航线规划作业模式适应地块类型更多</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AB点模式，作业前需要做的准备更少</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航线规划模式不适用规整正方形地块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3关于重喷与漏喷，描述错误的是（B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避免出现重喷与漏喷应当使横移宽度等于喷幅</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当喷幅大于横移距离时，会出现漏喷</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当横移距离大于喷幅时，会出现漏喷</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重喷有可能导致产生药害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4关于减少药液飘移，说法错误的是（A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应增加作业高度</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应在3 级风以内作业</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应降低作业高度</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应较低飞行速度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5以下用药方式，正确的是（ D）</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农药说明书为每亩用药20ML，为提高效果每亩用药40ML </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农药说明书为一个作业季用药2-3 次，为提高效果用药5-6 次</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晴朗高温的天气下，中午12 点喷雾作业</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晴朗的夏季，在早上6 点进行植保作业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6关于如何避免产生抗性，方法错误的是（D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轮换用药</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合理混用</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利用增效剂</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坚持用同种药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7每种制剂的名称由以下部分构成（A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有效成分含量、农药名称、剂型</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有效成分含量、农药名称、作用类型</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农药名称、作用类型、剂型</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农药名称、剂型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8以下哪一项属于植保无人机的适飞区域（D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民用机场净空保护区</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国界线我方一侧</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军队管理区附近</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集中连块的耕地</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9关于植保无人机的设计性能，说法错误的是（ D）</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真高不可超过30 米</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最大飞行速度不可超过50公里每小时</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最大飞行半径不超过2000米</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最大起飞重量不可超过30 千克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10以下需要取得经营许可证的是（ B）</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个人操作航拍机拍风景</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植保队对农户进行航空喷洒</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操作250克以下无人机进行娱乐</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操作玩具飞机</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11根据《民用无人机驾驶员管理规定》，植保类无人机属于哪一个分类（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Ⅵ类</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Ⅴ类</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Ⅳ类</w:t>
      </w:r>
    </w:p>
    <w:p>
      <w:pPr>
        <w:rPr>
          <w:rFonts w:asciiTheme="minorEastAsia" w:hAnsiTheme="minorEastAsia"/>
          <w:szCs w:val="21"/>
        </w:rPr>
      </w:pPr>
      <w:r>
        <w:rPr>
          <w:rFonts w:hint="eastAsia" w:asciiTheme="minorEastAsia" w:hAnsiTheme="minorEastAsia"/>
          <w:szCs w:val="21"/>
        </w:rPr>
        <w:t>D.</w:t>
      </w:r>
      <w:r>
        <w:rPr>
          <w:rFonts w:hint="eastAsia" w:asciiTheme="minorEastAsia" w:hAnsiTheme="minorEastAsia"/>
          <w:szCs w:val="21"/>
        </w:rPr>
        <w:tab/>
      </w:r>
      <w:r>
        <w:rPr>
          <w:rFonts w:hint="eastAsia" w:asciiTheme="minorEastAsia" w:hAnsiTheme="minorEastAsia"/>
          <w:szCs w:val="21"/>
        </w:rPr>
        <w:t>Ⅲ类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12瓜果蔬菜可以使用（C ）类农药</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高毒</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高残留</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低毒、低残留</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13农药安全间隔期是。（C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7天</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5天</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不同农药间隔期不同</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14高毒农药是指对（A ）高毒</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人</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害虫</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作物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15最常用的农药施用方法（ A）</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喷雾法</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喷粉法</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薰蒸法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16下列哪种农药属于杀菌剂（ C）</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吡虫啉</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百草枯</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百菌清</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17下列哪种农药属于无机农药（C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乐果</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氯菊酯</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硫磺</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18在农药的标签上，除草剂标志颜色为（C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红色</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黑色</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绿色</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19利用某些害虫的趋光性, 采用黑光灯诱杀害虫, 这种防治方法属于（B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农业技术防治法</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物理机械防治法</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20杀虫剂、杀菌剂和除草剂按照（C ）来分类</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原料的来源</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成分</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用途</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21不属于农药对空气造成污染的方式的是（B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药剂挥发</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废气排放</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药液漂移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22害虫（B ）对农药敏感</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卵期</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幼虫期</w:t>
      </w:r>
    </w:p>
    <w:p>
      <w:pPr>
        <w:rPr>
          <w:rFonts w:asciiTheme="minorEastAsia" w:hAnsiTheme="minorEastAsia"/>
          <w:szCs w:val="21"/>
        </w:rPr>
      </w:pPr>
      <w:r>
        <w:rPr>
          <w:rFonts w:hint="eastAsia" w:asciiTheme="minorEastAsia" w:hAnsiTheme="minorEastAsia"/>
          <w:szCs w:val="21"/>
        </w:rPr>
        <w:t>C.  成虫期</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23施药结束后药箱中未喷完的残液应（ C）</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直接排放到农田中</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为了不浪费，将残液继续喷洒到作物上</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用专用药瓶存放，安全带回</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24关于植保无人机的作业描述正确的是（C）</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小雨天气是可以进行植保作业的</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防治任务紧张，可以全天作业</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作业时需要注意植保作物的抗虫抗病情况</w:t>
      </w:r>
    </w:p>
    <w:p>
      <w:pPr>
        <w:rPr>
          <w:rFonts w:asciiTheme="minorEastAsia" w:hAnsiTheme="minorEastAsia"/>
          <w:szCs w:val="21"/>
        </w:rPr>
      </w:pPr>
      <w:r>
        <w:rPr>
          <w:rFonts w:hint="eastAsia" w:asciiTheme="minorEastAsia" w:hAnsiTheme="minorEastAsia"/>
          <w:szCs w:val="21"/>
        </w:rPr>
        <w:t>25以下哪一项不是植保无人机的操作人员在施药作业时优先注意的（C）</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风向</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风力</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充电器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26启动水泵，喷头却无药液喷出，下面哪一项措施是错误的（D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有可能是喷头堵塞，查看喷头是否通畅</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有可能是药箱出水口滤网堵塞，检查滤网是否通畅</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调大喷洒流量</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27关于天气以及作业之间的关系，以下描述错误的是（C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内吸性农药施药后应保证12小时内无降雨</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应在晴天以及阴天进行植保作业</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可在下雨后立即进行植保作业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28未用完的农药制剂应（A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保存在其原包装中</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装入小一点的空饮料瓶中</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直接扔掉</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29关于植保无人机的运输，下面做法正确的是（B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药箱有剩余药水</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螺旋桨用桨托与机臂进行固定</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飞行器倒置进行运输</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 xml:space="preserve">30根据《轻小无人机运行管理规定》以下哪一项不属于植保无人机作业定义的范畴（C）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喷洒农药</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喷洒用于作物养料、土壤处理、作物生命繁殖或虫害控制的任何其他物质</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撒播活体昆虫</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31关于喷雾系统的维护工作，描述错误的是（ C）</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当日作业完毕后，可装入清水进行喷雾，并重复2-3次</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药箱应定时清洗，去除农药残留</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压力式喷头，喷嘴无需清洗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32关于植保无人机的长期存储，下面描述正确的是（C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放置在湿度较大的环境当中</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作业完毕直接进行长期存储</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清洁完毕后，放置在25°C左右的环境当中进行存储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33植保作业主要是在GPS模式下进行，但为什么仍需对操作人员进行姿态模式训练，以下说法错误的是（ B）</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提升人员飞行操作能力，能够应对作业时的突发状况</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主要是因为考试故意增加难度</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在极端GPS信号不佳的情况下，仍可手动模式继续作业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34根据国家相关要求，农业植保无人机进行植保作业时，作业高度不应高于（C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5米</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10米</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15米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35关于药液喷洒完毕后，下面哪些行为是错的（A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药液直接添入药箱即可，无需过滤</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水泵进液口需过滤网进行过滤，否则将有可能导致水泵损坏</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压力喷头进液口需进行过滤，否则将引起喷头堵塞</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36无人机喷洒系统中，出药管路过滤网的孔径应（A ）喷嘴最小孔径</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不大于</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大于</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等于</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37关于喷洒限制，下面哪一项是错误的（C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严格按照农药包装使用说明书的用量与操作规范进行配药、稀释、加药</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更换农药品种作业时应将喷洒系统清洗干净后，方可进行下一种农药的喷洒</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草甘膦类除草剂必须在2-3级风情况下进行喷洒</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38植保无人机不得在同一个地点长时间停留喷洒，原因不包含的是（ B）</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会造成作物倒伏</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会造成飞行不稳定</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会造成药害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39在农药喷雾过程中，下列哪项行为不恰当（C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戴口罩</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穿长衣长裤</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深呼吸</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40中暑常见处理方法，错误的是（C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离开高温环境，进入通风阴凉环境</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补充含盐水分</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立即进行热敷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41在飞防植保作业过程中，以下做法正确的是（C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使用高毒、剧毒农药</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站在下风向调配农药</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站在田块上风向进行植保作业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42关于湿度对于植保作业的影响，描述错误的是（C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应在 40%以上湿度下作业</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湿度过低，将会加剧药液蒸发</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雨天植保作业效果较好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43目前大多数电动植保无人机的载重一般在（B ）之间，一组电池维持的飞行时间只有8～20min之间</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1~10kg</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5~50kg</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50~100kg</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44以下哪点不是无人机植保的优点（ C）</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机动性好</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喷药效率高</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载药量大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45下列哪种农药属于杀虫剂（A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乐果</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大隆</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百菌清</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46 LD50值是（ B）</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杀死昆虫种群 50% 的个体所需的浓度</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杀死昆虫种群 50% 的个体所需的剂量</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杀死昆虫种群 90% 的个体所需的浓度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47下列不属于植物生长调节剂的是（ C）</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乙烯利</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赤霉素</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乐斯本（毒死蜱）</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48农药急性毒性最常用的指标是（A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LD50</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LC50</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EC50</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49我国农药生产量居世界（A ）</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第一位</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第二位</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第三位</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50下列哪种剂型的农药不宜喷雾使用（ A）</w:t>
      </w:r>
    </w:p>
    <w:p>
      <w:pPr>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粉剂</w:t>
      </w:r>
    </w:p>
    <w:p>
      <w:pPr>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可湿性粉剂</w:t>
      </w:r>
    </w:p>
    <w:p>
      <w:pPr>
        <w:rPr>
          <w:rFonts w:asciiTheme="minorEastAsia" w:hAnsiTheme="minorEastAsia"/>
          <w:szCs w:val="21"/>
        </w:rPr>
      </w:pP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乳油</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51</w:t>
      </w:r>
      <w:r>
        <w:rPr>
          <w:rFonts w:asciiTheme="minorEastAsia" w:hAnsiTheme="minorEastAsia"/>
          <w:szCs w:val="21"/>
        </w:rPr>
        <w:t>对于一部陌生的植保机，并且遥控器摇杆为自动回中，以下做法错误的是（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检查摇杆模式，确认为自身所使用的习惯，启动无人机之后向下压油门（垂直）摇杆，观察无人机转速是否有下降，如下降继续测试其他通道，全部无误之后起飞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直接满载起飞测试飞行稳定性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进行磁罗盘校正</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52</w:t>
      </w:r>
      <w:r>
        <w:rPr>
          <w:rFonts w:asciiTheme="minorEastAsia" w:hAnsiTheme="minorEastAsia"/>
          <w:szCs w:val="21"/>
        </w:rPr>
        <w:t>关于虫害与作业效果，说法错误的是（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幼虫比成虫更好防治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成虫比幼虫更好防治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蛹期对杀虫剂不敏感</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53</w:t>
      </w:r>
      <w:r>
        <w:rPr>
          <w:rFonts w:asciiTheme="minorEastAsia" w:hAnsiTheme="minorEastAsia"/>
          <w:szCs w:val="21"/>
        </w:rPr>
        <w:t>关于如何避免产生抗性，方法错误的是（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轮换用药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合理混用</w:t>
      </w:r>
    </w:p>
    <w:p>
      <w:pPr>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asciiTheme="minorEastAsia" w:hAnsiTheme="minorEastAsia"/>
          <w:szCs w:val="21"/>
        </w:rPr>
        <w:tab/>
      </w:r>
      <w:r>
        <w:rPr>
          <w:rFonts w:asciiTheme="minorEastAsia" w:hAnsiTheme="minorEastAsia"/>
          <w:szCs w:val="21"/>
        </w:rPr>
        <w:t>坚持用同种药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54</w:t>
      </w:r>
      <w:r>
        <w:rPr>
          <w:rFonts w:asciiTheme="minorEastAsia" w:hAnsiTheme="minorEastAsia"/>
          <w:szCs w:val="21"/>
        </w:rPr>
        <w:t>每种制剂的名称由以下部分构成（</w:t>
      </w:r>
      <w:r>
        <w:rPr>
          <w:rFonts w:hint="eastAsia" w:asciiTheme="minorEastAsia" w:hAnsiTheme="minorEastAsia"/>
          <w:szCs w:val="21"/>
        </w:rPr>
        <w:t xml:space="preserve"> A </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有效成分含量、农药名称、剂型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有效成分含量、农药名称、作用类型</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农药名称、作用类型、剂型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55</w:t>
      </w:r>
      <w:r>
        <w:rPr>
          <w:rFonts w:asciiTheme="minorEastAsia" w:hAnsiTheme="minorEastAsia"/>
          <w:szCs w:val="21"/>
        </w:rPr>
        <w:t>以下哪一项属于植保无人机的适飞区域（</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asciiTheme="minorEastAsia" w:hAnsiTheme="minorEastAsia"/>
          <w:szCs w:val="21"/>
        </w:rPr>
        <w:tab/>
      </w:r>
      <w:r>
        <w:rPr>
          <w:rFonts w:asciiTheme="minorEastAsia" w:hAnsiTheme="minorEastAsia"/>
          <w:szCs w:val="21"/>
        </w:rPr>
        <w:t>国界线我方一侧</w:t>
      </w:r>
    </w:p>
    <w:p>
      <w:pPr>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asciiTheme="minorEastAsia" w:hAnsiTheme="minorEastAsia"/>
          <w:szCs w:val="21"/>
        </w:rPr>
        <w:tab/>
      </w:r>
      <w:r>
        <w:rPr>
          <w:rFonts w:asciiTheme="minorEastAsia" w:hAnsiTheme="minorEastAsia"/>
          <w:szCs w:val="21"/>
        </w:rPr>
        <w:t>军队管理区附近</w:t>
      </w:r>
    </w:p>
    <w:p>
      <w:pPr>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asciiTheme="minorEastAsia" w:hAnsiTheme="minorEastAsia"/>
          <w:szCs w:val="21"/>
        </w:rPr>
        <w:tab/>
      </w:r>
      <w:r>
        <w:rPr>
          <w:rFonts w:asciiTheme="minorEastAsia" w:hAnsiTheme="minorEastAsia"/>
          <w:szCs w:val="21"/>
        </w:rPr>
        <w:t>集中连块的耕地</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56</w:t>
      </w:r>
      <w:r>
        <w:rPr>
          <w:rFonts w:asciiTheme="minorEastAsia" w:hAnsiTheme="minorEastAsia"/>
          <w:szCs w:val="21"/>
        </w:rPr>
        <w:t>关于植保无人机的设计性能，说法错误的是（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真高不可超过30 米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最大飞行速度不可超过50公里每小时</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最大飞行半径不超过2000米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最大起飞重量不可超过30 千克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57</w:t>
      </w:r>
      <w:r>
        <w:rPr>
          <w:rFonts w:asciiTheme="minorEastAsia" w:hAnsiTheme="minorEastAsia"/>
          <w:szCs w:val="21"/>
        </w:rPr>
        <w:t xml:space="preserve">以下需要取得经营许可证的是（ </w:t>
      </w:r>
      <w:r>
        <w:rPr>
          <w:rFonts w:hint="eastAsia" w:asciiTheme="minorEastAsia" w:hAnsiTheme="minorEastAsia"/>
          <w:szCs w:val="21"/>
        </w:rPr>
        <w:t>B</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个人操作航拍机拍风景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植保队对农户进行航空喷洒</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操作250克以下无人机进行娱乐</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操作玩具飞机</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58</w:t>
      </w:r>
      <w:r>
        <w:rPr>
          <w:rFonts w:asciiTheme="minorEastAsia" w:hAnsiTheme="minorEastAsia"/>
          <w:szCs w:val="21"/>
        </w:rPr>
        <w:t>根据《民用无人机驾驶员管理规定》，植保类无人机属于哪一个分类（</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Ⅵ类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Ⅴ类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Ⅳ类</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Ⅲ类</w:t>
      </w:r>
    </w:p>
    <w:p>
      <w:pPr>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9利用高频电流和微波加热进行杀虫的方法属于（B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化学防治法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物理机械防治法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60最常用的农药施用方法（</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喷雾法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喷粉法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薰蒸法</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61下列哪种农药属于杀菌剂（</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吡虫啉</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百草枯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百菌清</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2利用某些害虫的趋光性, 采用黑光灯诱杀害虫, 这种防治方法属于（</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农业技术防治法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物理机械防治法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3不属于农药对空气造成污染的方式的是（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药剂挥发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废气排放</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药液漂移</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64关于植保无人机的作业描述正确的是（</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小雨天气是可以进行植保作业的</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防治任务紧张，可以全天作业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作业时需要注意植保作物的抗虫抗病情况</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5植保作业时优先选择的药剂是（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固体剂型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液体剂型</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粉剂</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66以下时段相对适合植保无人机施药作业的是（</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07:00--10:00</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12:00--14:00</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21:00--23:00</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67以下哪一项是制定植保作业方案的根据（</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根据作业地区的温度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根据作业地区作物及病虫害情况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根据作业地区的湿度</w:t>
      </w:r>
    </w:p>
    <w:p>
      <w:pPr>
        <w:rPr>
          <w:rFonts w:asciiTheme="minorEastAsia" w:hAnsiTheme="minorEastAsia"/>
          <w:szCs w:val="21"/>
        </w:rPr>
      </w:pPr>
      <w:r>
        <w:rPr>
          <w:rFonts w:asciiTheme="minorEastAsia" w:hAnsiTheme="minorEastAsia"/>
          <w:szCs w:val="21"/>
        </w:rPr>
        <w:t>68以下哪一项不是植保无人机飞行结束后的优先检查项（</w:t>
      </w:r>
      <w:r>
        <w:rPr>
          <w:rFonts w:hint="eastAsia" w:asciiTheme="minorEastAsia" w:hAnsiTheme="minorEastAsia"/>
          <w:szCs w:val="21"/>
        </w:rPr>
        <w:t>B</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检查各主要部件的螺丝是否牢固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检查电池剩余电量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检查活动部件晃动量是否过大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9以下哪一项不是植保无人机的操作人员在施药作业时优先注意的（</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风向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风力</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充电器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0在亚洲，首先实现农业机械化的国家是（</w:t>
      </w:r>
      <w:r>
        <w:rPr>
          <w:rFonts w:hint="eastAsia" w:asciiTheme="minorEastAsia" w:hAnsiTheme="minorEastAsia"/>
          <w:szCs w:val="21"/>
        </w:rPr>
        <w:t>B</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韩国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日本</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中国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1每架植保无人机的作业效率（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300-800亩/天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12-20亩/天</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1000-2000亩/天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2以下关于植保无人机操作人员要求，描述错误的是（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不可将植保无人机操作到人员正上方，不可接近飞行中的无人机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植保无人机进入自动作业状态时，可接打电话</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飞行前8小时禁止饮酒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绝对禁止在空中直接关闭飞行器动力</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73植保无人机作业相对于传统人工喷洒方式的优点，描述错误的是（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作业效率更高</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对土壤以及水源污染更少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对作业人员更加安全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对土壤杂草处理更加有效</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74植保飞行前的检查，下面哪一项不是必须检查的地面因素（</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高压电线</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地面树木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电线塔斜拉索</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天气情况</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5检查电机工作是否正常，以下哪一种方式是错误的（</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用手快速转动电机，查看轴承有无杂音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去掉桨叶转动电机，查看动平衡是否良好</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电机与桨叶连接在一起高速旋转，用手触摸整体动平衡是否良好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飞行结束降落时，查看每个电机的温度是否有特别大的差异</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76电动植保无人机飞行前的检查，下面哪一项不是对飞行安全有重大影响的（</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电池是否扎紧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遥控器电量是否充足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电池插头是否完全插入</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7未用完的农药制剂应（</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保存在其原包装中</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装入小一点的空饮料瓶中</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直接扔掉</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8关于作业飞行高度、飞行速度、喷洒速度描述错误的是（</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飞行高度决定作业速度，高度越高，作业效果越好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飞行速度决定作业速度，但飞行速度应控制在一定范围内</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在一定高度范围内，飞行高度决定喷幅宽度</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喷洒速度影响单位面积内的喷洒总量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9根据《轻小无人机运行管理规定》，以下哪一项不属于植保无人机作业飞行定义的范畴（</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喷洒农药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喷洒用于作物养料、土壤处理、作物生命繁殖或虫害控制的任何其他物质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从事直接影响农业、园艺或森林保护的喷洒任务</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撒播活体昆虫</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0下面关于助手与飞手之间协作描述错误的是（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助手可对B点一侧进行观察，保障飞行器能够准确的完成航线</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助手可对速度进行观察，提醒飞手降速或增速</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助手可对横移宽度进行观察，提醒横移宽度是否合适</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助手可对飞行器进行实时操控，纠正飞手的操控动作</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81关于植保无人机的长期存储，下面描述正确的是（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电池满电存放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放置在湿度较大的环境当中</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作业完毕直接进行长期存储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清洁完毕后，放置在25°C左右的环境当中进行存储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2根据国家相关要求，农业植保无人机进行植保作业时，作业高度不应高于（</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5米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10米</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15米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20米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3在电动植保无人机的飞行前检查部分，哪一项的漏检对飞行的安全危害性最大（</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确保喷洒管道无堵塞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电池插头有无完全插入</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电池是否固定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4作业前的环境观察，下面哪一项描述错误（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应注意周围是否有信号发射站、变电站等情况，如有请远离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作业前应时刻关注树木电线等地面障碍物，避免发生碰撞</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作业应注意周边地块的养殖、种植情况，避免造成生产事故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应注意海拔高度，高度越高，有利于飞行时间的增加</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85无人机喷洒系统中，出药管路过滤网的孔径应（</w:t>
      </w:r>
      <w:r>
        <w:rPr>
          <w:rFonts w:hint="eastAsia" w:asciiTheme="minorEastAsia" w:hAnsiTheme="minorEastAsia"/>
          <w:szCs w:val="21"/>
        </w:rPr>
        <w:t>A</w:t>
      </w:r>
      <w:r>
        <w:rPr>
          <w:rFonts w:asciiTheme="minorEastAsia" w:hAnsiTheme="minorEastAsia"/>
          <w:szCs w:val="21"/>
        </w:rPr>
        <w:t xml:space="preserve"> ）喷嘴最小孔径</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不大于</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大于</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等于</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6关于喷洒限制，下面哪一项是错误的（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避免对地面所有人员、财产、其他物种造成损害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严格按照农药包装使用说明书的用量与操作规范进行配药、稀释、加药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更换农药品种作业时应将喷洒系统清洗干净后，方可进行下一种农药的喷洒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草甘膦类除草剂必须在2-3级风情况下进行喷洒</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7在植保机作业之前的喷洒系统检测，以下做法错误的是（</w:t>
      </w:r>
      <w:r>
        <w:rPr>
          <w:rFonts w:hint="eastAsia" w:asciiTheme="minorEastAsia" w:hAnsiTheme="minorEastAsia"/>
          <w:szCs w:val="21"/>
        </w:rPr>
        <w:t>D</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喷头喷洒是否正常，如堵塞需清洗过滤网与喷头，堵塞严重需更换</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药箱需注意清理农药附着物，避免不同药物发生混合反应</w:t>
      </w:r>
    </w:p>
    <w:p>
      <w:pPr>
        <w:rPr>
          <w:rFonts w:asciiTheme="minorEastAsia" w:hAnsiTheme="minorEastAsia"/>
          <w:szCs w:val="21"/>
        </w:rPr>
      </w:pPr>
      <w:r>
        <w:rPr>
          <w:rFonts w:asciiTheme="minorEastAsia" w:hAnsiTheme="minorEastAsia"/>
          <w:szCs w:val="21"/>
        </w:rPr>
        <w:t>C.  之前打过小麦除草剂，需要清理药箱对油菜进行作业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无需启动水泵即可完成以上项目检测</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88关于植保机存储，以下做法正确的是（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药箱不做清理直接存储</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喷洒系统不做清理直接存储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将植保机放置潮湿环境进行存储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存储之前彻底清洗喷雾系统并清洁机身</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9中暑常见处理方法，错误的是（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离开高温环境，进入通风阴凉环境</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冷毛巾进行湿敷</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补充含盐水分</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立即进行热敷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0以下关于植保无人机操作人员要求，描述错误的是（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不可将植保无人机操作到人员正上方，不可接近飞行中的无人机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植保无人机提示需磁罗盘校准时，第一时间进行校准</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飞行前 8 小时禁止饮酒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作业区域有农户在拔草，依然继续作业</w:t>
      </w:r>
    </w:p>
    <w:p>
      <w:pPr>
        <w:rPr>
          <w:rFonts w:asciiTheme="minorEastAsia" w:hAnsiTheme="minorEastAsia"/>
          <w:szCs w:val="21"/>
        </w:rPr>
      </w:pPr>
      <w:r>
        <w:rPr>
          <w:rFonts w:asciiTheme="minorEastAsia" w:hAnsiTheme="minorEastAsia"/>
          <w:szCs w:val="21"/>
        </w:rPr>
        <w:t>91关于湿度对于植保作业的影响，描述错误的是（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应在 40%以上湿度下作业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湿度过低，将会加剧药液蒸发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雨天植保作业效果较好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大雾天应避免植保作业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2以下哪点不是无人机植保的优点（</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机动性好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条件需求更低</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喷药效率高</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载药量大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3下列哪种农药属于杀虫剂（</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乐果</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大隆</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百菌清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2.4-滴丁酯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4减少抗性发生的条件（</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增加药量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单一用药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轮换用药</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增加用药次数</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5下列农药不属于高毒农药的是（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青霉素</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砒霜</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甲胺磷</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1605（对硫磷）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6下列哪种农药属于除草剂（</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草甘膦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功夫</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硫磺</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克百威</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97屏幕上的M、M+、AB 分别对应的作业模式是（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增强型手动模式、手动模式、AB 点模式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手动模式、增强型手动模式、AB 点模式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AB点模式、手动模式、增强型手动模式</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AB点模式、增强型手动模式、手动模式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8关于航线规划作业模式，描述错误的是（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要规避作业区域内的障碍物，以避免植保无人机撞上障碍物造成损坏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每块作业区域要明确标定点，以保证作业航线不发生偏移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航线规划作业模式，飞手工作强度进一步降低</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航线规划作业过程中人员无法手动干预避开障碍物</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99对于一部陌生的植保机，并且遥控器摇杆为自动回中，以下做法错误的是（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检查摇杆模式，确认为自身所使用的习惯，启动无人机之后向下压油门（垂直）摇杆，观察无人机转速是否有下降，如下降继续测试其他通道，全部无误之后起飞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直接满载起飞测试飞行稳定性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进行磁罗盘校正</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确认螺旋桨无破损，电机运转顺畅</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00关于35°C以上高温对植保作业的影响，描述错误的是（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药液挥发加剧</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人员易中毒</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易产生药害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作业效果好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01关于虫害与作业效果，说法错误的是（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幼虫比成虫更好防治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成虫比幼虫更好防治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蛹期对杀虫剂不敏感</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应尽量在幼虫期进行防治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02关于农药助剂，以下描述错误的是（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能够提高药效</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改善制剂的理化性质 </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能够降低农药毒性</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选用合适助剂有利于提高作业效果</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03关于如何避免产生抗性，方法错误的是（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轮换用药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合理混用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利用增效剂</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坚持用同种药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04每种制剂的名称由以下部分构成（</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有效成分含量、农药名称、剂型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有效成分含量、农药名称、作用类型</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农药名称、作用类型、剂型</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农药名称、剂型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05以下哪一项属于植保无人机的适飞区域（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民用机场净空保护区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国界线我方一侧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军队管理区附近</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集中连块的耕地</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06瓜果蔬菜可以使用（ C）类农药</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高毒</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高残留</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低毒、低残留</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07利用高频电流和微波加热进行杀虫的方法属于（</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化学防治法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物理机械防治法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108下列哪种农药属于有机农药（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石灰</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波尔多液</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敌敌畏</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109下列农药不按防治对象来分的是（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杀线虫剂</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杀菌剂</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有机农药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10下列哪种农药属于无机农药（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乐果</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氯菊酯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硫磺</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11利用某些害虫的趋光性, 采用黑光灯诱杀害虫, 这种防治方法属于（</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农业技术防治法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物理机械防治法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12大规模使用农药对生物造成严重危害，下列哪些不属于（</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杀死害虫</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杀死害虫的天敌</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产生药害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13合成的农药不与（</w:t>
      </w:r>
      <w:r>
        <w:rPr>
          <w:rFonts w:hint="eastAsia" w:asciiTheme="minorEastAsia" w:hAnsiTheme="minorEastAsia"/>
          <w:szCs w:val="21"/>
        </w:rPr>
        <w:t>B</w:t>
      </w:r>
      <w:r>
        <w:rPr>
          <w:rFonts w:asciiTheme="minorEastAsia" w:hAnsiTheme="minorEastAsia"/>
          <w:szCs w:val="21"/>
        </w:rPr>
        <w:t xml:space="preserve"> ）物质混用</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酸性</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碱性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中性</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14不属于农药对空气造成污染的方式的是（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药剂挥发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废气排放</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药液漂移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15植保飞手作业过程中感到有恶心、头晕、头痛症状，这时应（</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完成施药作业后用清水洗脸</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休息之后，继续植保作业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停止植保作业，离开施药现场，脱掉作业服装并携带农药标签前往医院就诊。</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16以下哪一项是制定植保作业方案的根据（</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根据作业地区的温度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根据作业地区作物及病虫害情况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根据作业地区的湿度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17以下哪一项不是植保无人机起飞前的设备检查项（</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桨叶安装情况</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遥控器所在开关位置</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户外温度</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118以下哪一项不是植保无人机的操作人员在施药作业时优先注意的（</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风向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风力</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充电器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19世界上第一架用于农药喷洒的无人机是（</w:t>
      </w:r>
      <w:r>
        <w:rPr>
          <w:rFonts w:hint="eastAsia" w:asciiTheme="minorEastAsia" w:hAnsiTheme="minorEastAsia"/>
          <w:szCs w:val="21"/>
        </w:rPr>
        <w:t>A</w:t>
      </w:r>
      <w:r>
        <w:rPr>
          <w:rFonts w:asciiTheme="minorEastAsia" w:hAnsiTheme="minorEastAsia"/>
          <w:szCs w:val="21"/>
        </w:rPr>
        <w:t xml:space="preserve"> ）年研发。</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1990年</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1918年</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1951年</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20在亚洲，首先实现农业机械化的国家是（</w:t>
      </w:r>
      <w:r>
        <w:rPr>
          <w:rFonts w:hint="eastAsia" w:asciiTheme="minorEastAsia" w:hAnsiTheme="minorEastAsia"/>
          <w:szCs w:val="21"/>
        </w:rPr>
        <w:t>B</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韩国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日本</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中国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21在植保作业时，植保无人机是否受作物长势限制（</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受限制，对高杆作物难以施药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受限制，难以下田作业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不受限制，可以解决下田作业难的问题</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22每架植保无人机的作业效率（</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300-800亩/天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12-20亩/天</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1000-2000亩/天</w:t>
      </w:r>
    </w:p>
    <w:p>
      <w:pPr>
        <w:rPr>
          <w:rFonts w:asciiTheme="minorEastAsia" w:hAnsiTheme="minorEastAsia"/>
          <w:szCs w:val="21"/>
        </w:rPr>
      </w:pPr>
      <w:r>
        <w:rPr>
          <w:rFonts w:asciiTheme="minorEastAsia" w:hAnsiTheme="minorEastAsia"/>
          <w:szCs w:val="21"/>
        </w:rPr>
        <w:t>123以下关于植保无人机操作人员要求，描述错误的是（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不可将植保无人机操作到人员正上方，不可接近飞行中的无人机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植保无人机进入自动作业状态时，可接打电话</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飞行前8小时禁止饮酒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绝对禁止在空中直接关闭飞行器动力</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24启动水泵，喷头却无药液喷出，下面哪一项措施是错误的（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有可能是喷头堵塞，查看喷头是否通畅</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有可能是水管中有气泡，打开侧边泄压阀，启动水泵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有可能是药箱出水口滤网堵塞，检查滤网是否通畅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调大喷洒流量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25检查电机工作是否正常，以下哪一种方式是错误的（</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用手快速转动电机，查看轴承有无杂音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去掉桨叶转动电机，查看动平衡是否良好</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电机与桨叶连接在一起高速旋转，用手触摸整体动平衡是否良好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飞行结束降落时，查看每个电机的温度是否有特别大的差异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26电动植保无人机飞行前的检查，下面哪一项不是对飞行安全有重大影响的（</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电池是否扎紧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遥控器电量是否充足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电池插头是否完全插入</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127关于植保无人机的运输，下面做法正确的是（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药箱有剩余药水</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螺旋桨用桨托与机臂进行固定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飞行器倒置进行运输</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机身不进行清洁</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28植保作业主要是在GPS模式下进行，但为什么仍需对操作人员进行姿态模式训练，以下说法错误的是（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提升人员飞行操作能力，能够应对作业时的突发状况</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主要是因为考试故意增加难度</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在极端GPS信号不佳的情况下，仍可手动模式继续作业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可以提升人员作业精度及效率</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29根据国家相关要求，农业植保无人机进行植保作业时，作业高度不应高于（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5米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10米</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15米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20米</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30在电动植保无人机的飞行前检查部分，哪一项的漏检对飞行的安全危害性最大（</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确保喷洒管道无堵塞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电池插头有无完全插入</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电池是否固定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31作业前的环境观察，下面哪一项描述错误（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应注意周围是否有信号发射站、变电站等情况，如有请远离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作业前应时刻关注树木电线等地面障碍物，避免发生碰撞</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作业应注意周边地块的养殖、种植情况，避免造成生产事故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应注意海拔高度，高度越高，有利于飞行时间的增加</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32无人机喷洒系统中，出药管路过滤网的孔径应（</w:t>
      </w:r>
      <w:r>
        <w:rPr>
          <w:rFonts w:hint="eastAsia" w:asciiTheme="minorEastAsia" w:hAnsiTheme="minorEastAsia"/>
          <w:szCs w:val="21"/>
        </w:rPr>
        <w:t>A</w:t>
      </w:r>
      <w:r>
        <w:rPr>
          <w:rFonts w:asciiTheme="minorEastAsia" w:hAnsiTheme="minorEastAsia"/>
          <w:szCs w:val="21"/>
        </w:rPr>
        <w:t xml:space="preserve"> ）喷嘴最小孔径</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不大于</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大于</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等于</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33关于喷洒限制，下面哪一项是错误的（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避免对地面所有人员、财产、其他物种造成损害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严格按照农药包装使用说明书的用量与操作规范进行配药、稀释、加药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更换农药品种作业时应将喷洒系统清洗干净后，方可进行下一种农药的喷洒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草甘膦类除草剂必须在2-3级风情况下进行喷洒</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34植保作业时，下面是正确的（</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作业完毕后，立即漱口、洗手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作业时，进行饮食</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作业时，站立于下风向</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作业前，不穿戴防护装备</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35植保无人机不得在同一个地点长时间停留喷洒，原因不包含的是（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会造成作物倒伏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会造成飞行不稳定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会造成药害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会造成电量浪费</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36关于植保机存储，以下做法正确的是（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药箱不做清理直接存储</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喷洒系统不做清理直接存储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将植保机放置潮湿环境进行存储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存储之前彻底清洗喷雾系统并清洁机身</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37下列不属于农药的“三致”的是（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致癌</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致畸</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致抗性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38中暑常见处理方法，错误的是（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离开高温环境，进入通风阴凉环境</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冷毛巾进行湿敷</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补充含盐水分</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立即进行热敷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39下列不属于植物生长调节剂的是（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乙烯利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矮壮素</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赤霉素</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乐斯本（毒死蜱）</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40减少抗性发生的条件（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增加药量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单一用药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轮换用药</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增加用药次数</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41在（</w:t>
      </w:r>
      <w:r>
        <w:rPr>
          <w:rFonts w:hint="eastAsia" w:asciiTheme="minorEastAsia" w:hAnsiTheme="minorEastAsia"/>
          <w:szCs w:val="21"/>
        </w:rPr>
        <w:t>A</w:t>
      </w:r>
      <w:r>
        <w:rPr>
          <w:rFonts w:asciiTheme="minorEastAsia" w:hAnsiTheme="minorEastAsia"/>
          <w:szCs w:val="21"/>
        </w:rPr>
        <w:t xml:space="preserve"> ）年世界上首次利用有人驾驶的飞机（德国林务官阿尔福莱德·齐梅尔曼）喷洒液体和粉末农药，以防治森林病虫害。</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1911</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1922</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1945</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1821</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42下列农药不属于高毒农药的是（</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青霉素</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砒霜</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甲胺磷</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1605（对硫磷）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43以下植保机遥控器使用行为，正确的是（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遥控器电量使用到1 灯闪烁，仍在进行作业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遥控器从来不擦拭清洁 </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陌生植保机，一定进入遥控器APP 确认摇杆模式</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长时间使遥控器暴露在雨中</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144屏幕上的M、M+、AB 分别对应的作业模式是（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增强型手动模式、手动模式、AB 点模式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手动模式、增强型手动模式、AB 点模式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AB点模式、手动模式、增强型手动模式</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AB点模式、增强型手动模式、手动模式</w:t>
      </w:r>
    </w:p>
    <w:p>
      <w:pPr>
        <w:rPr>
          <w:rFonts w:asciiTheme="minorEastAsia" w:hAnsiTheme="minorEastAsia"/>
          <w:szCs w:val="21"/>
        </w:rPr>
      </w:pPr>
      <w:r>
        <w:rPr>
          <w:rFonts w:asciiTheme="minorEastAsia" w:hAnsiTheme="minorEastAsia"/>
          <w:szCs w:val="21"/>
        </w:rPr>
        <w:t>145关于航线规划作业模式，描述错误的是（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要规避作业区域内的障碍物，以避免植保无人机撞上障碍物造成损坏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每块作业区域要明确标定点，以保证作业航线不发生偏移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航线规划作业模式，飞手工作强度进一步降低</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航线规划作业过程中人员无法手动干预避开障碍物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46关于飞防助剂的作用，不包括的是（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抗蒸发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促进作物生长</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抗飘移</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增加渗透吸收</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47无人机飞防作业存在的问题，描述错误的是（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因为雾滴较小，所以药液易产生飘移 </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因为雾滴较小，所以药液蒸发加剧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因为用水量少，所以穿透性强于人工喷洒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因为用水量少，所以必须使用喷雾适用的水基化药剂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48关于低容量喷雾与高容量喷雾方式差别描述错误的是（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低容量喷雾用水量更少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高容量喷雾方式对土壤和水源污染更严重</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高容量喷雾适用于土壤处理杂草</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高容量喷雾是植保无人机常用的喷雾方式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49关于35°C以上高温对植保作业的影响，描述错误的是（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药液挥发加剧</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人员易中毒</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易产生药害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作业效果好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50关于农药助剂，以下描述错误的是（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能够提高药效</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改善制剂的理化性质 </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能够降低农药毒性</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选用合适助剂有利于提高作业效果</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51关于如何避免产生抗性，方法错误的是（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轮换用药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合理混用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利用增效剂</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坚持用同种药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52关于植保无人机的设计性能，说法错误的是（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真高不可超过30 米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最大飞行速度不可超过50公里每小时</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最大飞行半径不超过2000米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最大起飞重量不可超过30 千克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53根据《民用无人机驾驶员管理规定》，植保类无人机属于哪一个分类（</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Ⅵ类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Ⅴ类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Ⅳ类</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Ⅲ类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54高毒农药是指对（ A）高毒</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害虫</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55下列哪种农药属于有机农药（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石灰</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波尔多液</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敌敌畏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56最常用的农药施用方法（</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喷雾法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喷粉法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薰蒸法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57在农药的标签上，除草剂标志颜色为（</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红色</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黑色</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绿色</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58利用某些害虫的趋光性, 采用黑光灯诱杀害虫, 这种防治方法属于（</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农业技术防治法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物理机械防治法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59大规模使用农药对生物造成严重危害，下列哪些不属于（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杀死害虫</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杀死害虫的天敌</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产生药害</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160杀虫剂、杀菌剂和除草剂按照（</w:t>
      </w:r>
      <w:r>
        <w:rPr>
          <w:rFonts w:hint="eastAsia" w:asciiTheme="minorEastAsia" w:hAnsiTheme="minorEastAsia"/>
          <w:szCs w:val="21"/>
        </w:rPr>
        <w:t>C</w:t>
      </w:r>
      <w:r>
        <w:rPr>
          <w:rFonts w:asciiTheme="minorEastAsia" w:hAnsiTheme="minorEastAsia"/>
          <w:szCs w:val="21"/>
        </w:rPr>
        <w:t xml:space="preserve"> ）来分类</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原料的来源</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成分</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用途</w:t>
      </w: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61不属于农药对空气造成污染的方式的是（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药剂挥发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废气排放</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药液漂移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62害虫（</w:t>
      </w:r>
      <w:r>
        <w:rPr>
          <w:rFonts w:hint="eastAsia" w:asciiTheme="minorEastAsia" w:hAnsiTheme="minorEastAsia"/>
          <w:szCs w:val="21"/>
        </w:rPr>
        <w:t>B</w:t>
      </w:r>
      <w:r>
        <w:rPr>
          <w:rFonts w:asciiTheme="minorEastAsia" w:hAnsiTheme="minorEastAsia"/>
          <w:szCs w:val="21"/>
        </w:rPr>
        <w:t xml:space="preserve"> ）对农药敏感</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卵期</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幼虫期</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63施药结束后药箱中未喷完的残液应（</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直接排放到农田中</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为了不浪费，将残液继续喷洒到作物上</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用专用药瓶存放，安全带回</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64植保无人机进行植保作业参数设置时，下面哪一项是需要设置的（</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速度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65植保作业时优先选择的药剂是（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固体剂型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液体剂型</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粉剂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66以下时段相对适合植保无人机施药作业的是（</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07:00--10:00</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12:00--14:00</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21:00--23:00</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67以下哪一项是制定植保作业方案的根据（</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根据作业地区的温度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根据作业地区作物及病虫害情况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根据作业地区的湿度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68以下哪一项不是植保无人机飞行结束后的优先检查项（</w:t>
      </w:r>
      <w:r>
        <w:rPr>
          <w:rFonts w:hint="eastAsia" w:asciiTheme="minorEastAsia" w:hAnsiTheme="minorEastAsia"/>
          <w:szCs w:val="21"/>
        </w:rPr>
        <w:t>B</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检查各主要部件的螺丝是否牢固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检查电池剩余电量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检查活动部件晃动量是否过大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69每架植保无人机的作业效率（</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300-800亩/天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12-20亩/天</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1000-2000亩/天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70关于天气以及作业之间的关系，以下描述错误的是（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内吸性农药施药后应保证12小时内无降雨</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应在晴天以及阴天进行植保作业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可在下雨后立即进行植保作业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气温高于35摄氏度应停止作业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71检查电机工作是否正常，以下哪一种方式是错误的（</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用手快速转动电机，查看轴承有无杂音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去掉桨叶转动电机，查看动平衡是否良好</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电机与桨叶连接在一起高速旋转，用手触摸整体动平衡是否良好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飞行结束降落时，查看每个电机的温度是否有特别大的差异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72电动植保无人机飞行前的检查，下面哪一项不是对飞行安全有重大影响的（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电池是否扎紧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遥控器电量是否充足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电池插头是否完全插入</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73关于植保无人机的运输，下面做法正确的是（B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药箱有剩余药水</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螺旋桨用桨托与机臂进行固定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飞行器倒置进行运输</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机身不进行清洁</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74根据《轻小无人机运行管理规定》，以下哪一项不属于植保无人机作业飞行定义的范畴（</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喷洒农药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喷洒用于作物养料、土壤处理、作物生命繁殖或虫害控制的任何其他物质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从事直接影响农业、园艺或森林保护的喷洒任务</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撒播活体昆虫</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175关于喷雾系统的维护工作，描述错误的是（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当日作业完毕后，可装入清水进行喷雾，并重复2-3次</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当日作业完毕后，应拆下过滤网进行清洗，保障畅通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药箱应定时清洗，去除农药残留</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压力式喷头，喷嘴无需清洗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76植保无人机机身螺丝的检查，哪一项不会对飞行安全造成重大影响（</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脚架与机身固定螺丝</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水箱与脚架固定螺丝</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水箱固定架螺丝</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脚架上的水管固定螺丝</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77关于植保无人机的长期存储，下面描述正确的是（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电池满电存放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放置在湿度较大的环境当中</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作业完毕直接进行长期存储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清洁完毕后，放置在25°C左右的环境当中进行存储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78在电动植保无人机的飞行前检查部分，哪一项的漏检对飞行的安全危害性最大（</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确保喷洒管道无堵塞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电池插头有无完全插入</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电池是否固定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79作业前的环境观察，下面哪一项描述错误（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应注意周围是否有信号发射站、变电站等情况，如有请远离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作业前应时刻关注树木电线等地面障碍物，避免发生碰撞</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作业应注意周边地块的养殖、种植情况，避免造成生产事故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应注意海拔高度，高度越高，有利于飞行时间的增加</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80关于喷洒限制，下面哪一项是错误的（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避免对地面所有人员、财产、其他物种造成损害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严格按照农药包装使用说明书的用量与操作规范进行配药、稀释、加药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更换农药品种作业时应将喷洒系统清洗干净后，方可进行下一种农药的喷洒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草甘膦类除草剂必须在2-3级风情况下进行喷洒</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81植保无人机不得在同一个地点长时间停留喷洒，原因不包含的是（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会造成作物倒伏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会造成飞行不稳定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会造成药害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会造成电量浪费</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82关于植保机存储，以下做法正确的是（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药箱不做清理直接存储</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喷洒系统不做清理直接存储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将植保机放置潮湿环境进行存储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存储之前彻底清洗喷雾系统并清洁机身</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83下列不属于农药的“三致”的是（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致癌</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致畸</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致抗性</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84中暑常见处理方法，错误的是（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离开高温环境，进入通风阴凉环境</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冷毛巾进行湿敷</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补充含盐水分</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立即进行热敷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85关于湿度对于植保作业的影响，描述错误的是（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应在 40%以上湿度下作业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湿度过低，将会加剧药液蒸发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雨天植保作业效果较好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大雾天应避免植保作业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86在（</w:t>
      </w:r>
      <w:r>
        <w:rPr>
          <w:rFonts w:hint="eastAsia" w:asciiTheme="minorEastAsia" w:hAnsiTheme="minorEastAsia"/>
          <w:szCs w:val="21"/>
        </w:rPr>
        <w:t>A</w:t>
      </w:r>
      <w:r>
        <w:rPr>
          <w:rFonts w:asciiTheme="minorEastAsia" w:hAnsiTheme="minorEastAsia"/>
          <w:szCs w:val="21"/>
        </w:rPr>
        <w:t xml:space="preserve"> ）年世界上首次利用有人驾驶的飞机（德国林务官阿尔福莱德·齐梅尔曼）喷洒液体和粉末农药，以防治森林病虫害。</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1911</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1922</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1945</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1821</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87我国农药生产量居世界（</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第一位</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第二位</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第三位</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第四位</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88下列哪种剂型的农药不宜喷雾使用（</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粉剂</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可湿性粉剂</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乳油</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悬浮剂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89以下植保机遥控器使用行为，正确的是（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遥控器电量使用到1 灯闪烁，仍在进行作业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遥控器从来不擦拭清洁 </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陌生植保机，一定进入遥控器APP 确认摇杆模式</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长时间使遥控器暴露在雨中</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190关于低容量喷雾与高容量喷雾方式差别描述错误的是（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低容量喷雾用水量更少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高容量喷雾方式对土壤和水源污染更严重</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高容量喷雾适用于土壤处理杂草</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高容量喷雾是植保无人机常用的喷雾方式</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91关于35°C以上高温对植保作业的影响，描述错误的是（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药液挥发加剧</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人员易中毒</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易产生药害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作业效果好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92关于虫害与作业效果，说法错误的是（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幼虫比成虫更好防治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成虫比幼虫更好防治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蛹期对杀虫剂不敏感</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应尽量在幼虫期进行防治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93关于如何避免产生抗性，方法错误的是（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轮换用药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合理混用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利用增效剂</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坚持用同种药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94每种制剂的名称由以下部分构成（</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有效成分含量、农药名称、剂型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有效成分含量、农药名称、作用类型</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农药名称、作用类型、剂型</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农药名称、剂型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95关于植保无人机的设计性能，说法错误的是（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真高不可超过30 米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最大飞行速度不可超过50公里每小时</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最大飞行半径不超过2000米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最大起飞重量不可超过30 千克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96以下需要取得经营许可证的是（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个人操作航拍机拍风景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植保队对农户进行航空喷洒</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操作250克以下无人机进行娱乐</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操作玩具飞机</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97根据《民用无人机驾驶员管理规定》，植保类无人机属于哪一个分类（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Ⅵ类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Ⅴ类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Ⅳ类</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Ⅲ类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98高毒农药是指对（ A）高毒</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害虫</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99下列哪种农药属于有机农药（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石灰</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波尔多液</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敌敌畏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00下列农药不按防治对象来分的是（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杀线虫剂</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杀菌剂</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有机农药</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01最常用的农药施用方法（</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喷雾法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喷粉法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薰蒸法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02在农药的标签上，除草剂标志颜色为（</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红色</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黑色</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绿色</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03利用某些害虫的趋光性, 采用黑光灯诱杀害虫, 这种防治方法属于（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农业技术防治法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物理机械防治法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04农用无人机喷雾属于（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高容量喷雾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常量喷雾</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低容量喷雾</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05合成的农药不与（</w:t>
      </w:r>
      <w:r>
        <w:rPr>
          <w:rFonts w:hint="eastAsia" w:asciiTheme="minorEastAsia" w:hAnsiTheme="minorEastAsia"/>
          <w:szCs w:val="21"/>
        </w:rPr>
        <w:t>B</w:t>
      </w:r>
      <w:r>
        <w:rPr>
          <w:rFonts w:asciiTheme="minorEastAsia" w:hAnsiTheme="minorEastAsia"/>
          <w:szCs w:val="21"/>
        </w:rPr>
        <w:t xml:space="preserve"> ）物质混用</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酸性</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碱性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中性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06不属于农药对空气造成污染的方式的是（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药剂挥发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废气排放</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药液漂移</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07施药结束后药箱中未喷完的残液应（</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直接排放到农田中</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为了不浪费，将残液继续喷洒到作物上</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用专用药瓶存放，安全带回</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08植保无人机进行植保作业参数设置时，下面哪一项是需要设置的（</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速度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09关于植保无人机的作业描述正确的是（</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小雨天气是可以进行植保作业的</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防治任务紧张，可以全天作业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作业时需要注意植保作物的抗虫抗病情况</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10在植保作业时，植保无人机是否受作物长势限制（</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受限制，对高杆作物难以施药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受限制，难以下田作业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不受限制，可以解决下田作业难的问题</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11每架植保无人机的作业效率（</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300-800亩/天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12-20亩/天</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1000-2000亩/天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12植保无人机作业相对于传统人工喷洒方式的优点，描述错误的是（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作业效率更高</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对土壤以及水源污染更少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对作业人员更加安全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对土壤杂草处理更加有效</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13植保飞行前的检查，下面哪一项不是必须检查的地面因素（</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高压电线</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地面树木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电线塔斜拉索</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天气情况</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14启动水泵，喷头却无药液喷出，下面哪一项措施是错误的（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有可能是喷头堵塞，查看喷头是否通畅</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有可能是水管中有气泡，打开侧边泄压阀，启动水泵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有可能是药箱出水口滤网堵塞，检查滤网是否通畅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调大喷洒流量</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15关于天气以及作业之间的关系，以下描述错误的是（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内吸性农药施药后应保证12小时内无降雨</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应在晴天以及阴天进行植保作业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可在下雨后立即进行植保作业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气温高于35摄氏度应停止作业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16未用完的农药制剂应（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保存在其原包装中</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装入小一点的空饮料瓶中</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直接扔掉</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17关于植保无人机的运输，下面做法正确的是（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药箱有剩余药水</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螺旋桨用桨托与机臂进行固定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飞行器倒置进行运输</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机身不进行清洁</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18关于作业飞行高度、飞行速度、喷洒速度描述错误的是（</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飞行高度决定作业速度，高度越高，作业效果越好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飞行速度决定作业速度，但飞行速度应控制在一定范围内</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在一定高度范围内，飞行高度决定喷幅宽度</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喷洒速度影响单位面积内的喷洒总量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19植保作业主要是在GPS模式下进行，但为什么仍需对操作人员进行姿态模式训练，以下说法错误的是（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提升人员飞行操作能力，能够应对作业时的突发状况</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主要是因为考试故意增加难度</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在极端GPS信号不佳的情况下，仍可手动模式继续作业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可以提升人员作业精度及效率</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20关于药液喷洒完毕后，下面哪些行为是错的（</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药液直接添入药箱即可，无需过滤</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水泵进液口需过滤网进行过滤，否则将有可能导致水泵损坏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压力喷头进液口需进行过滤，否则将引起喷头堵塞</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过滤网的密度应与喷头喷雾直径相匹配</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21在电动植保无人机的飞行前检查部分，哪一项的漏检对飞行的安全危害性最大（</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确保喷洒管道无堵塞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电池插头有无完全插入</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电池是否固定</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22作业前的环境观察，下面哪一项描述错误（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应注意周围是否有信号发射站、变电站等情况，如有请远离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作业前应时刻关注树木电线等地面障碍物，避免发生碰撞</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作业应注意周边地块的养殖、种植情况，避免造成生产事故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应注意海拔高度，高度越高，有利于飞行时间的增加</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23无人机喷洒系统中，出药管路过滤网的孔径应（</w:t>
      </w:r>
      <w:r>
        <w:rPr>
          <w:rFonts w:hint="eastAsia" w:asciiTheme="minorEastAsia" w:hAnsiTheme="minorEastAsia"/>
          <w:szCs w:val="21"/>
        </w:rPr>
        <w:t>A</w:t>
      </w:r>
      <w:r>
        <w:rPr>
          <w:rFonts w:asciiTheme="minorEastAsia" w:hAnsiTheme="minorEastAsia"/>
          <w:szCs w:val="21"/>
        </w:rPr>
        <w:t xml:space="preserve"> ）喷嘴最小孔径</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不大于</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大于</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等于</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24植保作业完毕后，下面哪些行为是错误的（</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漱口</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清洗脸部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立即喝水</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脱下外衣并进行清洗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25关于喷洒限制，下面哪一项是错误的（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避免对地面所有人员、财产、其他物种造成损害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严格按照农药包装使用说明书的用量与操作规范进行配药、稀释、加药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更换农药品种作业时应将喷洒系统清洗干净后，方可进行下一种农药的喷洒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草甘膦类除草剂必须在2-3级风情况下进行喷洒</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26关于植保机存储，以下做法正确的是（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药箱不做清理直接存储</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喷洒系统不做清理直接存储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将植保机放置潮湿环境进行存储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存储之前彻底清洗喷雾系统并清洁机身</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27以下关于植保无人机操作人员要求，描述错误的是（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不可将植保无人机操作到人员正上方，不可接近飞行中的无人机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植保无人机提示需磁罗盘校准时，第一时间进行校准</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飞行前 8 小时禁止饮酒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作业区域有农户在拔草，依然继续作业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28以下哪点不是无人机植保的优点（</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机动性好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条件需求更低</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喷药效率高</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载药量大</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229下列不属于植物生长调节剂的是（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乙烯利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矮壮素</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赤霉素</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乐斯本（毒死蜱）</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30下列哪种农药属于除草剂（</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草甘膦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功夫</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硫磺</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克百威</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231关于低容量喷雾与高容量喷雾方式差别描述错误的是（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低容量喷雾用水量更少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高容量喷雾方式对土壤和水源污染更严重</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高容量喷雾适用于土壤处理杂草</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高容量喷雾是植保无人机常用的喷雾方式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32关于虫害与作业效果，说法错误的是（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幼虫比成虫更好防治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成虫比幼虫更好防治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蛹期对杀虫剂不敏感</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应尽量在幼虫期进行防治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33关于农药助剂，以下描述错误的是（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能够提高药效</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改善制剂的理化性质 </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能够降低农药毒性</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选用合适助剂有利于提高作业效果</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34以下哪一项属于植保无人机的适飞区域（</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民用机场净空保护区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国界线我方一侧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军队管理区附近</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集中连块的耕地</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35高毒农药是指对（</w:t>
      </w:r>
      <w:r>
        <w:rPr>
          <w:rFonts w:hint="eastAsia" w:asciiTheme="minorEastAsia" w:hAnsiTheme="minorEastAsia"/>
          <w:szCs w:val="21"/>
        </w:rPr>
        <w:t>A</w:t>
      </w:r>
      <w:r>
        <w:rPr>
          <w:rFonts w:asciiTheme="minorEastAsia" w:hAnsiTheme="minorEastAsia"/>
          <w:szCs w:val="21"/>
        </w:rPr>
        <w:t xml:space="preserve"> ）高毒</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害虫</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36大规模使用农药对生物造成严重危害，下列哪些不属于（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杀死害虫</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杀死害虫的天敌</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产生药害</w:t>
      </w: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37杀虫剂、杀菌剂和除草剂按照（</w:t>
      </w:r>
      <w:r>
        <w:rPr>
          <w:rFonts w:hint="eastAsia" w:asciiTheme="minorEastAsia" w:hAnsiTheme="minorEastAsia"/>
          <w:szCs w:val="21"/>
        </w:rPr>
        <w:t>C</w:t>
      </w:r>
      <w:r>
        <w:rPr>
          <w:rFonts w:asciiTheme="minorEastAsia" w:hAnsiTheme="minorEastAsia"/>
          <w:szCs w:val="21"/>
        </w:rPr>
        <w:t xml:space="preserve"> ）来分类</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原料的来源</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成分</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用途</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38农用无人机喷雾属于（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高容量喷雾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常量喷雾</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低容量喷雾</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39植保无人机进行植保作业参数设置时，下面哪一项是需要设置的（</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速度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40关于植保无人机的作业描述正确的是（</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小雨天气是可以进行植保作业的</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防治任务紧张，可以全天作业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作业时需要注意植保作物的抗虫抗病情况</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241以下哪一项是制定植保作业方案的根据（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根据作业地区的温度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根据作业地区作物及病虫害情况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根据作业地区的湿度</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42以下是植保飞手们的日常交流片段，正确的是（</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“植保作业都是在农田里，可以直接作业”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“上次作业时植保无人机状态正常，这次可以直接起飞作业了”</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“户外6级风，先不去作业了”</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243在植保作业时，植保无人机是否受作物长势限制（</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受限制，对高杆作物难以施药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受限制，难以下田作业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不受限制，可以解决下田作业难的问题</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44植保无人机作业相对于传统人工喷洒方式的优点，描述错误的是（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作业效率更高</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对土壤以及水源污染更少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对作业人员更加安全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对土壤杂草处理更加有效</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45检查电机工作是否正常，以下哪一种方式是错误的（</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用手快速转动电机，查看轴承有无杂音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去掉桨叶转动电机，查看动平衡是否良好</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电机与桨叶连接在一起高速旋转，用手触摸整体动平衡是否良好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飞行结束降落时，查看每个电机的温度是否有特别大的差异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46电动植保无人机飞行前的检查，下面哪一项不是对飞行安全有重大影响的（</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电池是否扎紧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遥控器电量是否充足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电池插头是否完全插入</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47关于植保无人机的运输，下面做法正确的是（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药箱有剩余药水</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螺旋桨用桨托与机臂进行固定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飞行器倒置进行运输</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机身不进行清洁</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48植保无人机机身螺丝的检查，哪一项不会对飞行安全造成重大影响（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脚架与机身固定螺丝</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水箱与脚架固定螺丝</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水箱固定架螺丝</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脚架上的水管固定螺丝</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49关于植保无人机的长期存储，下面描述正确的是（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电池满电存放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放置在湿度较大的环境当中</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作业完毕直接进行长期存储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清洁完毕后，放置在25°C左右的环境当中进行存储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50根据国家相关要求，农业植保无人机进行植保作业时，作业高度不应高于（</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5米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10米</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15米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20米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51在电动植保无人机的飞行前检查部分，哪一项的漏检对飞行的安全危害性最大（</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确保喷洒管道无堵塞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电池插头有无完全插入</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电池是否固定</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52作业前的环境观察，下面哪一项描述错误（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应注意周围是否有信号发射站、变电站等情况，如有请远离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作业前应时刻关注树木电线等地面障碍物，避免发生碰撞</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作业应注意周边地块的养殖、种植情况，避免造成生产事故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应注意海拔高度，高度越高，有利于飞行时间的增加</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53植保无人机不得在同一个地点长时间停留喷洒，原因不包含的是（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会造成作物倒伏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会造成飞行不稳定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会造成药害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会造成电量浪费</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54在农药喷雾过程中，下列哪项行为不恰当（</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戴口罩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穿长衣长裤</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深呼吸</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55中暑常见处理方法，错误的是（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离开高温环境，进入通风阴凉环境</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冷毛巾进行湿敷</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补充含盐水分</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立即进行热敷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56植保作业时，关于人员防护，以下说法错误的是（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应该戴上防护眼镜</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应该带口罩</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配药时可直接用手搅拌</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作业完毕应洗脸、洗手、漱口，擦洗着药处</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57在飞防植保作业过程中，以下做法正确的是（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使用高毒、剧毒农药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直接用手搅拌农药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站在下风向调配农药</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站在田块上风向进行植保作业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58关于湿度对于植保作业的影响，描述错误的是（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应在 40%以上湿度下作业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湿度过低，将会加剧药液蒸发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雨天植保作业效果较好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大雾天应避免植保作业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59以下哪点不是无人机植保的优点（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机动性好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条件需求更低</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喷药效率高</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载药量大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60农药急性毒性最常用的指标是（</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LD50</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LC50</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EC50</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ED50</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61以下植保机遥控器使用行为，正确的是（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遥控器电量使用到1 灯闪烁，仍在进行作业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遥控器从来不擦拭清洁 </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陌生植保机，一定进入遥控器APP 确认摇杆模式</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长时间使遥控器暴露在雨中</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62每种制剂的名称由以下部分构成（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有效成分含量、农药名称、剂型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有效成分含量、农药名称、作用类型</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农药名称、作用类型、剂型</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农药名称、剂型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63关于植保无人机的设计性能，说法错误的是（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真高不可超过30 米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最大飞行速度不可超过50公里每小时</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最大飞行半径不超过2000米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最大起飞重量不可超过30 千克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64以下需要取得经营许可证的是（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个人操作航拍机拍风景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植保队对农户进行航空喷洒</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操作250克以下无人机进行娱乐</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操作玩具飞机</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65农药安全间隔期是。（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7天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5天</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不同农药间隔期不同</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66关于作业飞行高度、飞行速度、喷洒速度描述错误的是（</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飞行高度决定作业速度，高度越高，作业效果越好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飞行速度决定作业速度，但飞行速度应控制在一定范围内</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在一定高度范围内，飞行高度决定喷幅宽度</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喷洒速度影响单位面积内的喷洒总量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67关于喷洒限制，下面哪一项是错误的（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避免对地面所有人员、财产、其他物种造成损害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严格按照农药包装使用说明书的用量与操作规范进行配药、稀释、加药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更换农药品种作业时应将喷洒系统清洗干净后，方可进行下一种农药的喷洒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草甘膦类除草剂必须在2-3级风情况下进行喷洒</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68关于喷雾系统的维护工作，描述错误的是（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当日作业完毕后，可装入清水进行喷雾，并重复2-3次</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当日作业完毕后，应拆下过滤网进行清洗，保障畅通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药箱应定时清洗，去除农药残留</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压力式喷头，喷嘴无需清洗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69关于植保无人机的长期存储，下面描述正确的是（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电池满电存放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放置在湿度较大的环境当中</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作业完毕直接进行长期存储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清洁完毕后，放置在25°C左右的环境当中进行存储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70植保作业主要是在GPS模式下进行，但为什么仍需对操作人员进行姿态模式训练，以下说法错误的是（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提升人员飞行操作能力，能够应对作业时的突发状况</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主要是因为考试故意增加难度</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在极端GPS信号不佳的情况下，仍可手动模式继续作业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可以提升人员作业精度及效率</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71在电动植保无人机的飞行前检查部分，哪一项的漏检对飞行的安全危害性最大（</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确保喷洒管道无堵塞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电池插头有无完全插入</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电池是否固定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72作业前的环境观察，下面哪一项描述错误（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应注意周围是否有信号发射站、变电站等情况，如有请远离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作业前应时刻关注树木电线等地面障碍物，避免发生碰撞</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作业应注意周边地块的养殖、种植情况，避免造成生产事故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应注意海拔高度，高度越高，有利于飞行时间的增加</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73在植保机作业之前的喷洒系统检测，以下做法错误的是（</w:t>
      </w:r>
      <w:r>
        <w:rPr>
          <w:rFonts w:hint="eastAsia" w:asciiTheme="minorEastAsia" w:hAnsiTheme="minorEastAsia"/>
          <w:szCs w:val="21"/>
        </w:rPr>
        <w:t>D</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喷头喷洒是否正常，如堵塞需清洗过滤网与喷头，堵塞严重需更换</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药箱需注意清理农药附着物，避免不同药物发生混合反应</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之前打过小麦除草剂，需要清理药箱对油菜进行作业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无需启动水泵即可完成以上项目检测</w:t>
      </w: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74在农药喷雾过程中，下列哪项行为不恰当（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戴口罩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穿长衣长裤</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深呼吸</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75中暑常见处理方法，错误的是（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离开高温环境，进入通风阴凉环境</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冷毛巾进行湿敷</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补充含盐水分</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立即进行热敷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76在飞防植保作业过程中，以下做法正确的是（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使用高毒、剧毒农药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直接用手搅拌农药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站在下风向调配农药</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站在田块上风向进行植保作业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77关于湿度对于植保作业的影响，描述错误的是（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应在 40%以上湿度下作业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湿度过低，将会加剧药液蒸发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雨天植保作业效果较好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大雾天应避免植保作业</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278下列哪种剂型的农药不宜喷雾使用（</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粉剂</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可湿性粉剂</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乳油</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悬浮剂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79以下植保机遥控器使用行为，正确的是（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遥控器电量使用到1 灯闪烁，仍在进行作业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遥控器从来不擦拭清洁 </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陌生植保机，一定进入遥控器APP 确认摇杆模式</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长时间使遥控器暴露在雨中</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80屏幕上的M、M+、AB 分别对应的作业模式是（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增强型手动模式、手动模式、AB 点模式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手动模式、增强型手动模式、AB 点模式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AB点模式、手动模式、增强型手动模式</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AB点模式、增强型手动模式、手动模式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81关于航线规划作业模式，描述错误的是（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要规避作业区域内的障碍物，以避免植保无人机撞上障碍物造成损坏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每块作业区域要明确标定点，以保证作业航线不发生偏移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航线规划作业模式，飞手工作强度进一步降低</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航线规划作业过程中人员无法手动干预避开障碍物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82关于飞防助剂的作用，不包括的是（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抗蒸发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促进作物生长</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抗飘移</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增加渗透吸收</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83关于低容量喷雾与高容量喷雾方式差别描述错误的是（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低容量喷雾用水量更少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高容量喷雾方式对土壤和水源污染更严重</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高容量喷雾适用于土壤处理杂草</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高容量喷雾是植保无人机常用的喷雾方式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84关于35°C以上高温对植保作业的影响，描述错误的是（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药液挥发加剧</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人员易中毒</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易产生药害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作业效果好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85关于如何避免产生抗性，方法错误的是（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轮换用药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合理混用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利用增效剂</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坚持用同种药</w:t>
      </w: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86每种制剂的名称由以下部分构成（</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有效成分含量、农药名称、剂型</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有效成分含量、农药名称、作用类型</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农药名称、作用类型、剂型</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农药名称、剂型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87根据《民用无人机驾驶员管理规定》，植保类无人机属于哪一个分类（</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Ⅵ类</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Ⅴ类</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Ⅳ类</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Ⅲ类</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88利用高频电流和微波加热进行杀虫的方法属于（</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化学防治法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物理机械防治法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生物防治法</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89下列哪种农药属于有机农药（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石灰</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波尔多液</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敌敌畏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90最常用的农药施用方法（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喷雾法</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喷粉法</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薰蒸法</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91下列哪种农药属于无机农药（ C）</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乐果</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氯菊酯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硫磺</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92大规模使用农药对生物造成严重危害，下列哪些不属于（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杀死害虫</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杀死害虫的天敌</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产生药害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93农用无人机喷雾属于（</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高容量喷雾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常量喷雾</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低容量喷雾</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94害虫（ B）对农药敏感</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卵期</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幼虫期</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95关于植保无人机的作业描述正确的是（</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小雨天气是可以进行植保作业的</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防治任务紧张，可以全天作业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作业时需要注意植保作物的抗虫抗病情况</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96植保飞手作业过程中感到有恶心、头晕、头痛症状，这时应（</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完成施药作业后用清水洗脸</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休息之后，继续植保作业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停止植保作业，离开施药现场，脱掉作业服装并携带农药标签前往医院就诊。</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97以下哪一项是制定植保作业方案的根据（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根据作业地区的温度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根据作业地区作物及病虫害情况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根据作业地区的湿度</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298以下哪一项不是植保无人机飞行结束后的优先检查项（</w:t>
      </w:r>
      <w:r>
        <w:rPr>
          <w:rFonts w:hint="eastAsia" w:asciiTheme="minorEastAsia" w:hAnsiTheme="minorEastAsia"/>
          <w:szCs w:val="21"/>
        </w:rPr>
        <w:t>B</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检查各主要部件的螺丝是否牢固</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检查电池剩余电量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检查活动部件晃动量是否过大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99以下哪一项不是植保无人机的操作人员在施药作业时优先注意的（</w:t>
      </w:r>
      <w:r>
        <w:rPr>
          <w:rFonts w:hint="eastAsia" w:asciiTheme="minorEastAsia" w:hAnsiTheme="minorEastAsia"/>
          <w:szCs w:val="21"/>
        </w:rPr>
        <w:t>C</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风向</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风力</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充电器</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300世界上第一架用于农药喷洒的无人机是（</w:t>
      </w:r>
      <w:r>
        <w:rPr>
          <w:rFonts w:hint="eastAsia" w:asciiTheme="minorEastAsia" w:hAnsiTheme="minorEastAsia"/>
          <w:szCs w:val="21"/>
        </w:rPr>
        <w:t>A</w:t>
      </w:r>
      <w:r>
        <w:rPr>
          <w:rFonts w:asciiTheme="minorEastAsia" w:hAnsiTheme="minorEastAsia"/>
          <w:szCs w:val="21"/>
        </w:rPr>
        <w:t xml:space="preserve"> ）年研发。</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1990年</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1918年</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1951年</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01在亚洲，首先实现农业机械化的国家是（</w:t>
      </w:r>
      <w:r>
        <w:rPr>
          <w:rFonts w:hint="eastAsia" w:asciiTheme="minorEastAsia" w:hAnsiTheme="minorEastAsia"/>
          <w:szCs w:val="21"/>
        </w:rPr>
        <w:t>B</w:t>
      </w:r>
      <w:r>
        <w:rPr>
          <w:rFonts w:asciiTheme="minorEastAsia" w:hAnsiTheme="minorEastAsia"/>
          <w:szCs w:val="21"/>
        </w:rPr>
        <w:t>）</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韩国</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日本</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中国</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02每架植保无人机的作业效率（</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300-800亩/天</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12-20亩/天</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1000-2000亩/天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03植保飞行前的检查，下面哪一项不是必须检查的地面因素（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高压电线</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地面树木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电线塔斜拉索</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天气情况</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04启动水泵，喷头却无药液喷出，下面哪一项措施是错误的（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有可能是喷头堵塞，查看喷头是否通畅</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有可能是水管中有气泡，打开侧边泄压阀，启动水泵</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有可能是药箱出水口滤网堵塞，检查滤网是否通畅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调大喷洒流量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05关于天气以及作业之间的关系，以下描述错误的是（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内吸性农药施药后应保证12小时内无降雨</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应在晴天以及阴天进行植保作业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可在下雨后立即进行植保作业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气温高于35摄氏度应停止作业</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06安全防护的注意事项，下面描述错误的是（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作业时，应轮流作业，避免飞手过于困乏以及中毒</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操作人员应佩戴口罩，并经常换洗</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随时洗脸、洗手、擦拭接触农药的部位</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作业时，应尽量处在植保机的下风向，避免吸入药雾</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07检查电机工作是否正常，以下哪一种方式是错误的（</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用手快速转动电机，查看轴承有无杂音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去掉桨叶转动电机，查看动平衡是否良好</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电机与桨叶连接在一起高速旋转，用手触摸整体动平衡是否良好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飞行结束降落时，查看每个电机的温度是否有特别大的差异</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08电动植保无人机飞行前的检查，下面哪一项不是对飞行安全有重大影响的（</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电池是否扎紧</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遥控器电量是否充足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电池插头是否完全插入</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09根据《轻小无人机运行管理规定》，以下哪一项不属于植保无人机作业飞行定义的范畴（</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喷洒农药</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喷洒用于作物养料、土壤处理、作物生命繁殖或虫害控制的任何其他物质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从事直接影响农业、园艺或森林保护的喷洒任务</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撒播活体昆虫</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10关于喷雾系统的维护工作，描述错误的是（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当日作业完毕后，可装入清水进行喷雾，并重复2-3次</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当日作业完毕后，应拆下过滤网进行清洗，保障畅通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药箱应定时清洗，去除农药残留</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压力式喷头，喷嘴无需清洗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11关于植保无人机的长期存储，下面描述正确的是（</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电池满电存放</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放置在湿度较大的环境当中</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作业完毕直接进行长期存储</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清洁完毕后，放置在25°C左右的环境当中进行存储</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12植保作业主要是在GPS模式下进行，但为什么仍需对操作人员进行姿态模式训练，以下说法错误的是（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提升人员飞行操作能力，能够应对作业时的突发状况</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主要是因为考试故意增加难度</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在极端GPS信号不佳的情况下，仍可手动模式继续作业</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可以提升人员作业精度及效率</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13根据国家相关要求，农业植保无人机进行植保作业时，作业高度不应高于（</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5米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10米</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15米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20米</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14关于药液喷洒完毕后，下面哪些行为是错的（</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药液直接添入药箱即可，无需过滤</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水泵进液口需过滤网进行过滤，否则将有可能导致水泵损坏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压力喷头进液口需进行过滤，否则将引起喷头堵塞</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过滤网的密度应与喷头喷雾直径相匹配</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15在电动植保无人机的飞行前检查部分，哪一项的漏检对飞行的安全危害性最大（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确保喷洒管道无堵塞</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电池插头有无完全插入</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水泵工作是否正常</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电池是否固定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16植保作业完毕后，下面哪些行为是错误的（</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漱口</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清洗脸部</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立即喝水</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脱下外衣并进行清洗</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17关于喷洒限制，下面哪一项是错误的（</w:t>
      </w:r>
      <w:r>
        <w:rPr>
          <w:rFonts w:hint="eastAsia" w:asciiTheme="minorEastAsia" w:hAnsiTheme="minorEastAsia"/>
          <w:szCs w:val="21"/>
        </w:rPr>
        <w:t>D</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避免对地面所有人员、财产、其他物种造成损害</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严格按照农药包装使用说明书的用量与操作规范进行配药、稀释、加药</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更换农药品种作业时应将喷洒系统清洗干净后，方可进行下一种农药的喷洒</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草甘膦类除草剂必须在2-3级风情况下进行喷洒</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18植保无人机不得在同一个地点长时间停留喷洒，原因不包含的是（ B）</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会造成作物倒伏</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会造成飞行不稳定</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会造成药害</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会造成电量浪费</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19下列不属于农药的“三致”的是（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致癌</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致畸</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致抗性</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20中暑常见处理方法，错误的是（ D）</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离开高温环境，进入通风阴凉环境</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冷毛巾进行湿敷</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补充含盐水分</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立即进行热敷</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21关于湿度对于植保作业的影响，描述错误的是（</w:t>
      </w:r>
      <w:r>
        <w:rPr>
          <w:rFonts w:hint="eastAsia" w:asciiTheme="minorEastAsia" w:hAnsiTheme="minorEastAsia"/>
          <w:szCs w:val="21"/>
        </w:rPr>
        <w:t>C</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应在 40%以上湿度下作业</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湿度过低，将会加剧药液蒸发</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雨天植保作业效果较好</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大雾天应避免植保作业</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22目前大多数电动植保无人机的载重一般在（</w:t>
      </w:r>
      <w:r>
        <w:rPr>
          <w:rFonts w:hint="eastAsia" w:asciiTheme="minorEastAsia" w:hAnsiTheme="minorEastAsia"/>
          <w:szCs w:val="21"/>
        </w:rPr>
        <w:t>B</w:t>
      </w:r>
      <w:r>
        <w:rPr>
          <w:rFonts w:asciiTheme="minorEastAsia" w:hAnsiTheme="minorEastAsia"/>
          <w:szCs w:val="21"/>
        </w:rPr>
        <w:t xml:space="preserve"> ）之间，一组电池维持的飞行时间只有8～20min之间</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1~10kg</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5~25kg</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25~50kg</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50~70kg</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23下列哪种农药属于杀虫剂（</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乐果</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大隆</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百菌清</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2.4-滴丁酯</w:t>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t>324   LD50值是（</w:t>
      </w:r>
      <w:r>
        <w:rPr>
          <w:rFonts w:hint="eastAsia" w:asciiTheme="minorEastAsia" w:hAnsiTheme="minorEastAsia"/>
          <w:szCs w:val="21"/>
        </w:rPr>
        <w:t>B</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杀死昆虫种群 50% 的个体所需的浓度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杀死昆虫种群 50% 的个体所需的剂量</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杀死昆虫种群 90% 的个体所需的浓度</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杀死昆虫种群 90% 的个体所需的剂量</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25下列哪种农药属于除草剂（</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草甘膦</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功夫</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硫磺</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克百威</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26我国农药生产量居世界（ A）</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第一位</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第二位</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第三位</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第四位</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27下列哪种剂型的农药不宜喷雾使用（</w:t>
      </w:r>
      <w:r>
        <w:rPr>
          <w:rFonts w:hint="eastAsia" w:asciiTheme="minorEastAsia" w:hAnsiTheme="minorEastAsia"/>
          <w:szCs w:val="21"/>
        </w:rPr>
        <w:t>A</w:t>
      </w:r>
      <w:r>
        <w:rPr>
          <w:rFonts w:asciiTheme="minorEastAsia" w:hAnsiTheme="minorEastAsia"/>
          <w:szCs w:val="21"/>
        </w:rPr>
        <w:t xml:space="preserve"> ）</w:t>
      </w:r>
    </w:p>
    <w:p>
      <w:pPr>
        <w:rPr>
          <w:rFonts w:asciiTheme="minorEastAsia" w:hAnsiTheme="minorEastAsia"/>
          <w:szCs w:val="21"/>
        </w:rPr>
      </w:pPr>
      <w:r>
        <w:rPr>
          <w:rFonts w:asciiTheme="minorEastAsia" w:hAnsiTheme="minorEastAsia"/>
          <w:szCs w:val="21"/>
        </w:rPr>
        <w:t>A.</w:t>
      </w:r>
      <w:r>
        <w:rPr>
          <w:rFonts w:asciiTheme="minorEastAsia" w:hAnsiTheme="minorEastAsia"/>
          <w:szCs w:val="21"/>
        </w:rPr>
        <w:tab/>
      </w:r>
      <w:r>
        <w:rPr>
          <w:rFonts w:asciiTheme="minorEastAsia" w:hAnsiTheme="minorEastAsia"/>
          <w:szCs w:val="21"/>
        </w:rPr>
        <w:t>粉剂</w:t>
      </w:r>
    </w:p>
    <w:p>
      <w:pPr>
        <w:rPr>
          <w:rFonts w:asciiTheme="minorEastAsia" w:hAnsiTheme="minorEastAsia"/>
          <w:szCs w:val="21"/>
        </w:rPr>
      </w:pPr>
      <w:r>
        <w:rPr>
          <w:rFonts w:asciiTheme="minorEastAsia" w:hAnsiTheme="minorEastAsia"/>
          <w:szCs w:val="21"/>
        </w:rPr>
        <w:t>B.</w:t>
      </w:r>
      <w:r>
        <w:rPr>
          <w:rFonts w:asciiTheme="minorEastAsia" w:hAnsiTheme="minorEastAsia"/>
          <w:szCs w:val="21"/>
        </w:rPr>
        <w:tab/>
      </w:r>
      <w:r>
        <w:rPr>
          <w:rFonts w:asciiTheme="minorEastAsia" w:hAnsiTheme="minorEastAsia"/>
          <w:szCs w:val="21"/>
        </w:rPr>
        <w:t>可湿性粉剂</w:t>
      </w:r>
    </w:p>
    <w:p>
      <w:pPr>
        <w:rPr>
          <w:rFonts w:asciiTheme="minorEastAsia" w:hAnsiTheme="minorEastAsia"/>
          <w:szCs w:val="21"/>
        </w:rPr>
      </w:pPr>
      <w:r>
        <w:rPr>
          <w:rFonts w:asciiTheme="minorEastAsia" w:hAnsiTheme="minorEastAsia"/>
          <w:szCs w:val="21"/>
        </w:rPr>
        <w:t>C.</w:t>
      </w:r>
      <w:r>
        <w:rPr>
          <w:rFonts w:asciiTheme="minorEastAsia" w:hAnsiTheme="minorEastAsia"/>
          <w:szCs w:val="21"/>
        </w:rPr>
        <w:tab/>
      </w:r>
      <w:r>
        <w:rPr>
          <w:rFonts w:asciiTheme="minorEastAsia" w:hAnsiTheme="minorEastAsia"/>
          <w:szCs w:val="21"/>
        </w:rPr>
        <w:t>乳油</w:t>
      </w:r>
    </w:p>
    <w:p>
      <w:pPr>
        <w:rPr>
          <w:rFonts w:asciiTheme="minorEastAsia" w:hAnsiTheme="minorEastAsia"/>
          <w:szCs w:val="21"/>
        </w:rPr>
      </w:pPr>
      <w:r>
        <w:rPr>
          <w:rFonts w:asciiTheme="minorEastAsia" w:hAnsiTheme="minorEastAsia"/>
          <w:szCs w:val="21"/>
        </w:rPr>
        <w:t>D.</w:t>
      </w:r>
      <w:r>
        <w:rPr>
          <w:rFonts w:asciiTheme="minorEastAsia" w:hAnsiTheme="minorEastAsia"/>
          <w:szCs w:val="21"/>
        </w:rPr>
        <w:tab/>
      </w:r>
      <w:r>
        <w:rPr>
          <w:rFonts w:asciiTheme="minorEastAsia" w:hAnsiTheme="minorEastAsia"/>
          <w:szCs w:val="21"/>
        </w:rPr>
        <w:t>悬浮剂</w:t>
      </w:r>
    </w:p>
    <w:p>
      <w:pPr>
        <w:rPr>
          <w:rFonts w:asciiTheme="minorEastAsia" w:hAnsiTheme="minorEastAsia"/>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328</w:t>
      </w:r>
      <w:r>
        <w:rPr>
          <w:rFonts w:hint="eastAsia" w:cs="宋体" w:asciiTheme="minorEastAsia" w:hAnsiTheme="minorEastAsia"/>
          <w:color w:val="000000"/>
          <w:sz w:val="21"/>
          <w:szCs w:val="21"/>
        </w:rPr>
        <w:t>关于多旋翼无人机的性能优势，不包含的是（C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A、操作简单 B、机械结构简单</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C、载重量大 D、垂直起降</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329</w:t>
      </w:r>
      <w:r>
        <w:rPr>
          <w:rFonts w:hint="eastAsia" w:cs="宋体" w:asciiTheme="minorEastAsia" w:hAnsiTheme="minorEastAsia"/>
          <w:color w:val="000000"/>
          <w:sz w:val="21"/>
          <w:szCs w:val="21"/>
        </w:rPr>
        <w:t>下面关于多旋翼无人机优点描述错误的是（B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A、尺寸较小可以有很大的工作强度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B、续航时间长</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C、制造成本低，没有昂贵的训练费用和维护费用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D、能够定点起飞与降落，对起降场地要求不高</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30</w:t>
      </w:r>
      <w:r>
        <w:rPr>
          <w:rFonts w:hint="eastAsia" w:cs="宋体" w:asciiTheme="minorEastAsia" w:hAnsiTheme="minorEastAsia"/>
          <w:color w:val="000000"/>
          <w:sz w:val="21"/>
          <w:szCs w:val="21"/>
        </w:rPr>
        <w:t>下面哪一项不属于飞控系统设备（B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A、IMU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B、电机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C、GNSS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D、主控</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 xml:space="preserve">331 </w:t>
      </w:r>
      <w:r>
        <w:rPr>
          <w:rFonts w:hint="eastAsia" w:cs="宋体" w:asciiTheme="minorEastAsia" w:hAnsiTheme="minorEastAsia"/>
          <w:color w:val="000000"/>
          <w:sz w:val="21"/>
          <w:szCs w:val="21"/>
        </w:rPr>
        <w:t>IMU、COMPASS、GNSS 分别对应的是（C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A、惯性导航单元、全球定位系统、磁罗盘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B、全球定位系统、磁罗盘、惯性导航单元</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C、惯性导航单元、磁罗盘、全球定位系统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D、磁罗盘、惯性导航单元、全球定位系统</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32</w:t>
      </w:r>
      <w:r>
        <w:rPr>
          <w:rFonts w:hint="eastAsia" w:cs="宋体" w:asciiTheme="minorEastAsia" w:hAnsiTheme="minorEastAsia"/>
          <w:color w:val="000000"/>
          <w:sz w:val="21"/>
          <w:szCs w:val="21"/>
        </w:rPr>
        <w:t>主控主要的功能是（A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A、接收传感器信号并实现无人机的所有功能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B、经纬度定位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C、方位确定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D、确定角速度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 xml:space="preserve">33 </w:t>
      </w:r>
      <w:r>
        <w:rPr>
          <w:rFonts w:hint="eastAsia" w:cs="宋体" w:asciiTheme="minorEastAsia" w:hAnsiTheme="minorEastAsia"/>
          <w:color w:val="000000"/>
          <w:sz w:val="21"/>
          <w:szCs w:val="21"/>
        </w:rPr>
        <w:t>磁罗盘所主要感应的参数是（B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A、经纬度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B、角度方位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C、角速度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D、加速度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 xml:space="preserve">334 </w:t>
      </w:r>
      <w:r>
        <w:rPr>
          <w:rFonts w:hint="eastAsia" w:cs="宋体" w:asciiTheme="minorEastAsia" w:hAnsiTheme="minorEastAsia"/>
          <w:color w:val="000000"/>
          <w:sz w:val="21"/>
          <w:szCs w:val="21"/>
        </w:rPr>
        <w:t>IMU 能够检测的项目不包括（A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A、经纬度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B、加速度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C、三维速度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D、角速度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 xml:space="preserve">335 </w:t>
      </w:r>
      <w:r>
        <w:rPr>
          <w:rFonts w:hint="eastAsia" w:cs="宋体" w:asciiTheme="minorEastAsia" w:hAnsiTheme="minorEastAsia"/>
          <w:color w:val="000000"/>
          <w:sz w:val="21"/>
          <w:szCs w:val="21"/>
        </w:rPr>
        <w:t>GNSS 系统不能提供哪个参数(</w:t>
      </w:r>
      <w:r>
        <w:rPr>
          <w:rFonts w:cs="宋体" w:asciiTheme="minorEastAsia" w:hAnsiTheme="minorEastAsia"/>
          <w:color w:val="000000"/>
          <w:sz w:val="21"/>
          <w:szCs w:val="21"/>
        </w:rPr>
        <w:t>A</w:t>
      </w:r>
      <w:r>
        <w:rPr>
          <w:rFonts w:hint="eastAsia" w:cs="宋体" w:asciiTheme="minorEastAsia" w:hAnsiTheme="minorEastAsia"/>
          <w:color w:val="000000"/>
          <w:sz w:val="21"/>
          <w:szCs w:val="21"/>
        </w:rPr>
        <w:t xml:space="preserve">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A、方位角度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B、高度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C、经纬度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D、速度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 xml:space="preserve">336 </w:t>
      </w:r>
      <w:r>
        <w:rPr>
          <w:rFonts w:hint="eastAsia" w:cs="宋体" w:asciiTheme="minorEastAsia" w:hAnsiTheme="minorEastAsia"/>
          <w:color w:val="000000"/>
          <w:sz w:val="21"/>
          <w:szCs w:val="21"/>
        </w:rPr>
        <w:t>PMU 在系统中的作用不包括的是（B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A、向飞控系统进行供电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B、向电机进行供电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C、检测电池电压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D、将动力电池的电压转变为飞控系统所需要的电压</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 xml:space="preserve">37 </w:t>
      </w:r>
      <w:r>
        <w:rPr>
          <w:rFonts w:hint="eastAsia" w:cs="宋体" w:asciiTheme="minorEastAsia" w:hAnsiTheme="minorEastAsia"/>
          <w:color w:val="000000"/>
          <w:sz w:val="21"/>
          <w:szCs w:val="21"/>
        </w:rPr>
        <w:t>下面关于多旋翼无人机的磁罗盘描述错误的是（A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A、磁罗盘能够对无人机的加速度进行检测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B、磁罗盘比较容易受干扰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C、磁罗盘主要对方向进行定位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D、磁罗盘也被称作指南针</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 xml:space="preserve">38 </w:t>
      </w:r>
      <w:r>
        <w:rPr>
          <w:rFonts w:hint="eastAsia" w:cs="宋体" w:asciiTheme="minorEastAsia" w:hAnsiTheme="minorEastAsia"/>
          <w:color w:val="000000"/>
          <w:sz w:val="21"/>
          <w:szCs w:val="21"/>
        </w:rPr>
        <w:t>以下哪项不是飞行控制系统的组成部分（A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A、电调 B、IMU C、GNSS D、主控</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39</w:t>
      </w:r>
      <w:r>
        <w:rPr>
          <w:rFonts w:hint="eastAsia" w:cs="宋体" w:asciiTheme="minorEastAsia" w:hAnsiTheme="minorEastAsia"/>
          <w:color w:val="000000"/>
          <w:sz w:val="21"/>
          <w:szCs w:val="21"/>
        </w:rPr>
        <w:t>下面哪项功能与 GNSS 指南针模块无关（B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A、精准定位悬停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B、避障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C、保持飞行稳定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D、失控返航</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40</w:t>
      </w:r>
      <w:r>
        <w:rPr>
          <w:rFonts w:hint="eastAsia" w:cs="宋体" w:asciiTheme="minorEastAsia" w:hAnsiTheme="minorEastAsia"/>
          <w:color w:val="000000"/>
          <w:sz w:val="21"/>
          <w:szCs w:val="21"/>
        </w:rPr>
        <w:t>关于折叠桨的使用，下面描述错误的是（A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A、无需展开即可进行飞行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B、如果桨叶有破损应及时更换</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C、桨叶与电机的搭配必须合理，不能过载搭配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D、桨叶应定期检查，及时发现如断裂、破损等问题</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41</w:t>
      </w:r>
      <w:r>
        <w:rPr>
          <w:rFonts w:hint="eastAsia" w:cs="宋体" w:asciiTheme="minorEastAsia" w:hAnsiTheme="minorEastAsia"/>
          <w:color w:val="000000"/>
          <w:sz w:val="21"/>
          <w:szCs w:val="21"/>
        </w:rPr>
        <w:t>下面关于锂电池参数描述错误的是（A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A、充电截止电压 4.30V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B、标准单片电压 3.7V</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C、放电截止电压 2.75V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D、最佳保存电压 3.85V</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42</w:t>
      </w:r>
      <w:r>
        <w:rPr>
          <w:rFonts w:hint="eastAsia" w:cs="宋体" w:asciiTheme="minorEastAsia" w:hAnsiTheme="minorEastAsia"/>
          <w:color w:val="000000"/>
          <w:sz w:val="21"/>
          <w:szCs w:val="21"/>
        </w:rPr>
        <w:t>关于锂电池的使用，下面描述错误的是（A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A、可以在阳光暴晒下充电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B、应避免在阳光暴晒下充电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C、刚刚飞行完毕取下的电池，应冷却 20 分钟以后在进行充电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D、长期大电流放电的锂电池，应定期以慢充进行充电</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43</w:t>
      </w:r>
      <w:r>
        <w:rPr>
          <w:rFonts w:hint="eastAsia" w:cs="宋体" w:asciiTheme="minorEastAsia" w:hAnsiTheme="minorEastAsia"/>
          <w:color w:val="000000"/>
          <w:sz w:val="21"/>
          <w:szCs w:val="21"/>
        </w:rPr>
        <w:t xml:space="preserve">关于锂电池的存放，下面描述错误的是（B ）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A、长期不使用时，应尽量将电压保持在 3.85V 进行存放</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B、应满电存放</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C、建议每月进行一次完整的充放电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D、在充满电的情况下，应尽快使用</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44</w:t>
      </w:r>
      <w:r>
        <w:rPr>
          <w:rFonts w:hint="eastAsia" w:cs="宋体" w:asciiTheme="minorEastAsia" w:hAnsiTheme="minorEastAsia"/>
          <w:color w:val="000000"/>
          <w:sz w:val="21"/>
          <w:szCs w:val="21"/>
        </w:rPr>
        <w:t xml:space="preserve">关于电调的主要作用，下面描述正确的是（ </w:t>
      </w:r>
      <w:r>
        <w:rPr>
          <w:rFonts w:cs="宋体" w:asciiTheme="minorEastAsia" w:hAnsiTheme="minorEastAsia"/>
          <w:color w:val="000000"/>
          <w:sz w:val="21"/>
          <w:szCs w:val="21"/>
        </w:rPr>
        <w:t>A</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A、驱动电机运转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B、接收飞行信号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C、存储飞行数据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D、向飞控供电</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45</w:t>
      </w:r>
      <w:r>
        <w:rPr>
          <w:rFonts w:hint="eastAsia" w:cs="宋体" w:asciiTheme="minorEastAsia" w:hAnsiTheme="minorEastAsia"/>
          <w:color w:val="000000"/>
          <w:sz w:val="21"/>
          <w:szCs w:val="21"/>
        </w:rPr>
        <w:t>关于锂聚合物电池性能描述错误的是（A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A、最佳保存电压 3.6V</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B、标准电压 3.7V</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C、充电截止电压 4.2V，充电不能高于此电压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D、放电截止电压 2.75V，放电不能低于此电压</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46</w:t>
      </w:r>
      <w:r>
        <w:rPr>
          <w:rFonts w:hint="eastAsia" w:cs="宋体" w:asciiTheme="minorEastAsia" w:hAnsiTheme="minorEastAsia"/>
          <w:color w:val="000000"/>
          <w:sz w:val="21"/>
          <w:szCs w:val="21"/>
        </w:rPr>
        <w:t>电池在不同气温下的放电性能，下面描述错误的是（A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A、锂电池在 0°C 环境中，其放电总量高于在 25°C 环境中</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B、锂电池在 25°C 环境中，其放电性能较佳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C、锂电池在-10°C 环境下，初始环境下，电压下降较快</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D、锂电池在 0°C 环境下，放电倍率低于 25°C 环境</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47</w:t>
      </w:r>
      <w:r>
        <w:rPr>
          <w:rFonts w:hint="eastAsia" w:cs="宋体" w:asciiTheme="minorEastAsia" w:hAnsiTheme="minorEastAsia"/>
          <w:color w:val="000000"/>
          <w:sz w:val="21"/>
          <w:szCs w:val="21"/>
        </w:rPr>
        <w:t xml:space="preserve">关于无刷电机与电调之间的关系，描述错误的是（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A、电调驱动无刷电机运转</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B、电调调节无刷电机转速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C、没有电调，无刷电机无法连续转动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D、没有电调，无刷电机也可以运转</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48</w:t>
      </w:r>
      <w:r>
        <w:rPr>
          <w:rFonts w:hint="eastAsia" w:cs="宋体" w:asciiTheme="minorEastAsia" w:hAnsiTheme="minorEastAsia"/>
          <w:color w:val="000000"/>
          <w:sz w:val="21"/>
          <w:szCs w:val="21"/>
        </w:rPr>
        <w:t>关于无刷电机的转向，描述错误的是（D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A、逆时针旋转称为 CCW 电机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B、顺时针旋转称为 CW 电机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C、通过改变无刷电机与电调三根线之间的连接顺序，可以改变电机转向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D、逆时针旋转的电机应该搭配 CW 桨叶</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49</w:t>
      </w:r>
      <w:r>
        <w:rPr>
          <w:rFonts w:hint="eastAsia" w:cs="宋体" w:asciiTheme="minorEastAsia" w:hAnsiTheme="minorEastAsia"/>
          <w:color w:val="000000"/>
          <w:sz w:val="21"/>
          <w:szCs w:val="21"/>
        </w:rPr>
        <w:t>关于无刷电机的动平衡，描述错误的是（A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A、动平衡失效，机身振动变化不明显</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B、动平衡失效，机身振动加剧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C、动平衡失效，降低无人机飞行稳定性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D、检查电机动平衡是否良好，需要拆除桨叶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50</w:t>
      </w:r>
      <w:r>
        <w:rPr>
          <w:rFonts w:hint="eastAsia" w:cs="宋体" w:asciiTheme="minorEastAsia" w:hAnsiTheme="minorEastAsia"/>
          <w:color w:val="000000"/>
          <w:sz w:val="21"/>
          <w:szCs w:val="21"/>
        </w:rPr>
        <w:t>关于无刷电机与桨叶，描述错误的是（C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A、CW 电机必须搭配 CW 桨叶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B、CCW 电机必须搭配 CCW 桨叶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C、CW 电机必须搭配 CCW 桨叶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D、CW 桨叶是顺时针旋转 23</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51</w:t>
      </w:r>
      <w:r>
        <w:rPr>
          <w:rFonts w:hint="eastAsia" w:cs="宋体" w:asciiTheme="minorEastAsia" w:hAnsiTheme="minorEastAsia"/>
          <w:color w:val="000000"/>
          <w:sz w:val="21"/>
          <w:szCs w:val="21"/>
        </w:rPr>
        <w:t>关于无刷电机与电调的维护，描述错误的是（C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A、无刷电机应避免进水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B、电调应避免进水</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C、无刷电机耐高温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D、电调应注意散热</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52</w:t>
      </w:r>
      <w:r>
        <w:rPr>
          <w:rFonts w:hint="eastAsia" w:cs="宋体" w:asciiTheme="minorEastAsia" w:hAnsiTheme="minorEastAsia"/>
          <w:color w:val="000000"/>
          <w:sz w:val="21"/>
          <w:szCs w:val="21"/>
        </w:rPr>
        <w:t>关于电调与其他部件的关系，描述错误的是（D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A、电调与主控直接进行连接，接收主控信号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B、电调与电机直接进行连接，调节电机转速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C、电调与电池连接，获取电力</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D、电调与 PMU 连接，提供电力</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53</w:t>
      </w:r>
      <w:r>
        <w:rPr>
          <w:rFonts w:hint="eastAsia" w:cs="宋体" w:asciiTheme="minorEastAsia" w:hAnsiTheme="minorEastAsia"/>
          <w:color w:val="000000"/>
          <w:sz w:val="21"/>
          <w:szCs w:val="21"/>
        </w:rPr>
        <w:t>关于八轴无人机，以下描述错误的是（C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A、1 号电机搭配 CCW 桨叶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B、2 号电机搭配 CW 桨叶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C、5 号电机搭配 CW 桨叶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D、7 号电机搭配 CCW 桨叶</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54</w:t>
      </w:r>
      <w:r>
        <w:rPr>
          <w:rFonts w:hint="eastAsia" w:cs="宋体" w:asciiTheme="minorEastAsia" w:hAnsiTheme="minorEastAsia"/>
          <w:color w:val="000000"/>
          <w:sz w:val="21"/>
          <w:szCs w:val="21"/>
        </w:rPr>
        <w:t xml:space="preserve">关于锂电池以下使用行为，哪项是合理的（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A、把手机买回来之后，充整整一个晚上，然后再把电完全用尽，在充整整一个晚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上，激活电池。</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B、如果锂电池比较脏，把锂电池放水里洗干净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C、保持中等电量保存</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D、锂电池结构强固，所以不怕摔</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55</w:t>
      </w:r>
      <w:r>
        <w:rPr>
          <w:rFonts w:hint="eastAsia" w:cs="宋体" w:asciiTheme="minorEastAsia" w:hAnsiTheme="minorEastAsia"/>
          <w:color w:val="000000"/>
          <w:sz w:val="21"/>
          <w:szCs w:val="21"/>
        </w:rPr>
        <w:t>关于无人机锂电池，以下行为哪项是合理的（D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A、满电长期存放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B、每次把电用尽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C、用完立即充电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D、不用时保持在 3.85V 存储</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56</w:t>
      </w:r>
      <w:r>
        <w:rPr>
          <w:rFonts w:hint="eastAsia" w:cs="宋体" w:asciiTheme="minorEastAsia" w:hAnsiTheme="minorEastAsia"/>
          <w:color w:val="000000"/>
          <w:sz w:val="21"/>
          <w:szCs w:val="21"/>
        </w:rPr>
        <w:t xml:space="preserve">摔落导致破损的锂电池，可能产生的现象不包括的是（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A、电池电量快速损失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B、自燃</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C、漏液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D、爆炸</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57</w:t>
      </w:r>
      <w:r>
        <w:rPr>
          <w:rFonts w:hint="eastAsia" w:cs="宋体" w:asciiTheme="minorEastAsia" w:hAnsiTheme="minorEastAsia"/>
          <w:color w:val="000000"/>
          <w:sz w:val="21"/>
          <w:szCs w:val="21"/>
        </w:rPr>
        <w:t>以下关于无人机锂电池使用错误的是（A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A、锂电池使用完毕尚处在比较高的温度，立即充电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B、锂电池在放电到 3.7V 就应该立即降落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C、锂电池放电到 25%左右就应准备降落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D、锂电池如果长期不使用，一定要使电量保持在 3.8-3.9V 最佳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58</w:t>
      </w:r>
      <w:r>
        <w:rPr>
          <w:rFonts w:hint="eastAsia" w:cs="宋体" w:asciiTheme="minorEastAsia" w:hAnsiTheme="minorEastAsia"/>
          <w:color w:val="000000"/>
          <w:sz w:val="21"/>
          <w:szCs w:val="21"/>
        </w:rPr>
        <w:t xml:space="preserve">关于锂电池平衡充电，描述错误的是（ </w:t>
      </w:r>
      <w:r>
        <w:rPr>
          <w:rFonts w:cs="宋体" w:asciiTheme="minorEastAsia" w:hAnsiTheme="minorEastAsia"/>
          <w:color w:val="000000"/>
          <w:sz w:val="21"/>
          <w:szCs w:val="21"/>
        </w:rPr>
        <w:t>B</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A、锂电池因为不能过放，所以一定要平衡充电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B、快速充电比慢速电流充电平衡效果更好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C、平衡充电是为了使锂电池保持良好的性能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D、锂电池的平衡头是专门用于平衡充电的部件</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 xml:space="preserve">59 </w:t>
      </w:r>
      <w:r>
        <w:rPr>
          <w:rFonts w:hint="eastAsia" w:cs="宋体" w:asciiTheme="minorEastAsia" w:hAnsiTheme="minorEastAsia"/>
          <w:color w:val="000000"/>
          <w:sz w:val="21"/>
          <w:szCs w:val="21"/>
        </w:rPr>
        <w:t>关于遥控器天线，下面描述错误的是（D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A、每次飞行时，都应展开天线</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B、天线的朝向，不应指向无人机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C、天线的朝向，应平行于无人机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D、天线的朝向，应指向无人机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360</w:t>
      </w:r>
      <w:r>
        <w:rPr>
          <w:rFonts w:hint="eastAsia" w:cs="宋体" w:asciiTheme="minorEastAsia" w:hAnsiTheme="minorEastAsia"/>
          <w:color w:val="000000"/>
          <w:sz w:val="21"/>
          <w:szCs w:val="21"/>
        </w:rPr>
        <w:t>关于“对频”说法错误的是（A）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A．任何遥控器与无人机都可以进行对频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B、遥控器与无人机未对频无法操作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C．遥控器与无人机对频之后可以操作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D、对频之后遥控器会有相应显示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61</w:t>
      </w:r>
      <w:r>
        <w:rPr>
          <w:rFonts w:hint="eastAsia" w:cs="宋体" w:asciiTheme="minorEastAsia" w:hAnsiTheme="minorEastAsia"/>
          <w:color w:val="000000"/>
          <w:sz w:val="21"/>
          <w:szCs w:val="21"/>
        </w:rPr>
        <w:t xml:space="preserve">一款无人机，其遥控距离为 1KM，以下哪种情况无人机更有可能失控（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A、无人机距离操作人员 900 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B、无人机离地面 1000 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C、无人机与操作人员存在高楼遮挡</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D、雾霾严重的天气</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62</w:t>
      </w:r>
      <w:r>
        <w:rPr>
          <w:rFonts w:hint="eastAsia" w:cs="宋体" w:asciiTheme="minorEastAsia" w:hAnsiTheme="minorEastAsia"/>
          <w:color w:val="000000"/>
          <w:sz w:val="21"/>
          <w:szCs w:val="21"/>
        </w:rPr>
        <w:t>下面哪种飞行行为是正确的的（C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A、飞行到高楼背后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B、飞行到遥控距离之外</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C、在无人机抗风等级之内飞行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D、遥控器天线指向无人机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63</w:t>
      </w:r>
      <w:r>
        <w:rPr>
          <w:rFonts w:hint="eastAsia" w:cs="宋体" w:asciiTheme="minorEastAsia" w:hAnsiTheme="minorEastAsia"/>
          <w:color w:val="000000"/>
          <w:sz w:val="21"/>
          <w:szCs w:val="21"/>
        </w:rPr>
        <w:t>为什么多旋翼无人机要标注抗风等级（D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A、实际上高于抗风等级也可以正常飞行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B、这是国家明确规定要标注的参数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C、因为要确认无人机在逆风下的飞行速度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D、因为要明确多旋翼无人机能够正常飞行的气象环境</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64</w:t>
      </w:r>
      <w:r>
        <w:rPr>
          <w:rFonts w:hint="eastAsia" w:cs="宋体" w:asciiTheme="minorEastAsia" w:hAnsiTheme="minorEastAsia"/>
          <w:color w:val="000000"/>
          <w:sz w:val="21"/>
          <w:szCs w:val="21"/>
        </w:rPr>
        <w:t>关于风对飞行的影响，下面描述错误的是（</w:t>
      </w:r>
      <w:r>
        <w:rPr>
          <w:rFonts w:cs="宋体" w:asciiTheme="minorEastAsia" w:hAnsiTheme="minorEastAsia"/>
          <w:color w:val="000000"/>
          <w:sz w:val="21"/>
          <w:szCs w:val="21"/>
        </w:rPr>
        <w:t>B</w:t>
      </w:r>
      <w:r>
        <w:rPr>
          <w:rFonts w:hint="eastAsia" w:cs="宋体" w:asciiTheme="minorEastAsia" w:hAnsiTheme="minorEastAsia"/>
          <w:color w:val="000000"/>
          <w:sz w:val="21"/>
          <w:szCs w:val="21"/>
        </w:rPr>
        <w:t xml:space="preserve">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A、在风速较快时，应尽量避免在人员下风向进行较远距离飞行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B、可以在抗风等级以外飞行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C、应当在无人机抗风等级以内进行飞行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D、在植保作业时，应尽量避免人员处于无人机下风向</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65</w:t>
      </w:r>
      <w:r>
        <w:rPr>
          <w:rFonts w:hint="eastAsia" w:cs="宋体" w:asciiTheme="minorEastAsia" w:hAnsiTheme="minorEastAsia"/>
          <w:color w:val="000000"/>
          <w:sz w:val="21"/>
          <w:szCs w:val="21"/>
        </w:rPr>
        <w:t>关于温度对多旋翼无人机的影响，以下错误的是（A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A、低温环境下，无人机在初始阶段飞行动力更强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B、高温将导致电池、电机发热增加，降低飞行效率</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C、气温较高时，螺旋桨相同转速下，拉力更低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D、主要影响电池的放电性能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66</w:t>
      </w:r>
      <w:r>
        <w:rPr>
          <w:rFonts w:hint="eastAsia" w:cs="宋体" w:asciiTheme="minorEastAsia" w:hAnsiTheme="minorEastAsia"/>
          <w:color w:val="000000"/>
          <w:sz w:val="21"/>
          <w:szCs w:val="21"/>
        </w:rPr>
        <w:t>雾霾天气对多旋翼无人机飞行的最大影响是（D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A、降低电池放电性能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B、影响飞手身体健康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C、降低飞行效率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D、降低能见度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67</w:t>
      </w:r>
      <w:r>
        <w:rPr>
          <w:rFonts w:hint="eastAsia" w:cs="宋体" w:asciiTheme="minorEastAsia" w:hAnsiTheme="minorEastAsia"/>
          <w:color w:val="000000"/>
          <w:sz w:val="21"/>
          <w:szCs w:val="21"/>
        </w:rPr>
        <w:t>低温环境下飞行需要注意的事项，不包括的是（D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A、起飞前先悬停，对电池进行预热</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B、应保持电量充足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C、飞行总时间有可能相对常温状态降低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D、动力更强，飞行性能更好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68</w:t>
      </w:r>
      <w:r>
        <w:rPr>
          <w:rFonts w:hint="eastAsia" w:cs="宋体" w:asciiTheme="minorEastAsia" w:hAnsiTheme="minorEastAsia"/>
          <w:color w:val="000000"/>
          <w:sz w:val="21"/>
          <w:szCs w:val="21"/>
        </w:rPr>
        <w:t>没有防水能力的无人机对于气象因素飞行注意事项，以下描述错误的是（D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A、下雨应避免飞行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B、大雾天气应避免飞行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C、应在无人机抗风等级内进行飞行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D、小雨可以飞行</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 xml:space="preserve">69 </w:t>
      </w:r>
      <w:r>
        <w:rPr>
          <w:rFonts w:hint="eastAsia" w:cs="宋体" w:asciiTheme="minorEastAsia" w:hAnsiTheme="minorEastAsia"/>
          <w:color w:val="000000"/>
          <w:sz w:val="21"/>
          <w:szCs w:val="21"/>
        </w:rPr>
        <w:t xml:space="preserve">磁罗盘信号容易被干扰的原因是（ </w:t>
      </w:r>
      <w:r>
        <w:rPr>
          <w:rFonts w:cs="宋体" w:asciiTheme="minorEastAsia" w:hAnsiTheme="minorEastAsia"/>
          <w:color w:val="000000"/>
          <w:sz w:val="21"/>
          <w:szCs w:val="21"/>
        </w:rPr>
        <w:t>B</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A、地球磁场信号不稳定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B、地球磁场信号太弱</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C、太阳光容易对地磁信号进行干扰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D、无人机处在南北极</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70</w:t>
      </w:r>
      <w:r>
        <w:rPr>
          <w:rFonts w:hint="eastAsia" w:cs="宋体" w:asciiTheme="minorEastAsia" w:hAnsiTheme="minorEastAsia"/>
          <w:color w:val="000000"/>
          <w:sz w:val="21"/>
          <w:szCs w:val="21"/>
        </w:rPr>
        <w:t>磁罗盘在以下哪种环境不会被干扰（D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A、停车场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B、桥洞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C、磁铁矿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D、草地</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71</w:t>
      </w:r>
      <w:r>
        <w:rPr>
          <w:rFonts w:hint="eastAsia" w:cs="宋体" w:asciiTheme="minorEastAsia" w:hAnsiTheme="minorEastAsia"/>
          <w:color w:val="000000"/>
          <w:sz w:val="21"/>
          <w:szCs w:val="21"/>
        </w:rPr>
        <w:t>在姿态模式下，哪一种设备被暂停使用（A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A、GNSS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B、COMPASS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C、IMU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D、PMU</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72</w:t>
      </w:r>
      <w:r>
        <w:rPr>
          <w:rFonts w:hint="eastAsia" w:cs="宋体" w:asciiTheme="minorEastAsia" w:hAnsiTheme="minorEastAsia"/>
          <w:color w:val="000000"/>
          <w:sz w:val="21"/>
          <w:szCs w:val="21"/>
        </w:rPr>
        <w:t>下面关于多旋翼无人机的 GNSS 定位模式、姿态模式描述错误的是（B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A、姿态模式不能实现定位悬停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B、姿态模式下依然能够实现定位悬停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C、GNSS 定位模式智能化程度最高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D、多旋翼无人机主要工作在定位模式下</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73</w:t>
      </w:r>
      <w:r>
        <w:rPr>
          <w:rFonts w:hint="eastAsia" w:cs="宋体" w:asciiTheme="minorEastAsia" w:hAnsiTheme="minorEastAsia"/>
          <w:color w:val="000000"/>
          <w:sz w:val="21"/>
          <w:szCs w:val="21"/>
        </w:rPr>
        <w:t>无人机准备飞行时，须先开遥控器再接通无人机电源；结束飞行时，须先关闭</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无人机电源再关闭遥控器，关于这样操作解释错误的是（C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A、若先接通无人机电源，无人机将处于失控状态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B、若先关闭遥控器，无人机将处于失控状态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C、主要是从不浪费电量角度考虑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D、主要是从飞行安全角度考虑</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74</w:t>
      </w:r>
      <w:r>
        <w:rPr>
          <w:rFonts w:hint="eastAsia" w:cs="宋体" w:asciiTheme="minorEastAsia" w:hAnsiTheme="minorEastAsia"/>
          <w:color w:val="000000"/>
          <w:sz w:val="21"/>
          <w:szCs w:val="21"/>
        </w:rPr>
        <w:t>磁罗盘容易受干扰的根本原因是（D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A、磁罗盘处于无人机当中，电机等设备会发出较强电磁信号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B、地球磁场易受太阳风影响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C、发射塔、高压电线较多，电磁信号复杂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D、地球磁场信号较弱</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75</w:t>
      </w:r>
      <w:r>
        <w:rPr>
          <w:rFonts w:hint="eastAsia" w:cs="宋体" w:asciiTheme="minorEastAsia" w:hAnsiTheme="minorEastAsia"/>
          <w:color w:val="000000"/>
          <w:sz w:val="21"/>
          <w:szCs w:val="21"/>
        </w:rPr>
        <w:t>下面哪种情况，磁罗盘信号不会受干扰（A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A、森林之上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B、停车场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C、磁矿之上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D、大块金属之上</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76</w:t>
      </w:r>
      <w:r>
        <w:rPr>
          <w:rFonts w:hint="eastAsia" w:cs="宋体" w:asciiTheme="minorEastAsia" w:hAnsiTheme="minorEastAsia"/>
          <w:color w:val="000000"/>
          <w:sz w:val="21"/>
          <w:szCs w:val="21"/>
        </w:rPr>
        <w:t>下面哪种情况，GNSS 信号影响较小（B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A、峡谷之内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B、草原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C、建筑之间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D、室内</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77</w:t>
      </w:r>
      <w:r>
        <w:rPr>
          <w:rFonts w:hint="eastAsia" w:cs="宋体" w:asciiTheme="minorEastAsia" w:hAnsiTheme="minorEastAsia"/>
          <w:color w:val="000000"/>
          <w:sz w:val="21"/>
          <w:szCs w:val="21"/>
        </w:rPr>
        <w:t>无人机失去 GNSS 信号所造成的影响不包括的是（A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A、无人机失控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B、无法自主返回起飞点</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C、无法定位悬停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D、无法自主航线飞行</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78</w:t>
      </w:r>
      <w:r>
        <w:rPr>
          <w:rFonts w:hint="eastAsia" w:cs="宋体" w:asciiTheme="minorEastAsia" w:hAnsiTheme="minorEastAsia"/>
          <w:color w:val="000000"/>
          <w:sz w:val="21"/>
          <w:szCs w:val="21"/>
        </w:rPr>
        <w:t xml:space="preserve">为什么不能在高压线、信号发射塔附近进行飞行，下面的原因不包含的是（ </w:t>
      </w:r>
      <w:r>
        <w:rPr>
          <w:rFonts w:cs="宋体" w:asciiTheme="minorEastAsia" w:hAnsiTheme="minorEastAsia"/>
          <w:color w:val="000000"/>
          <w:sz w:val="21"/>
          <w:szCs w:val="21"/>
        </w:rPr>
        <w:t>B</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A、有可能对无人机磁罗盘信号造成干扰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B、会造成无人机飞行效率下降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C、有可能对无人机遥控器信号造成干扰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D、有可能造成无人机失控</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79</w:t>
      </w:r>
      <w:r>
        <w:rPr>
          <w:rFonts w:hint="eastAsia" w:cs="宋体" w:asciiTheme="minorEastAsia" w:hAnsiTheme="minorEastAsia"/>
          <w:color w:val="000000"/>
          <w:sz w:val="21"/>
          <w:szCs w:val="21"/>
        </w:rPr>
        <w:t>关于室内与室外环境进行飞行的不同点，下面描述错误的是（B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A、室内 GNSS 信号接收受影响，有可能无法在 GNSS 模式下飞行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B、飞行效率更高</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C、磁罗盘受干扰的可能性更大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D、在没有其他辅助性设备的前提下，飞行稳定性更差</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80</w:t>
      </w:r>
      <w:r>
        <w:rPr>
          <w:rFonts w:hint="eastAsia" w:cs="宋体" w:asciiTheme="minorEastAsia" w:hAnsiTheme="minorEastAsia"/>
          <w:color w:val="000000"/>
          <w:sz w:val="21"/>
          <w:szCs w:val="21"/>
        </w:rPr>
        <w:t>以下哪种情况，可以正常飞行（A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A、森林之上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B、高压输变线路周边</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C、磁矿之上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D、信号发射塔周边</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81</w:t>
      </w:r>
      <w:r>
        <w:rPr>
          <w:rFonts w:hint="eastAsia" w:cs="宋体" w:asciiTheme="minorEastAsia" w:hAnsiTheme="minorEastAsia"/>
          <w:color w:val="000000"/>
          <w:sz w:val="21"/>
          <w:szCs w:val="21"/>
        </w:rPr>
        <w:t>关于 GNSS 设备的使用，描述错误的是（C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A、周边越开阔，GNSS 信号也就越好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B、GNSS 设备顶部不能有金属遮挡</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C、室内 GNSS 信号较室外稍弱，在没有其他辅助设备的情况下，依然可以进行精</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准定位悬停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D、在高楼大厦之间，GNSS 信号较差</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82</w:t>
      </w:r>
      <w:r>
        <w:rPr>
          <w:rFonts w:hint="eastAsia" w:cs="宋体" w:asciiTheme="minorEastAsia" w:hAnsiTheme="minorEastAsia"/>
          <w:color w:val="000000"/>
          <w:sz w:val="21"/>
          <w:szCs w:val="21"/>
        </w:rPr>
        <w:t>关于需要进行磁罗盘校准的情况，以下不包括的是（D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A、磁罗盘状态异常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B、远距离的移动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C、长时间闲置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D、电量不足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83</w:t>
      </w:r>
      <w:r>
        <w:rPr>
          <w:rFonts w:hint="eastAsia" w:cs="宋体" w:asciiTheme="minorEastAsia" w:hAnsiTheme="minorEastAsia"/>
          <w:color w:val="000000"/>
          <w:sz w:val="21"/>
          <w:szCs w:val="21"/>
        </w:rPr>
        <w:t>下面哪种飞行行为是正确的（D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A、降落在铁壳船之上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B、飞行在高楼大厦之间</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C、在钢结构厂房之间穿行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D、在林地上空飞行</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84</w:t>
      </w:r>
      <w:r>
        <w:rPr>
          <w:rFonts w:hint="eastAsia" w:cs="宋体" w:asciiTheme="minorEastAsia" w:hAnsiTheme="minorEastAsia"/>
          <w:color w:val="000000"/>
          <w:sz w:val="21"/>
          <w:szCs w:val="21"/>
        </w:rPr>
        <w:t>下面哪一项，做法是错误的（C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A、先开遥控器，再接通无人机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B、每次无人机起飞，检查螺旋桨是否良好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C、在寒冷的冬季，直接将无人机由室外带至有暖气的室内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D、无人机带至遥远区域，首先进行磁罗盘校准</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85</w:t>
      </w:r>
      <w:r>
        <w:rPr>
          <w:rFonts w:hint="eastAsia" w:cs="宋体" w:asciiTheme="minorEastAsia" w:hAnsiTheme="minorEastAsia"/>
          <w:color w:val="000000"/>
          <w:sz w:val="21"/>
          <w:szCs w:val="21"/>
        </w:rPr>
        <w:t>关于指南针校准的相关描述，下面错误的是（B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A、校准时请勿携带铁磁性物质，如手机、钥匙等</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B、只要进行了指南针校准的相关操作，在更换飞行场地后就无需在进行校准</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C、请勿在大块金属、停车场、桥洞、带有地下钢筋的建筑附近进行校准</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D、指南针校准非常重要，校准结果直接影响飞行安全性</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86</w:t>
      </w:r>
      <w:r>
        <w:rPr>
          <w:rFonts w:hint="eastAsia" w:cs="宋体" w:asciiTheme="minorEastAsia" w:hAnsiTheme="minorEastAsia"/>
          <w:color w:val="000000"/>
          <w:sz w:val="21"/>
          <w:szCs w:val="21"/>
        </w:rPr>
        <w:t>下面关于需要进行指南针校准的情况，哪一项是错误的（D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A、无人机显示磁罗盘状态异常</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B、无人机飞行时严重漂移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C、在新的飞行场地进行飞行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D、无人机显示电量严重不足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87</w:t>
      </w:r>
      <w:r>
        <w:rPr>
          <w:rFonts w:hint="eastAsia" w:cs="宋体" w:asciiTheme="minorEastAsia" w:hAnsiTheme="minorEastAsia"/>
          <w:color w:val="000000"/>
          <w:sz w:val="21"/>
          <w:szCs w:val="21"/>
        </w:rPr>
        <w:t>关于指南针校准，以下描述错误的是（B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A、请勿在大块金属附近校准</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B、请勿在水流附近进行校准</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 请勿携带手机进行校准</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请勿在室内校准</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88</w:t>
      </w:r>
      <w:r>
        <w:rPr>
          <w:rFonts w:hint="eastAsia" w:cs="宋体" w:asciiTheme="minorEastAsia" w:hAnsiTheme="minorEastAsia"/>
          <w:color w:val="000000"/>
          <w:sz w:val="21"/>
          <w:szCs w:val="21"/>
        </w:rPr>
        <w:t>根据《民用无人机驾驶员管理规定》，植保类无人机属于哪一个分类（ 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A、Ⅵ类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B、Ⅴ类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C、Ⅳ类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D、Ⅲ类</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89</w:t>
      </w:r>
      <w:r>
        <w:rPr>
          <w:rFonts w:hint="eastAsia" w:cs="宋体" w:asciiTheme="minorEastAsia" w:hAnsiTheme="minorEastAsia"/>
          <w:color w:val="000000"/>
          <w:sz w:val="21"/>
          <w:szCs w:val="21"/>
        </w:rPr>
        <w:t>以下关于视距内运行（VLOS）的描述不正确的是（ 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A、在驾驶员或者观测员视距范围内运行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B、将航路优先权让与其它航空器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C、在昼间运行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D、可在夜间运行</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90</w:t>
      </w:r>
      <w:r>
        <w:rPr>
          <w:rFonts w:hint="eastAsia" w:cs="宋体" w:asciiTheme="minorEastAsia" w:hAnsiTheme="minorEastAsia"/>
          <w:color w:val="000000"/>
          <w:sz w:val="21"/>
          <w:szCs w:val="21"/>
        </w:rPr>
        <w:t>下列哪种情况下，无人机系统驾驶员需要证照管理（ 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A、在室内运行的无人机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B、在视距内运行的Ⅰ、Ⅱ无人机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C、在人烟稀少、空旷的非人口稠密区进行试验的无人机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D、在视距内运行的除Ⅰ、Ⅱ类以外的无人机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91</w:t>
      </w:r>
      <w:r>
        <w:rPr>
          <w:rFonts w:hint="eastAsia" w:cs="宋体" w:asciiTheme="minorEastAsia" w:hAnsiTheme="minorEastAsia"/>
          <w:color w:val="000000"/>
          <w:sz w:val="21"/>
          <w:szCs w:val="21"/>
        </w:rPr>
        <w:t>民用无人机驾驶员在饮用任何含酒精的液体之后的（ D ）小时之内或处于酒</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精作用下或者受到任何药物影响及其工作能力对飞行安全造成影响的情况下，不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得驾驶无人机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A、24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B、15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C、12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D、8</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92</w:t>
      </w:r>
      <w:r>
        <w:rPr>
          <w:rFonts w:hint="eastAsia" w:cs="宋体" w:asciiTheme="minorEastAsia" w:hAnsiTheme="minorEastAsia"/>
          <w:color w:val="000000"/>
          <w:sz w:val="21"/>
          <w:szCs w:val="21"/>
        </w:rPr>
        <w:t>使用最大空机重量为 250 克以上的无人驾驶航空器开展、航空摄影、空中拍照、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表演飞行等作业类和无人机驾驶员培训类的经营活动，应当取得经营许可证（C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A、载客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B、载货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C、航空喷洒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D、个人娱乐飞行</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93</w:t>
      </w:r>
      <w:r>
        <w:rPr>
          <w:rFonts w:hint="eastAsia" w:cs="宋体" w:asciiTheme="minorEastAsia" w:hAnsiTheme="minorEastAsia"/>
          <w:color w:val="000000"/>
          <w:sz w:val="21"/>
          <w:szCs w:val="21"/>
        </w:rPr>
        <w:t>关于无人机实名登记的操作要求，错误的是（B）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A、要将实名认证后的信息打印成不干胶贴牌，贴在无人机明显处</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B、如果掉了就无须重新粘贴</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C、民用无人机拥有者必须确保无人机每次运行期间均保持登记标志附着其上</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D、民用无人机登记号和二维码信息不得涂改、伪造或转让</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394</w:t>
      </w:r>
      <w:r>
        <w:rPr>
          <w:rFonts w:hint="eastAsia" w:cs="宋体" w:asciiTheme="minorEastAsia" w:hAnsiTheme="minorEastAsia"/>
          <w:color w:val="000000"/>
          <w:sz w:val="21"/>
          <w:szCs w:val="21"/>
        </w:rPr>
        <w:t>关于无人机实名登记说法，错误的是（ 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A、250 克重量以上无人机都应做实名登记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B、登记标志应随时附着在机身明显处</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C、植保无人机无须做实名登记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D、需登记个人身份信息、联系方式、机型信息等</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395</w:t>
      </w:r>
      <w:r>
        <w:rPr>
          <w:rFonts w:hint="eastAsia" w:cs="宋体" w:asciiTheme="minorEastAsia" w:hAnsiTheme="minorEastAsia"/>
          <w:color w:val="000000"/>
          <w:sz w:val="21"/>
          <w:szCs w:val="21"/>
        </w:rPr>
        <w:t>关于使用无人机进行商业运营，下面说法错误的是（C）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A、250 克以上无人机必须做实名认证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B、应当取得经营许可证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C、经营许可证申请主体应当为个人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D、从事经营活动的主体应当为企业法人，法定代表人为中国籍公民</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396</w:t>
      </w:r>
      <w:r>
        <w:rPr>
          <w:rFonts w:hint="eastAsia" w:cs="宋体" w:asciiTheme="minorEastAsia" w:hAnsiTheme="minorEastAsia"/>
          <w:color w:val="000000"/>
          <w:sz w:val="21"/>
          <w:szCs w:val="21"/>
        </w:rPr>
        <w:t>关于取得无人驾驶航空器经营许可证的基本条件，说法错误都是（C）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A、从事经营活动的主体应当为企业法人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B、投保无人驾驶航空器地面第三人责任险</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C、企业年销售额应在 100 万元以上</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D、法定代表人必须为中国籍公民</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397</w:t>
      </w:r>
      <w:r>
        <w:rPr>
          <w:rFonts w:hint="eastAsia" w:cs="宋体" w:asciiTheme="minorEastAsia" w:hAnsiTheme="minorEastAsia"/>
          <w:color w:val="000000"/>
          <w:sz w:val="21"/>
          <w:szCs w:val="21"/>
        </w:rPr>
        <w:t>关于植保无人机驾驶员要求，说法错误的是（A）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A、年满 14 周岁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B、持有国家认可的执照或资质证明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C、年满 16 周岁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D、应当遵守国家相关管理要求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398</w:t>
      </w:r>
      <w:r>
        <w:rPr>
          <w:rFonts w:hint="eastAsia" w:cs="宋体" w:asciiTheme="minorEastAsia" w:hAnsiTheme="minorEastAsia"/>
          <w:color w:val="000000"/>
          <w:sz w:val="21"/>
          <w:szCs w:val="21"/>
        </w:rPr>
        <w:t>关于植保无人机相关要求，说法错误的是（C）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A、必须做实名登记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B、必须粘贴登记号和二维码信息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C、登记号和二维码可以和无人机一起转让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D、二维码信息必须放置与明显处</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3</w:t>
      </w:r>
      <w:r>
        <w:rPr>
          <w:rFonts w:cs="宋体" w:asciiTheme="minorEastAsia" w:hAnsiTheme="minorEastAsia"/>
          <w:color w:val="000000"/>
          <w:sz w:val="21"/>
          <w:szCs w:val="21"/>
        </w:rPr>
        <w:t>99</w:t>
      </w:r>
      <w:r>
        <w:rPr>
          <w:rFonts w:hint="eastAsia" w:cs="宋体" w:asciiTheme="minorEastAsia" w:hAnsiTheme="minorEastAsia"/>
          <w:color w:val="000000"/>
          <w:sz w:val="21"/>
          <w:szCs w:val="21"/>
        </w:rPr>
        <w:t>关于植保无人机的设计性能，说法错误的是（D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A、真高不可超过 30 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B、最大飞行速度不可超过 50 公里每小时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C、最大飞行半径不超过 2000 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D、最大起飞重量不可超过 30 千克</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00</w:t>
      </w:r>
      <w:r>
        <w:rPr>
          <w:rFonts w:hint="eastAsia" w:cs="宋体" w:asciiTheme="minorEastAsia" w:hAnsiTheme="minorEastAsia"/>
          <w:color w:val="000000"/>
          <w:sz w:val="21"/>
          <w:szCs w:val="21"/>
        </w:rPr>
        <w:t>关于多旋翼无人机为什么要远离军事相关设施与活动，描述最准确的是（ 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A、从电磁安全方面考虑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B、从气象安全方面考虑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C、从国家军队安全方面考虑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D、因为军事设施附近禁飞</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401</w:t>
      </w:r>
      <w:r>
        <w:rPr>
          <w:rFonts w:hint="eastAsia" w:cs="宋体" w:asciiTheme="minorEastAsia" w:hAnsiTheme="minorEastAsia"/>
          <w:color w:val="000000"/>
          <w:sz w:val="21"/>
          <w:szCs w:val="21"/>
        </w:rPr>
        <w:t>关于为什么无人机要远离国家边境线，描述最准确的是（ 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A、从电磁安全方面考虑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B、从避免出现边境纠纷方面考虑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C、从气象安全方面考虑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D、因为边境线飞行环境不好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402</w:t>
      </w:r>
      <w:r>
        <w:rPr>
          <w:rFonts w:hint="eastAsia" w:cs="宋体" w:asciiTheme="minorEastAsia" w:hAnsiTheme="minorEastAsia"/>
          <w:color w:val="000000"/>
          <w:sz w:val="21"/>
          <w:szCs w:val="21"/>
        </w:rPr>
        <w:t>下面哪一项属于可正常飞行区域（ 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A、核电站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B、偏远农村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C、机场周边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D、军事演习区域</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403</w:t>
      </w:r>
      <w:r>
        <w:rPr>
          <w:rFonts w:hint="eastAsia" w:cs="宋体" w:asciiTheme="minorEastAsia" w:hAnsiTheme="minorEastAsia"/>
          <w:color w:val="000000"/>
          <w:sz w:val="21"/>
          <w:szCs w:val="21"/>
        </w:rPr>
        <w:t>下面哪一项属于可正常飞行区域（ 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A、边境线隔壁国家的边防哨所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B、国家军事保密区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C、民航客机降落航线之中</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D、人员稀少的黄土高坡</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04</w:t>
      </w:r>
      <w:r>
        <w:rPr>
          <w:rFonts w:hint="eastAsia" w:cs="宋体" w:asciiTheme="minorEastAsia" w:hAnsiTheme="minorEastAsia"/>
          <w:color w:val="000000"/>
          <w:sz w:val="21"/>
          <w:szCs w:val="21"/>
        </w:rPr>
        <w:t>关于不允许在机场周边进行无人机飞行，说法错误的是（ 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A、机场是民航客机频繁进行起飞降落的敏感区域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B、无人机如果和高速飞行的飞机相撞，必然将会产生强大的破坏力，使飞机结构</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严重受损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C、如果飞机将无人机吸入发动机，还将有可能造成飞机动力丧失，造成严重飞行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安全事故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D、因为机场周边具有电波干扰，对无人机飞行有影响</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05</w:t>
      </w:r>
      <w:r>
        <w:rPr>
          <w:rFonts w:hint="eastAsia" w:cs="宋体" w:asciiTheme="minorEastAsia" w:hAnsiTheme="minorEastAsia"/>
          <w:color w:val="000000"/>
          <w:sz w:val="21"/>
          <w:szCs w:val="21"/>
        </w:rPr>
        <w:t>生产、储存易燃易爆危险品的大型企业和储备可燃重要物资的大型仓库、基地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以及周边米范围的上方，发电厂、变电站、加油站和中大型车站、码头、港口、</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大型活动现场以及周边米范围的上方，禁飞飞行轻型无人机（C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A、1000、500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B、200、100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C、150、100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D、150、300</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406</w:t>
      </w:r>
      <w:r>
        <w:rPr>
          <w:rFonts w:hint="eastAsia" w:cs="宋体" w:asciiTheme="minorEastAsia" w:hAnsiTheme="minorEastAsia"/>
          <w:color w:val="000000"/>
          <w:sz w:val="21"/>
          <w:szCs w:val="21"/>
        </w:rPr>
        <w:t>植保无人机的适飞区域，不包括的是（D）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A、农田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B、草原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C、树林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D、人民广场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07</w:t>
      </w:r>
      <w:r>
        <w:rPr>
          <w:rFonts w:hint="eastAsia" w:cs="宋体" w:asciiTheme="minorEastAsia" w:hAnsiTheme="minorEastAsia"/>
          <w:color w:val="000000"/>
          <w:sz w:val="21"/>
          <w:szCs w:val="21"/>
        </w:rPr>
        <w:t>以下哪一项属于植保无人机的适飞区域（D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A、民用机场净空保护区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B、国界线我方一侧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C、军队管理区附近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D、集中连块的耕地 31</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08</w:t>
      </w:r>
      <w:r>
        <w:rPr>
          <w:rFonts w:hint="eastAsia" w:cs="宋体" w:asciiTheme="minorEastAsia" w:hAnsiTheme="minorEastAsia"/>
          <w:color w:val="000000"/>
          <w:sz w:val="21"/>
          <w:szCs w:val="21"/>
        </w:rPr>
        <w:t>下面哪一项不是多旋翼无人机飞行前必须要做的准备（ 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A、了解任务执行区域的气象条件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B、确定飞行场地满足无人机说明书所规定的使用条件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C、检查无人机各组件、电池储备、通讯链路信号等满足飞行要求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D、确定地面有无足够长的跑道供起飞</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09</w:t>
      </w:r>
      <w:r>
        <w:rPr>
          <w:rFonts w:hint="eastAsia" w:cs="宋体" w:asciiTheme="minorEastAsia" w:hAnsiTheme="minorEastAsia"/>
          <w:color w:val="000000"/>
          <w:sz w:val="21"/>
          <w:szCs w:val="21"/>
        </w:rPr>
        <w:t>以下飞行行为当中，哪一项是安全的（ 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A、使用大型无人机飞到稠密人群上空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B、使用无人机超近距离拍摄超高楼</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C、使用植保无人机在 2 米高度进行植保作业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D、使用植保无人机飞到人员头顶</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410</w:t>
      </w:r>
      <w:r>
        <w:rPr>
          <w:rFonts w:hint="eastAsia" w:cs="宋体" w:asciiTheme="minorEastAsia" w:hAnsiTheme="minorEastAsia"/>
          <w:color w:val="000000"/>
          <w:sz w:val="21"/>
          <w:szCs w:val="21"/>
        </w:rPr>
        <w:t>以下飞行行为当中，哪一项是安全的（ 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A、私自使用无人机观察军事管理区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B、私自使用无人机拍摄部队演习</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C、私自拍摄核电厂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D、使用Ⅰ型无人机 50 米拍摄田野</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11</w:t>
      </w:r>
      <w:r>
        <w:rPr>
          <w:rFonts w:hint="eastAsia" w:cs="宋体" w:asciiTheme="minorEastAsia" w:hAnsiTheme="minorEastAsia"/>
          <w:color w:val="000000"/>
          <w:sz w:val="21"/>
          <w:szCs w:val="21"/>
        </w:rPr>
        <w:t>以下做法正确的是（ 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A、将植保机飞行到密集人员头顶上方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B、操作无人机航拍机场全貌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C、操作航拍无人机拍摄农作物生长情况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D、操作无人机航拍核电站</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12</w:t>
      </w:r>
      <w:r>
        <w:rPr>
          <w:rFonts w:hint="eastAsia" w:cs="宋体" w:asciiTheme="minorEastAsia" w:hAnsiTheme="minorEastAsia"/>
          <w:color w:val="000000"/>
          <w:sz w:val="21"/>
          <w:szCs w:val="21"/>
        </w:rPr>
        <w:t>下列哪项植保无人机飞行行为，不符合要求（C）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A、农田区域飞行 2 米高度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B、树林区域飞行 5 米高度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C、市区广场飞行 20 米高度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D、室内飞行</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13</w:t>
      </w:r>
      <w:r>
        <w:rPr>
          <w:rFonts w:hint="eastAsia" w:cs="宋体" w:asciiTheme="minorEastAsia" w:hAnsiTheme="minorEastAsia"/>
          <w:color w:val="000000"/>
          <w:sz w:val="21"/>
          <w:szCs w:val="21"/>
        </w:rPr>
        <w:t>以下关于无人机的分类，错误的是（D）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A、一类无人机重量应低于 250 克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B、二类无人机起飞全重应低于 7 千克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C、植保无人机是单独分类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D、空重 5 千克属于二类无人机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414</w:t>
      </w:r>
      <w:r>
        <w:rPr>
          <w:rFonts w:hint="eastAsia" w:cs="宋体" w:asciiTheme="minorEastAsia" w:hAnsiTheme="minorEastAsia"/>
          <w:color w:val="000000"/>
          <w:sz w:val="21"/>
          <w:szCs w:val="21"/>
        </w:rPr>
        <w:t>以下符合国家相关法规要求的是（D）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A、操作微型无人机飞到 200 米高度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B、操作二类无人机在边界线拍摄风景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C、操作植保无人机飞行到密集人群上方 32</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D、持有植保无人机合格证，操作植保无人机在农田区域作业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15</w:t>
      </w:r>
      <w:r>
        <w:rPr>
          <w:rFonts w:hint="eastAsia" w:cs="宋体" w:asciiTheme="minorEastAsia" w:hAnsiTheme="minorEastAsia"/>
          <w:color w:val="000000"/>
          <w:sz w:val="21"/>
          <w:szCs w:val="21"/>
        </w:rPr>
        <w:t>以下哪一项属于植保无人机符合要求的安全操作行为（C）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A、操作手坐在车上操作植保无人机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B、操作植保无人机飞越 20 米高压线上方</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C、操作植保无人机对树木进行杀虫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D、在闹市上操作植保无人机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16</w:t>
      </w:r>
      <w:r>
        <w:rPr>
          <w:rFonts w:hint="eastAsia" w:cs="宋体" w:asciiTheme="minorEastAsia" w:hAnsiTheme="minorEastAsia"/>
          <w:color w:val="000000"/>
          <w:sz w:val="21"/>
          <w:szCs w:val="21"/>
        </w:rPr>
        <w:t>病原生物，不包括的是（D）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A．病毒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B、真菌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C、细菌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D、昆虫</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17</w:t>
      </w:r>
      <w:r>
        <w:rPr>
          <w:rFonts w:hint="eastAsia" w:cs="宋体" w:asciiTheme="minorEastAsia" w:hAnsiTheme="minorEastAsia"/>
          <w:color w:val="000000"/>
          <w:sz w:val="21"/>
          <w:szCs w:val="21"/>
        </w:rPr>
        <w:t>下面哪一种病不属于真菌病害（C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A、小麦白粉病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B、小麦锈病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C、白菜软腐病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D、柑橘青霉病</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18</w:t>
      </w:r>
      <w:r>
        <w:rPr>
          <w:rFonts w:hint="eastAsia" w:cs="宋体" w:asciiTheme="minorEastAsia" w:hAnsiTheme="minorEastAsia"/>
          <w:color w:val="000000"/>
          <w:sz w:val="21"/>
          <w:szCs w:val="21"/>
        </w:rPr>
        <w:t>作物病害病原生物最多的是（A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A、真菌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B、细菌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C、病毒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D、线虫</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19</w:t>
      </w:r>
      <w:r>
        <w:rPr>
          <w:rFonts w:hint="eastAsia" w:cs="宋体" w:asciiTheme="minorEastAsia" w:hAnsiTheme="minorEastAsia"/>
          <w:color w:val="000000"/>
          <w:sz w:val="21"/>
          <w:szCs w:val="21"/>
        </w:rPr>
        <w:t>下面哪一种病不属于真菌病害（D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A、霜霉病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B、白粉病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C、锈病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D、青枯病</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420</w:t>
      </w:r>
      <w:r>
        <w:rPr>
          <w:rFonts w:hint="eastAsia" w:cs="宋体" w:asciiTheme="minorEastAsia" w:hAnsiTheme="minorEastAsia"/>
          <w:color w:val="000000"/>
          <w:sz w:val="21"/>
          <w:szCs w:val="21"/>
        </w:rPr>
        <w:t xml:space="preserve">关于真菌病害特征描述错误的是（ </w:t>
      </w:r>
      <w:r>
        <w:rPr>
          <w:rFonts w:cs="宋体" w:asciiTheme="minorEastAsia" w:hAnsiTheme="minorEastAsia"/>
          <w:color w:val="000000"/>
          <w:sz w:val="21"/>
          <w:szCs w:val="21"/>
        </w:rPr>
        <w:t>B</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A、一定有病斑存在于植株的各个部位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B、在病害部位溢出带异味粘液</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C、病斑上一定有不同颜色的霉状物</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D、病斑上一定有不同颜色的粉状物</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21</w:t>
      </w:r>
      <w:r>
        <w:rPr>
          <w:rFonts w:hint="eastAsia" w:cs="宋体" w:asciiTheme="minorEastAsia" w:hAnsiTheme="minorEastAsia"/>
          <w:color w:val="000000"/>
          <w:sz w:val="21"/>
          <w:szCs w:val="21"/>
        </w:rPr>
        <w:t>关于细菌病害描述错误的是（D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 在病害部位溢出细菌粘液，是细菌病害的特征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B、白菜软腐病是细菌病害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C、番茄青枯病是细菌病害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D、小麦白粉病是细菌病害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22</w:t>
      </w:r>
      <w:r>
        <w:rPr>
          <w:rFonts w:hint="eastAsia" w:cs="宋体" w:asciiTheme="minorEastAsia" w:hAnsiTheme="minorEastAsia"/>
          <w:color w:val="000000"/>
          <w:sz w:val="21"/>
          <w:szCs w:val="21"/>
        </w:rPr>
        <w:t>关于作物病害，描述错误的是（A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A、如果作物表面有白粉或者黑粉，很大可能是细菌病害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B、真菌病害是作物最常见病害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C、如果作物植株矮小或叶片畸形，很有可能是病毒病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D、白菜软腐病是细菌病害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23</w:t>
      </w:r>
      <w:r>
        <w:rPr>
          <w:rFonts w:hint="eastAsia" w:cs="宋体" w:asciiTheme="minorEastAsia" w:hAnsiTheme="minorEastAsia"/>
          <w:color w:val="000000"/>
          <w:sz w:val="21"/>
          <w:szCs w:val="21"/>
        </w:rPr>
        <w:t>哪一项不属于杂草的分类类型（D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A、禾本科杂草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B、阔叶科杂草</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C、莎草科杂草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D、高杆科杂草</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24</w:t>
      </w:r>
      <w:r>
        <w:rPr>
          <w:rFonts w:hint="eastAsia" w:cs="宋体" w:asciiTheme="minorEastAsia" w:hAnsiTheme="minorEastAsia"/>
          <w:color w:val="000000"/>
          <w:sz w:val="21"/>
          <w:szCs w:val="21"/>
        </w:rPr>
        <w:t xml:space="preserve">哪一时期的杂草危害相对较小（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A．早期杂草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B、中期杂草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C、晚期杂草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D、阔叶杂草</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25</w:t>
      </w:r>
      <w:r>
        <w:rPr>
          <w:rFonts w:hint="eastAsia" w:cs="宋体" w:asciiTheme="minorEastAsia" w:hAnsiTheme="minorEastAsia"/>
          <w:color w:val="000000"/>
          <w:sz w:val="21"/>
          <w:szCs w:val="21"/>
        </w:rPr>
        <w:t>下面哪一项不属于杂草的概念（A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A．小麦田的小麦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B、玉米田的小麦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C、大田中的稗草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D、水田中的千金草</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26</w:t>
      </w:r>
      <w:r>
        <w:rPr>
          <w:rFonts w:hint="eastAsia" w:cs="宋体" w:asciiTheme="minorEastAsia" w:hAnsiTheme="minorEastAsia"/>
          <w:color w:val="000000"/>
          <w:sz w:val="21"/>
          <w:szCs w:val="21"/>
        </w:rPr>
        <w:t>昆虫和螨类的差别，描述错误的是（D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A、昆虫身体明显分为三节，螨类不明显</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B、昆虫有翅，螨类没有</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C、昆虫足 3 对，螨类足 4 对</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D、螨类是有复眼，昆虫无复眼</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27</w:t>
      </w:r>
      <w:r>
        <w:rPr>
          <w:rFonts w:hint="eastAsia" w:cs="宋体" w:asciiTheme="minorEastAsia" w:hAnsiTheme="minorEastAsia"/>
          <w:color w:val="000000"/>
          <w:sz w:val="21"/>
          <w:szCs w:val="21"/>
        </w:rPr>
        <w:t>下面哪一项不属于咀嚼式口器害虫（D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A、蝗虫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B、天牛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C、粘虫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D、蚊子</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28</w:t>
      </w:r>
      <w:r>
        <w:rPr>
          <w:rFonts w:hint="eastAsia" w:cs="宋体" w:asciiTheme="minorEastAsia" w:hAnsiTheme="minorEastAsia"/>
          <w:color w:val="000000"/>
          <w:sz w:val="21"/>
          <w:szCs w:val="21"/>
        </w:rPr>
        <w:t>关于刺吸式口器害虫与咀嚼式口器害虫的防治，说法错误的是（D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A、咀嚼式口器害虫适用的药剂更多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B、刺吸式口器害虫，用胃毒剂防治效果不佳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C、咀嚼式口器害虫可用胃毒剂进行防治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D、咀嚼式口器与刺吸式口器害虫在进行防治时没有差别</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29</w:t>
      </w:r>
      <w:r>
        <w:rPr>
          <w:rFonts w:hint="eastAsia" w:cs="宋体" w:asciiTheme="minorEastAsia" w:hAnsiTheme="minorEastAsia"/>
          <w:color w:val="000000"/>
          <w:sz w:val="21"/>
          <w:szCs w:val="21"/>
        </w:rPr>
        <w:t>下面哪一项不属于刺吸式口器害虫（A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A、粘虫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B、蚜虫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C、红蜘蛛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D、蚊子</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30</w:t>
      </w:r>
      <w:r>
        <w:rPr>
          <w:rFonts w:hint="eastAsia" w:cs="宋体" w:asciiTheme="minorEastAsia" w:hAnsiTheme="minorEastAsia"/>
          <w:color w:val="000000"/>
          <w:sz w:val="21"/>
          <w:szCs w:val="21"/>
        </w:rPr>
        <w:t xml:space="preserve">下列哪一项不属于刺吸式口器害虫的危害特点（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A、叶片褪色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B、叶片斑点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C、空洞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D、叶片枯焦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31</w:t>
      </w:r>
      <w:r>
        <w:rPr>
          <w:rFonts w:hint="eastAsia" w:cs="宋体" w:asciiTheme="minorEastAsia" w:hAnsiTheme="minorEastAsia"/>
          <w:color w:val="000000"/>
          <w:sz w:val="21"/>
          <w:szCs w:val="21"/>
        </w:rPr>
        <w:t>下列哪一项不属于咀嚼式口器害虫的危害特征（C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A、叶片被吃光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B、叶片空洞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C、叶片褪色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D、叶片缺刻</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32</w:t>
      </w:r>
      <w:r>
        <w:rPr>
          <w:rFonts w:hint="eastAsia" w:cs="宋体" w:asciiTheme="minorEastAsia" w:hAnsiTheme="minorEastAsia"/>
          <w:color w:val="000000"/>
          <w:sz w:val="21"/>
          <w:szCs w:val="21"/>
        </w:rPr>
        <w:t>关于刺吸式口器与咀嚼式口器害虫防治，下面描述正确的是（C）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A、防治刺吸式口器的害虫使用胃毒剂效果好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B、防治咀嚼式口器的害虫不能使用内吸型药剂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C、如果发现叶片出现残缺，一般为咀嚼式口器害虫</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D、刺吸式口器害虫防治，应首选触杀或者胃毒剂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33</w:t>
      </w:r>
      <w:r>
        <w:rPr>
          <w:rFonts w:hint="eastAsia" w:cs="宋体" w:asciiTheme="minorEastAsia" w:hAnsiTheme="minorEastAsia"/>
          <w:color w:val="000000"/>
          <w:sz w:val="21"/>
          <w:szCs w:val="21"/>
        </w:rPr>
        <w:t>关于农药用途的描述错误的是（D）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A、杀虫剂的色带是红色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B、杀菌剂的色带是黑色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C、除草剂的色带是绿色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D、调节剂的色带是紫色</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34</w:t>
      </w:r>
      <w:r>
        <w:rPr>
          <w:rFonts w:hint="eastAsia" w:cs="宋体" w:asciiTheme="minorEastAsia" w:hAnsiTheme="minorEastAsia"/>
          <w:color w:val="000000"/>
          <w:sz w:val="21"/>
          <w:szCs w:val="21"/>
        </w:rPr>
        <w:t>完整的农药制剂名称，不包括的是（A）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A、用途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B、有效成分含量</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C、有效成分通用名称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D、剂型名称</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35</w:t>
      </w:r>
      <w:r>
        <w:rPr>
          <w:rFonts w:hint="eastAsia" w:cs="宋体" w:asciiTheme="minorEastAsia" w:hAnsiTheme="minorEastAsia"/>
          <w:color w:val="000000"/>
          <w:sz w:val="21"/>
          <w:szCs w:val="21"/>
        </w:rPr>
        <w:t>一款农药为 20%吡虫啉悬浮剂，以下描述错误的是（A）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A、20%是指每亩用一个包装 20%的农药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B、吡虫啉是中文通用名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C、悬浮剂是指该药的剂型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D、吡虫啉是杀虫剂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36</w:t>
      </w:r>
      <w:r>
        <w:rPr>
          <w:rFonts w:hint="eastAsia" w:cs="宋体" w:asciiTheme="minorEastAsia" w:hAnsiTheme="minorEastAsia"/>
          <w:color w:val="000000"/>
          <w:sz w:val="21"/>
          <w:szCs w:val="21"/>
        </w:rPr>
        <w:t>下列哪种农药属于无机农药（C）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 乐果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 氯氰菊酯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 硫磺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多菌清</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37</w:t>
      </w:r>
      <w:r>
        <w:rPr>
          <w:rFonts w:hint="eastAsia" w:cs="宋体" w:asciiTheme="minorEastAsia" w:hAnsiTheme="minorEastAsia"/>
          <w:color w:val="000000"/>
          <w:sz w:val="21"/>
          <w:szCs w:val="21"/>
        </w:rPr>
        <w:t>下列哪种农药属于有机农药（D）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 石灰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 波尔多液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 磷化铝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嘧菌酯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38</w:t>
      </w:r>
      <w:r>
        <w:rPr>
          <w:rFonts w:hint="eastAsia" w:cs="宋体" w:asciiTheme="minorEastAsia" w:hAnsiTheme="minorEastAsia"/>
          <w:color w:val="000000"/>
          <w:sz w:val="21"/>
          <w:szCs w:val="21"/>
        </w:rPr>
        <w:t>杀虫剂、杀菌剂和除草剂是按照（C）来分类的。</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 原料的来源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 成分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 用途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机理</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39</w:t>
      </w:r>
      <w:r>
        <w:rPr>
          <w:rFonts w:hint="eastAsia" w:cs="宋体" w:asciiTheme="minorEastAsia" w:hAnsiTheme="minorEastAsia"/>
          <w:color w:val="000000"/>
          <w:sz w:val="21"/>
          <w:szCs w:val="21"/>
        </w:rPr>
        <w:t xml:space="preserve">每种制剂的名称由以下部分构成（ </w:t>
      </w:r>
      <w:r>
        <w:rPr>
          <w:rFonts w:cs="宋体" w:asciiTheme="minorEastAsia" w:hAnsiTheme="minorEastAsia"/>
          <w:color w:val="000000"/>
          <w:sz w:val="21"/>
          <w:szCs w:val="21"/>
        </w:rPr>
        <w:t>A</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A、有效成分含量、农药名称、剂型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B、有效成分含量、农药名称、作用类型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C、农药名称、作用类型、剂型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D、农药名称、剂型</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40</w:t>
      </w:r>
      <w:r>
        <w:rPr>
          <w:rFonts w:hint="eastAsia" w:cs="宋体" w:asciiTheme="minorEastAsia" w:hAnsiTheme="minorEastAsia"/>
          <w:color w:val="000000"/>
          <w:sz w:val="21"/>
          <w:szCs w:val="21"/>
        </w:rPr>
        <w:t>农药按照来源分类，哪一种是现有类型最多的农药类型（A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A、有机农药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B、无机农药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C、生物农药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D、天然农药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41</w:t>
      </w:r>
      <w:r>
        <w:rPr>
          <w:rFonts w:hint="eastAsia" w:cs="宋体" w:asciiTheme="minorEastAsia" w:hAnsiTheme="minorEastAsia"/>
          <w:color w:val="000000"/>
          <w:sz w:val="21"/>
          <w:szCs w:val="21"/>
        </w:rPr>
        <w:t>一款农药其下方的色带为红色，那这款农药属于（A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A、杀虫剂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B、杀菌剂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C、除草剂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D、调节剂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42</w:t>
      </w:r>
      <w:r>
        <w:rPr>
          <w:rFonts w:hint="eastAsia" w:cs="宋体" w:asciiTheme="minorEastAsia" w:hAnsiTheme="minorEastAsia"/>
          <w:color w:val="000000"/>
          <w:sz w:val="21"/>
          <w:szCs w:val="21"/>
        </w:rPr>
        <w:t>害虫对农药产生抗性会导致哪些结果，不包括的是（</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A、药剂用量增加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B、药剂效果下降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C、药剂用量降低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D、可能要更换药剂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43</w:t>
      </w:r>
      <w:r>
        <w:rPr>
          <w:rFonts w:hint="eastAsia" w:cs="宋体" w:asciiTheme="minorEastAsia" w:hAnsiTheme="minorEastAsia"/>
          <w:color w:val="000000"/>
          <w:sz w:val="21"/>
          <w:szCs w:val="21"/>
        </w:rPr>
        <w:t>关于如何避免产生抗性，方法错误的是（D）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A、轮换用药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B、合理混用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C、利用增效剂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D、坚持用同种药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44</w:t>
      </w:r>
      <w:r>
        <w:rPr>
          <w:rFonts w:hint="eastAsia" w:cs="宋体" w:asciiTheme="minorEastAsia" w:hAnsiTheme="minorEastAsia"/>
          <w:color w:val="000000"/>
          <w:sz w:val="21"/>
          <w:szCs w:val="21"/>
        </w:rPr>
        <w:t>关于复配剂，说法错误的是（D）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A、含有两种以上有效成分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B、包括杀虫剂+杀虫剂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C、包括杀菌剂+杀菌剂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D、一般是指单种药剂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45</w:t>
      </w:r>
      <w:r>
        <w:rPr>
          <w:rFonts w:hint="eastAsia" w:cs="宋体" w:asciiTheme="minorEastAsia" w:hAnsiTheme="minorEastAsia"/>
          <w:color w:val="000000"/>
          <w:sz w:val="21"/>
          <w:szCs w:val="21"/>
        </w:rPr>
        <w:t>下列哪些农药允许使用（D）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A、六六六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B、滴滴涕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C、毒鼠强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D、噻虫嗪 </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46</w:t>
      </w:r>
      <w:r>
        <w:rPr>
          <w:rFonts w:hint="eastAsia" w:cs="宋体" w:asciiTheme="minorEastAsia" w:hAnsiTheme="minorEastAsia"/>
          <w:color w:val="000000"/>
          <w:sz w:val="21"/>
          <w:szCs w:val="21"/>
        </w:rPr>
        <w:t>关于农药助剂，以下描述错误的是（C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A、能够提高药效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B、改善制剂的理化性质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C、能够降低农药毒性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D、选用合适助剂有利于提高作业效果</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47</w:t>
      </w:r>
      <w:r>
        <w:rPr>
          <w:rFonts w:hint="eastAsia" w:cs="宋体" w:asciiTheme="minorEastAsia" w:hAnsiTheme="minorEastAsia"/>
          <w:color w:val="000000"/>
          <w:sz w:val="21"/>
          <w:szCs w:val="21"/>
        </w:rPr>
        <w:t>下列农药属于高毒农药的是（C）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A、噻虫嗪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B、敌百虫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C、3911(甲拌磷)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D、毒死蜱</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48</w:t>
      </w:r>
      <w:r>
        <w:rPr>
          <w:rFonts w:hint="eastAsia" w:cs="宋体" w:asciiTheme="minorEastAsia" w:hAnsiTheme="minorEastAsia"/>
          <w:color w:val="000000"/>
          <w:sz w:val="21"/>
          <w:szCs w:val="21"/>
        </w:rPr>
        <w:t>以下哪款农药不是高毒农药（A）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A、氯氰菊酯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B、甲拌磷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C、甲胺磷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D、对硫磷</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49</w:t>
      </w:r>
      <w:r>
        <w:rPr>
          <w:rFonts w:hint="eastAsia" w:cs="宋体" w:asciiTheme="minorEastAsia" w:hAnsiTheme="minorEastAsia"/>
          <w:color w:val="000000"/>
          <w:sz w:val="21"/>
          <w:szCs w:val="21"/>
        </w:rPr>
        <w:t>以下哪款农药不是高毒农药（D）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A、甲拌磷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B、甲胺磷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C、克百威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D、吡虫啉</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50</w:t>
      </w:r>
      <w:r>
        <w:rPr>
          <w:rFonts w:hint="eastAsia" w:cs="宋体" w:asciiTheme="minorEastAsia" w:hAnsiTheme="minorEastAsia"/>
          <w:color w:val="000000"/>
          <w:sz w:val="21"/>
          <w:szCs w:val="21"/>
        </w:rPr>
        <w:t>下面哪个选项不属于剂型（D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A、乳油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B、可湿性粉剂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C、水剂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D、治疗剂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51</w:t>
      </w:r>
      <w:r>
        <w:rPr>
          <w:rFonts w:hint="eastAsia" w:cs="宋体" w:asciiTheme="minorEastAsia" w:hAnsiTheme="minorEastAsia"/>
          <w:color w:val="000000"/>
          <w:sz w:val="21"/>
          <w:szCs w:val="21"/>
        </w:rPr>
        <w:t>以下哪一项不属于剂型（D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A、可湿性粉剂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B、悬浮剂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C、粒剂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D、保护剂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52</w:t>
      </w:r>
      <w:r>
        <w:rPr>
          <w:rFonts w:hint="eastAsia" w:cs="宋体" w:asciiTheme="minorEastAsia" w:hAnsiTheme="minorEastAsia"/>
          <w:color w:val="000000"/>
          <w:sz w:val="21"/>
          <w:szCs w:val="21"/>
        </w:rPr>
        <w:t>小麦红蜘蛛的防治药剂，下面不适用的是（B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A、扫螨清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B、氰氟草酯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C、阿维菌素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D、乐果</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53</w:t>
      </w:r>
      <w:r>
        <w:rPr>
          <w:rFonts w:hint="eastAsia" w:cs="宋体" w:asciiTheme="minorEastAsia" w:hAnsiTheme="minorEastAsia"/>
          <w:color w:val="000000"/>
          <w:sz w:val="21"/>
          <w:szCs w:val="21"/>
        </w:rPr>
        <w:t>玉米粘虫的防治药剂，下面不适用的是（D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A、敌敌畏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B、乐果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C、高效氯氰菊酯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D、抗蚜威</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54</w:t>
      </w:r>
      <w:r>
        <w:rPr>
          <w:rFonts w:hint="eastAsia" w:cs="宋体" w:asciiTheme="minorEastAsia" w:hAnsiTheme="minorEastAsia"/>
          <w:color w:val="000000"/>
          <w:sz w:val="21"/>
          <w:szCs w:val="21"/>
        </w:rPr>
        <w:t>药剂通过害虫的口器和消化道进入虫体使害虫中毒死亡，这种作用原理我们称</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之为（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A、触杀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B、熏蒸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C、内吸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D、胃毒 36</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55</w:t>
      </w:r>
      <w:r>
        <w:rPr>
          <w:rFonts w:hint="eastAsia" w:cs="宋体" w:asciiTheme="minorEastAsia" w:hAnsiTheme="minorEastAsia"/>
          <w:color w:val="000000"/>
          <w:sz w:val="21"/>
          <w:szCs w:val="21"/>
        </w:rPr>
        <w:t>药剂能被作物吸收，并随着植株体液的传导而分布到全株，传导到植株各部位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的药量足以杀死害虫的作用原理是（C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A、触杀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B、熏蒸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C、内吸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D、胃毒</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56</w:t>
      </w:r>
      <w:r>
        <w:rPr>
          <w:rFonts w:hint="eastAsia" w:cs="宋体" w:asciiTheme="minorEastAsia" w:hAnsiTheme="minorEastAsia"/>
          <w:color w:val="000000"/>
          <w:sz w:val="21"/>
          <w:szCs w:val="21"/>
        </w:rPr>
        <w:t>杀虫剂的作用方式不包括（D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A、内吸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B、胃毒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C、触杀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D、保护</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57</w:t>
      </w:r>
      <w:r>
        <w:rPr>
          <w:rFonts w:hint="eastAsia" w:cs="宋体" w:asciiTheme="minorEastAsia" w:hAnsiTheme="minorEastAsia"/>
          <w:color w:val="000000"/>
          <w:sz w:val="21"/>
          <w:szCs w:val="21"/>
        </w:rPr>
        <w:t>下面哪一种不属于杀虫剂（C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A、吡虫啉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B、高效氯氰菊酯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C、嘧菌酯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D、阿维菌素</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58</w:t>
      </w:r>
      <w:r>
        <w:rPr>
          <w:rFonts w:hint="eastAsia" w:cs="宋体" w:asciiTheme="minorEastAsia" w:hAnsiTheme="minorEastAsia"/>
          <w:color w:val="000000"/>
          <w:sz w:val="21"/>
          <w:szCs w:val="21"/>
        </w:rPr>
        <w:t>关于杀虫剂描述错误的是（A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A、其包装上的色带为绿色</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B、部分具有杀螨效果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C、胃毒是其作用方式之一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D、部分杀虫剂同时具有内吸、胃毒、触杀效果</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59</w:t>
      </w:r>
      <w:r>
        <w:rPr>
          <w:rFonts w:hint="eastAsia" w:cs="宋体" w:asciiTheme="minorEastAsia" w:hAnsiTheme="minorEastAsia"/>
          <w:color w:val="000000"/>
          <w:sz w:val="21"/>
          <w:szCs w:val="21"/>
        </w:rPr>
        <w:t>吡虫啉对（A）有特效</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 刺吸式口器害虫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 咀嚼式口器害虫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 钻柱性害虫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地下害虫</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460</w:t>
      </w:r>
      <w:r>
        <w:rPr>
          <w:rFonts w:hint="eastAsia" w:cs="宋体" w:asciiTheme="minorEastAsia" w:hAnsiTheme="minorEastAsia"/>
          <w:color w:val="000000"/>
          <w:sz w:val="21"/>
          <w:szCs w:val="21"/>
        </w:rPr>
        <w:t>一款农药名为康宽（氯虫苯甲酰胺），以下描述错误的是（C）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A、康宽为商品名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B、氯虫苯甲酰胺为中文通用名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C、这是一款杀菌剂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D、这是一款杀虫剂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61</w:t>
      </w:r>
      <w:r>
        <w:rPr>
          <w:rFonts w:hint="eastAsia" w:cs="宋体" w:asciiTheme="minorEastAsia" w:hAnsiTheme="minorEastAsia"/>
          <w:color w:val="000000"/>
          <w:sz w:val="21"/>
          <w:szCs w:val="21"/>
        </w:rPr>
        <w:t>下列哪种农药属于杀虫剂（A）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A、乐果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B、氰氟草酯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C、百菌清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D、2.4-滴</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62</w:t>
      </w:r>
      <w:r>
        <w:rPr>
          <w:rFonts w:hint="eastAsia" w:cs="宋体" w:asciiTheme="minorEastAsia" w:hAnsiTheme="minorEastAsia"/>
          <w:color w:val="000000"/>
          <w:sz w:val="21"/>
          <w:szCs w:val="21"/>
        </w:rPr>
        <w:t>不同危害位置害虫的防治原则，错误的是（D）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A、食叶害虫要尽量在 3 龄前防治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B、钻蛀害虫要在孵化后钻蛀前防治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C、吸汁害虫应使用内吸性杀虫剂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D、食叶害虫应在 3 龄后防治</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463</w:t>
      </w:r>
      <w:r>
        <w:rPr>
          <w:rFonts w:hint="eastAsia" w:cs="宋体" w:asciiTheme="minorEastAsia" w:hAnsiTheme="minorEastAsia"/>
          <w:color w:val="000000"/>
          <w:sz w:val="21"/>
          <w:szCs w:val="21"/>
        </w:rPr>
        <w:t>小麦蚜虫适用的防治药剂，下面错误的是（A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A、多菌灵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B、抗蚜威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C、啶虫脒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D、吡虫啉</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64</w:t>
      </w:r>
      <w:r>
        <w:rPr>
          <w:rFonts w:hint="eastAsia" w:cs="宋体" w:asciiTheme="minorEastAsia" w:hAnsiTheme="minorEastAsia"/>
          <w:color w:val="000000"/>
          <w:sz w:val="21"/>
          <w:szCs w:val="21"/>
        </w:rPr>
        <w:t>关于除草剂，描述错误的是（A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A、分为保护性除草剂和治疗性除草剂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B、按作用性质分为灭生性和选择性除草剂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C、按作用方式分为输导型和触杀型除草剂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D、除草剂色带为绿色</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65</w:t>
      </w:r>
      <w:r>
        <w:rPr>
          <w:rFonts w:hint="eastAsia" w:cs="宋体" w:asciiTheme="minorEastAsia" w:hAnsiTheme="minorEastAsia"/>
          <w:color w:val="000000"/>
          <w:sz w:val="21"/>
          <w:szCs w:val="21"/>
        </w:rPr>
        <w:t>关于草甘膦，描述正确的是（A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A、灭生性除草剂，输导型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B、灭生性除草剂，触杀型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C、选择性除草剂，输导型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D、选择性除草剂，触杀型</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466</w:t>
      </w:r>
      <w:r>
        <w:rPr>
          <w:rFonts w:hint="eastAsia" w:cs="宋体" w:asciiTheme="minorEastAsia" w:hAnsiTheme="minorEastAsia"/>
          <w:color w:val="000000"/>
          <w:sz w:val="21"/>
          <w:szCs w:val="21"/>
        </w:rPr>
        <w:t>以下不属于除草剂的是（B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A、氰氟草酯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B、多杀菌素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C、乙草胺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D、草甘膦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67</w:t>
      </w:r>
      <w:r>
        <w:rPr>
          <w:rFonts w:hint="eastAsia" w:cs="宋体" w:asciiTheme="minorEastAsia" w:hAnsiTheme="minorEastAsia"/>
          <w:color w:val="000000"/>
          <w:sz w:val="21"/>
          <w:szCs w:val="21"/>
        </w:rPr>
        <w:t xml:space="preserve">关于乙草胺，描述正确的是（ </w:t>
      </w:r>
      <w:r>
        <w:rPr>
          <w:rFonts w:cs="宋体" w:asciiTheme="minorEastAsia" w:hAnsiTheme="minorEastAsia"/>
          <w:color w:val="000000"/>
          <w:sz w:val="21"/>
          <w:szCs w:val="21"/>
        </w:rPr>
        <w:t>A</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A、选择性除草剂，土壤处理剂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B、灭生性除草剂，土壤处理剂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C、选择性除草剂，茎叶处理剂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D、灭生性除草剂，茎叶处理剂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68</w:t>
      </w:r>
      <w:r>
        <w:rPr>
          <w:rFonts w:hint="eastAsia" w:cs="宋体" w:asciiTheme="minorEastAsia" w:hAnsiTheme="minorEastAsia"/>
          <w:color w:val="000000"/>
          <w:sz w:val="21"/>
          <w:szCs w:val="21"/>
        </w:rPr>
        <w:t>下列哪种农药属于除草剂（A）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 草甘膦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 功夫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 硫磺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克百威</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69</w:t>
      </w:r>
      <w:r>
        <w:rPr>
          <w:rFonts w:hint="eastAsia" w:cs="宋体" w:asciiTheme="minorEastAsia" w:hAnsiTheme="minorEastAsia"/>
          <w:color w:val="000000"/>
          <w:sz w:val="21"/>
          <w:szCs w:val="21"/>
        </w:rPr>
        <w:t>下列除草剂中属于灭生性的是（D）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A、氟乐灵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 、莠去津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 、绿磺隆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、草甘磷</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470</w:t>
      </w:r>
      <w:r>
        <w:rPr>
          <w:rFonts w:hint="eastAsia" w:cs="宋体" w:asciiTheme="minorEastAsia" w:hAnsiTheme="minorEastAsia"/>
          <w:color w:val="000000"/>
          <w:sz w:val="21"/>
          <w:szCs w:val="21"/>
        </w:rPr>
        <w:t>下面哪一项是灭生性输导型除草剂（B）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A、百草枯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B、草甘膦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C、乙草胺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D、丁草胺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71</w:t>
      </w:r>
      <w:r>
        <w:rPr>
          <w:rFonts w:hint="eastAsia" w:cs="宋体" w:asciiTheme="minorEastAsia" w:hAnsiTheme="minorEastAsia"/>
          <w:color w:val="000000"/>
          <w:sz w:val="21"/>
          <w:szCs w:val="21"/>
        </w:rPr>
        <w:t>关于土壤封闭剂和茎叶处理剂，说法错误的是（C）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A、两种药剂作业时间点不同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B、土壤封闭剂作业质量和土壤情况有较大关系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C、封闭处理剂防治大型杂草效果好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D、茎叶处理剂只能防治已经萌发的杂草</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72</w:t>
      </w:r>
      <w:r>
        <w:rPr>
          <w:rFonts w:hint="eastAsia" w:cs="宋体" w:asciiTheme="minorEastAsia" w:hAnsiTheme="minorEastAsia"/>
          <w:color w:val="000000"/>
          <w:sz w:val="21"/>
          <w:szCs w:val="21"/>
        </w:rPr>
        <w:t>下列哪种农药属于杀菌剂（C）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 敌敌畏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 功夫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 代森锰锌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 呋喃丹</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73</w:t>
      </w:r>
      <w:r>
        <w:rPr>
          <w:rFonts w:hint="eastAsia" w:cs="宋体" w:asciiTheme="minorEastAsia" w:hAnsiTheme="minorEastAsia"/>
          <w:color w:val="000000"/>
          <w:sz w:val="21"/>
          <w:szCs w:val="21"/>
        </w:rPr>
        <w:t xml:space="preserve">小麦白粉病的防治，下面哪一项不合适的是（ </w:t>
      </w:r>
      <w:r>
        <w:rPr>
          <w:rFonts w:cs="宋体" w:asciiTheme="minorEastAsia" w:hAnsiTheme="minorEastAsia"/>
          <w:color w:val="000000"/>
          <w:sz w:val="21"/>
          <w:szCs w:val="21"/>
        </w:rPr>
        <w:t>A</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A、草甘膦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B、嘧菌酯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C、烯唑醇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D、三唑醇</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74</w:t>
      </w:r>
      <w:r>
        <w:rPr>
          <w:rFonts w:hint="eastAsia" w:cs="宋体" w:asciiTheme="minorEastAsia" w:hAnsiTheme="minorEastAsia"/>
          <w:color w:val="000000"/>
          <w:sz w:val="21"/>
          <w:szCs w:val="21"/>
        </w:rPr>
        <w:t>关于治疗性杀菌剂，描述错误的是（B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A、一般能够被作物吸收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B、多菌灵不属于治疗性杀菌剂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C、必须具备高度的选择性，以免对植物产生药害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D、其色带为黑色</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75</w:t>
      </w:r>
      <w:r>
        <w:rPr>
          <w:rFonts w:hint="eastAsia" w:cs="宋体" w:asciiTheme="minorEastAsia" w:hAnsiTheme="minorEastAsia"/>
          <w:color w:val="000000"/>
          <w:sz w:val="21"/>
          <w:szCs w:val="21"/>
        </w:rPr>
        <w:t xml:space="preserve">下面哪一项不属于杀菌剂（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A、多菌灵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B、甲霜灵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C、吡虫啉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D、嘧菌酯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76</w:t>
      </w:r>
      <w:r>
        <w:rPr>
          <w:rFonts w:hint="eastAsia" w:cs="宋体" w:asciiTheme="minorEastAsia" w:hAnsiTheme="minorEastAsia"/>
          <w:color w:val="000000"/>
          <w:sz w:val="21"/>
          <w:szCs w:val="21"/>
        </w:rPr>
        <w:t xml:space="preserve">关于杀菌剂描述错误的是（A ）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A、作用方式分为触杀和胃毒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B、色带为黑色</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C、分为保护剂和治疗剂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D、很多杀菌剂具有广谱杀菌效果</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77</w:t>
      </w:r>
      <w:r>
        <w:rPr>
          <w:rFonts w:hint="eastAsia" w:cs="宋体" w:asciiTheme="minorEastAsia" w:hAnsiTheme="minorEastAsia"/>
          <w:color w:val="000000"/>
          <w:sz w:val="21"/>
          <w:szCs w:val="21"/>
        </w:rPr>
        <w:t>下面哪一项是杀菌剂（A）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A、嘧菌酯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B、吡虫啉</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C、乙草胺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D、阿维菌素</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78</w:t>
      </w:r>
      <w:r>
        <w:rPr>
          <w:rFonts w:hint="eastAsia" w:cs="宋体" w:asciiTheme="minorEastAsia" w:hAnsiTheme="minorEastAsia"/>
          <w:color w:val="000000"/>
          <w:sz w:val="21"/>
          <w:szCs w:val="21"/>
        </w:rPr>
        <w:t>关于虫害与作业效果，说法错误的是（B）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A、幼虫比成虫更好防治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B、成虫比幼虫更好防治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C、蛹期对杀虫剂不敏感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D、应尽量在幼虫期进行防治</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79</w:t>
      </w:r>
      <w:r>
        <w:rPr>
          <w:rFonts w:hint="eastAsia" w:cs="宋体" w:asciiTheme="minorEastAsia" w:hAnsiTheme="minorEastAsia"/>
          <w:color w:val="000000"/>
          <w:sz w:val="21"/>
          <w:szCs w:val="21"/>
        </w:rPr>
        <w:t>关于除草剂作业效果，说法错误的是（B）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A、高温低湿度，土壤处理效果差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B、高温低湿度，茎叶处理效果好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C、土壤墒情较好，有助于土壤处理作业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D、雨天不能作业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80</w:t>
      </w:r>
      <w:r>
        <w:rPr>
          <w:rFonts w:hint="eastAsia" w:cs="宋体" w:asciiTheme="minorEastAsia" w:hAnsiTheme="minorEastAsia"/>
          <w:color w:val="000000"/>
          <w:sz w:val="21"/>
          <w:szCs w:val="21"/>
        </w:rPr>
        <w:t>关于雾滴大小对喷洒效果的影响，描述错误的是（C）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A、雾滴越细，雾滴覆盖面积越多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B、雾滴越细，药液飘移会加剧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C、雾滴越粗，药液蒸发会加剧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D、雾滴越粗，药液蒸发会减少</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81</w:t>
      </w:r>
      <w:r>
        <w:rPr>
          <w:rFonts w:hint="eastAsia" w:cs="宋体" w:asciiTheme="minorEastAsia" w:hAnsiTheme="minorEastAsia"/>
          <w:color w:val="000000"/>
          <w:sz w:val="21"/>
          <w:szCs w:val="21"/>
        </w:rPr>
        <w:t>关于 35°C 以上高温对植保作业的影响，描述错误的是（D）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A、药液挥发加剧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B、人员易中毒</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C、易产生药害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D、作业效果好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82</w:t>
      </w:r>
      <w:r>
        <w:rPr>
          <w:rFonts w:hint="eastAsia" w:cs="宋体" w:asciiTheme="minorEastAsia" w:hAnsiTheme="minorEastAsia"/>
          <w:color w:val="000000"/>
          <w:sz w:val="21"/>
          <w:szCs w:val="21"/>
        </w:rPr>
        <w:t>关于湿度对于植保作业的影响，描述错误的是（C）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A、应在 40%以上湿度下作业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B、湿度过低，将会加剧药液蒸发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C、雨天植保作业效果较好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D、大雾天应避免植保作业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83</w:t>
      </w:r>
      <w:r>
        <w:rPr>
          <w:rFonts w:hint="eastAsia" w:cs="宋体" w:asciiTheme="minorEastAsia" w:hAnsiTheme="minorEastAsia"/>
          <w:color w:val="000000"/>
          <w:sz w:val="21"/>
          <w:szCs w:val="21"/>
        </w:rPr>
        <w:t>关于在雨季作业，应采取的措施错误的是（A）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A、尽量选用触杀型药剂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B、应选用药效快的农药类型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C、可以在药液中添加粘着剂和增效剂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D、尽量选用内吸性药剂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84</w:t>
      </w:r>
      <w:r>
        <w:rPr>
          <w:rFonts w:hint="eastAsia" w:cs="宋体" w:asciiTheme="minorEastAsia" w:hAnsiTheme="minorEastAsia"/>
          <w:color w:val="000000"/>
          <w:sz w:val="21"/>
          <w:szCs w:val="21"/>
        </w:rPr>
        <w:t>以下用药方式，正确的是（D）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A、农药说明书为每亩用药 20ML，为提高效果每亩用药 40ML</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B、农药说明书为一个作业季用药 2-3 次，为提高效果用药 5-6 次 39</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C、晴朗高温的天气下，中午 12 点喷雾作业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D、晴朗的夏季，在早上 6 点进行植保作业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85</w:t>
      </w:r>
      <w:r>
        <w:rPr>
          <w:rFonts w:hint="eastAsia" w:cs="宋体" w:asciiTheme="minorEastAsia" w:hAnsiTheme="minorEastAsia"/>
          <w:color w:val="000000"/>
          <w:sz w:val="21"/>
          <w:szCs w:val="21"/>
        </w:rPr>
        <w:t>以下植保作业方式，正确的是（D）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A、飞防作业用可湿性粉剂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B、用甲胺磷进行飞防作业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C、用 3911（甲拌磷）进行飞防作业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D、用吡虫啉进行飞防作业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86</w:t>
      </w:r>
      <w:r>
        <w:rPr>
          <w:rFonts w:hint="eastAsia" w:cs="宋体" w:asciiTheme="minorEastAsia" w:hAnsiTheme="minorEastAsia"/>
          <w:color w:val="000000"/>
          <w:sz w:val="21"/>
          <w:szCs w:val="21"/>
        </w:rPr>
        <w:t>哪些作物较易出药害（D）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A、小麦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B、水稻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C、玉米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D、瓜类</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487</w:t>
      </w:r>
      <w:r>
        <w:rPr>
          <w:rFonts w:hint="eastAsia" w:cs="宋体" w:asciiTheme="minorEastAsia" w:hAnsiTheme="minorEastAsia"/>
          <w:color w:val="000000"/>
          <w:sz w:val="21"/>
          <w:szCs w:val="21"/>
        </w:rPr>
        <w:t>关于药害，以下描述错误的是（D）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A、不同作物类型，其抗药性也不同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B、禾本科作物抗药性较强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C、瓜果类抗药性较弱</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D、除草剂相对不容易产生药害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88</w:t>
      </w:r>
      <w:r>
        <w:rPr>
          <w:rFonts w:hint="eastAsia" w:cs="宋体" w:asciiTheme="minorEastAsia" w:hAnsiTheme="minorEastAsia"/>
          <w:color w:val="000000"/>
          <w:sz w:val="21"/>
          <w:szCs w:val="21"/>
        </w:rPr>
        <w:t>关于药害，以下描述错误的是（D）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A、使用浓度过高，容易出药害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B、重喷容易出药害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C、高温作业容易出药害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D、下雨天作业容易出药害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89</w:t>
      </w:r>
      <w:r>
        <w:rPr>
          <w:rFonts w:hint="eastAsia" w:cs="宋体" w:asciiTheme="minorEastAsia" w:hAnsiTheme="minorEastAsia"/>
          <w:color w:val="000000"/>
          <w:sz w:val="21"/>
          <w:szCs w:val="21"/>
        </w:rPr>
        <w:t>关于药害，描述错误的是（D）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A、35℃以上高温容易出药害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B、大风天气，雾滴飘移增加，容易对周围地块产生药害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C、冬季作物的耐药性较强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D、瓜果类的耐药性较强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90</w:t>
      </w:r>
      <w:r>
        <w:rPr>
          <w:rFonts w:hint="eastAsia" w:cs="宋体" w:asciiTheme="minorEastAsia" w:hAnsiTheme="minorEastAsia"/>
          <w:color w:val="000000"/>
          <w:sz w:val="21"/>
          <w:szCs w:val="21"/>
        </w:rPr>
        <w:t>下面的选项中，哪一项是正确的（C）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A、用除草剂杀虫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B、用杀虫剂杀菌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C、用胃毒剂杀咀嚼式口器害虫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D、用除草剂杀菌</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91</w:t>
      </w:r>
      <w:r>
        <w:rPr>
          <w:rFonts w:hint="eastAsia" w:cs="宋体" w:asciiTheme="minorEastAsia" w:hAnsiTheme="minorEastAsia"/>
          <w:color w:val="000000"/>
          <w:sz w:val="21"/>
          <w:szCs w:val="21"/>
        </w:rPr>
        <w:t>以下哪种作业方式，相对不容易产生药害（C）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A、4 级风作业除草剂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B、40 摄氏度作业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C、微风情况使用粗雾滴打除草剂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D、除草剂重喷</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92</w:t>
      </w:r>
      <w:r>
        <w:rPr>
          <w:rFonts w:hint="eastAsia" w:cs="宋体" w:asciiTheme="minorEastAsia" w:hAnsiTheme="minorEastAsia"/>
          <w:color w:val="000000"/>
          <w:sz w:val="21"/>
          <w:szCs w:val="21"/>
        </w:rPr>
        <w:t>以下哪种作业方式风险较小（A）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A、小麦作业，周围全是小麦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B、小麦作业，周围全是棉花</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C、水稻作业，附近有鱼塘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D、水稻作业，附近有蜜蜂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93</w:t>
      </w:r>
      <w:r>
        <w:rPr>
          <w:rFonts w:hint="eastAsia" w:cs="宋体" w:asciiTheme="minorEastAsia" w:hAnsiTheme="minorEastAsia"/>
          <w:color w:val="000000"/>
          <w:sz w:val="21"/>
          <w:szCs w:val="21"/>
        </w:rPr>
        <w:t>植保无人机飞防作业特点，不包含的是（B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A、药液浓度高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B、用水量大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C、节水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D、相对人工作业效率高</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94</w:t>
      </w:r>
      <w:r>
        <w:rPr>
          <w:rFonts w:hint="eastAsia" w:cs="宋体" w:asciiTheme="minorEastAsia" w:hAnsiTheme="minorEastAsia"/>
          <w:color w:val="000000"/>
          <w:sz w:val="21"/>
          <w:szCs w:val="21"/>
        </w:rPr>
        <w:t>电动多旋翼植保无人机的优点，不包含的是（A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A、续航时间长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B、机械结构简单</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C、节水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D、作业安全</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95</w:t>
      </w:r>
      <w:r>
        <w:rPr>
          <w:rFonts w:hint="eastAsia" w:cs="宋体" w:asciiTheme="minorEastAsia" w:hAnsiTheme="minorEastAsia"/>
          <w:color w:val="000000"/>
          <w:sz w:val="21"/>
          <w:szCs w:val="21"/>
        </w:rPr>
        <w:t>电动植保无人机存在的问题，说法错误的是（D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A、喷嘴离作物高度较高，所以飘移较大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B、蒸发问题较地面设备更为明显</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C、续航时间较短，须经常更换电池</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D、作业易中毒</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96</w:t>
      </w:r>
      <w:r>
        <w:rPr>
          <w:rFonts w:hint="eastAsia" w:cs="宋体" w:asciiTheme="minorEastAsia" w:hAnsiTheme="minorEastAsia"/>
          <w:color w:val="000000"/>
          <w:sz w:val="21"/>
          <w:szCs w:val="21"/>
        </w:rPr>
        <w:t>关于减少药液飘移，说法错误的是（A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A、应增加作业高度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B、应在 3 级风以内作业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C、应降低作业高度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C、应较低飞行速度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97</w:t>
      </w:r>
      <w:r>
        <w:rPr>
          <w:rFonts w:hint="eastAsia" w:cs="宋体" w:asciiTheme="minorEastAsia" w:hAnsiTheme="minorEastAsia"/>
          <w:color w:val="000000"/>
          <w:sz w:val="21"/>
          <w:szCs w:val="21"/>
        </w:rPr>
        <w:t>关于减少药液蒸发，说法错误的是（C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A、应在 3 级风以内作业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B、应在 30℃以内作业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C、应在 35℃以上作业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D、应较低作业速度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98</w:t>
      </w:r>
      <w:r>
        <w:rPr>
          <w:rFonts w:hint="eastAsia" w:cs="宋体" w:asciiTheme="minorEastAsia" w:hAnsiTheme="minorEastAsia"/>
          <w:color w:val="000000"/>
          <w:sz w:val="21"/>
          <w:szCs w:val="21"/>
        </w:rPr>
        <w:t>无人机飞防作业相对人工植保的优点，描述错误的是（D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A、用水量减少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B、作业效率高</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C、作业安全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D、沉降更好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4</w:t>
      </w:r>
      <w:r>
        <w:rPr>
          <w:rFonts w:cs="宋体" w:asciiTheme="minorEastAsia" w:hAnsiTheme="minorEastAsia"/>
          <w:color w:val="000000"/>
          <w:sz w:val="21"/>
          <w:szCs w:val="21"/>
        </w:rPr>
        <w:t>99</w:t>
      </w:r>
      <w:r>
        <w:rPr>
          <w:rFonts w:hint="eastAsia" w:cs="宋体" w:asciiTheme="minorEastAsia" w:hAnsiTheme="minorEastAsia"/>
          <w:color w:val="000000"/>
          <w:sz w:val="21"/>
          <w:szCs w:val="21"/>
        </w:rPr>
        <w:t>关于低容量喷雾与高容量喷雾方式差别描述错误的是（D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A、低容量喷雾用水量更少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B、高容量喷雾方式对土壤和水源污染更严重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C、高容量喷雾适用于土壤处理杂草</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D、高容量喷雾是植保无人机常用的喷雾方式</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00</w:t>
      </w:r>
      <w:r>
        <w:rPr>
          <w:rFonts w:hint="eastAsia" w:cs="宋体" w:asciiTheme="minorEastAsia" w:hAnsiTheme="minorEastAsia"/>
          <w:color w:val="000000"/>
          <w:sz w:val="21"/>
          <w:szCs w:val="21"/>
        </w:rPr>
        <w:t xml:space="preserve">植保无人机作业相对于传统人工喷洒方式的优点，描述错误的是（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A、作业效率更高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B、对土壤以及水源污染更少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C、对作业人员更加安全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D、农药使用量大大增加</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01</w:t>
      </w:r>
      <w:r>
        <w:rPr>
          <w:rFonts w:hint="eastAsia" w:cs="宋体" w:asciiTheme="minorEastAsia" w:hAnsiTheme="minorEastAsia"/>
          <w:color w:val="000000"/>
          <w:sz w:val="21"/>
          <w:szCs w:val="21"/>
        </w:rPr>
        <w:t>无人机飞防作业存在的问题，描述错误的是（C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A、因为雾滴较小，所以药液易产生飘移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B、因为雾滴较小，所以药液蒸发加剧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C、因为用水量少，所以穿透性强于人工喷洒</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D、因为用水量少，所以必须使用喷雾适用的水基化药剂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502</w:t>
      </w:r>
      <w:r>
        <w:rPr>
          <w:rFonts w:hint="eastAsia" w:cs="宋体" w:asciiTheme="minorEastAsia" w:hAnsiTheme="minorEastAsia"/>
          <w:color w:val="000000"/>
          <w:sz w:val="21"/>
          <w:szCs w:val="21"/>
        </w:rPr>
        <w:t>以下哪款农药不是高毒农药（A）</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A、三唑酮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B、灭多威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C、克百威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D、磷胺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03</w:t>
      </w:r>
      <w:r>
        <w:rPr>
          <w:rFonts w:hint="eastAsia" w:cs="宋体" w:asciiTheme="minorEastAsia" w:hAnsiTheme="minorEastAsia"/>
          <w:color w:val="000000"/>
          <w:sz w:val="21"/>
          <w:szCs w:val="21"/>
        </w:rPr>
        <w:t>以下哪款农药不是高毒农药（B）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A、杀虫脒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B、草甘膦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C、久效磷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D、磷胺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04</w:t>
      </w:r>
      <w:r>
        <w:rPr>
          <w:rFonts w:hint="eastAsia" w:cs="宋体" w:asciiTheme="minorEastAsia" w:hAnsiTheme="minorEastAsia"/>
          <w:color w:val="000000"/>
          <w:sz w:val="21"/>
          <w:szCs w:val="21"/>
        </w:rPr>
        <w:t>以下哪款农药是高毒农药（</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A、乙草胺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B、草甘膦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C、高效氯氰菊酯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D、甲胺磷</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05</w:t>
      </w:r>
      <w:r>
        <w:rPr>
          <w:rFonts w:hint="eastAsia" w:cs="宋体" w:asciiTheme="minorEastAsia" w:hAnsiTheme="minorEastAsia"/>
          <w:color w:val="000000"/>
          <w:sz w:val="21"/>
          <w:szCs w:val="21"/>
        </w:rPr>
        <w:t>关于飞防助剂的作用，不包括的是（B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A、抗蒸发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B、促进作物生长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C、抗飘移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D、增加渗透吸收</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06</w:t>
      </w:r>
      <w:r>
        <w:rPr>
          <w:rFonts w:hint="eastAsia" w:cs="宋体" w:asciiTheme="minorEastAsia" w:hAnsiTheme="minorEastAsia"/>
          <w:color w:val="000000"/>
          <w:sz w:val="21"/>
          <w:szCs w:val="21"/>
        </w:rPr>
        <w:t>飞防药剂选用基本原则，描述错误的是（D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A、药剂毒性要低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B、要选用水基化药剂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C、尽量选用内吸性药剂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D、多使用粉剂，粒剂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07</w:t>
      </w:r>
      <w:r>
        <w:rPr>
          <w:rFonts w:hint="eastAsia" w:cs="宋体" w:asciiTheme="minorEastAsia" w:hAnsiTheme="minorEastAsia"/>
          <w:color w:val="000000"/>
          <w:sz w:val="21"/>
          <w:szCs w:val="21"/>
        </w:rPr>
        <w:t xml:space="preserve">下面哪一项不能用作飞防药剂（ </w:t>
      </w:r>
      <w:r>
        <w:rPr>
          <w:rFonts w:cs="宋体" w:asciiTheme="minorEastAsia" w:hAnsiTheme="minorEastAsia"/>
          <w:color w:val="000000"/>
          <w:sz w:val="21"/>
          <w:szCs w:val="21"/>
        </w:rPr>
        <w:t>A</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A、3911（甲拌磷）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B、吡虫啉</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C、噻虫嗪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D、草甘膦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08</w:t>
      </w:r>
      <w:r>
        <w:rPr>
          <w:rFonts w:hint="eastAsia" w:cs="宋体" w:asciiTheme="minorEastAsia" w:hAnsiTheme="minorEastAsia"/>
          <w:color w:val="000000"/>
          <w:sz w:val="21"/>
          <w:szCs w:val="21"/>
        </w:rPr>
        <w:t>下面哪一种剂型不能用作飞防药剂（A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A、可湿性粉剂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B、悬浮剂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C、水乳剂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D、微乳剂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09</w:t>
      </w:r>
      <w:r>
        <w:rPr>
          <w:rFonts w:hint="eastAsia" w:cs="宋体" w:asciiTheme="minorEastAsia" w:hAnsiTheme="minorEastAsia"/>
          <w:color w:val="000000"/>
          <w:sz w:val="21"/>
          <w:szCs w:val="21"/>
        </w:rPr>
        <w:t>下面哪一项可用作飞防药剂（B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A、吡虫啉 可湿性粉剂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B、噻虫嗪 悬浮剂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C、甲胺磷 乳油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D、氧化乐果 乳油</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10</w:t>
      </w:r>
      <w:r>
        <w:rPr>
          <w:rFonts w:hint="eastAsia" w:cs="宋体" w:asciiTheme="minorEastAsia" w:hAnsiTheme="minorEastAsia"/>
          <w:color w:val="000000"/>
          <w:sz w:val="21"/>
          <w:szCs w:val="21"/>
        </w:rPr>
        <w:t>以下适合进行飞防作业的药剂有（D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A、敌敌畏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B、甲胺磷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 C、3911（甲拌磷）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D、氯氰菊酯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11</w:t>
      </w:r>
      <w:r>
        <w:rPr>
          <w:rFonts w:hint="eastAsia" w:cs="宋体" w:asciiTheme="minorEastAsia" w:hAnsiTheme="minorEastAsia"/>
          <w:color w:val="000000"/>
          <w:sz w:val="21"/>
          <w:szCs w:val="21"/>
        </w:rPr>
        <w:t>关于飞行高度与喷幅的关系，说法错误的是（C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A、一定高度范围内，高度升高喷幅增加</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B、高度变化不定，喷幅也会不稳定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C、高度的变化不会造成喷幅变化</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D、高度过低，会造成喷幅过小</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12</w:t>
      </w:r>
      <w:r>
        <w:rPr>
          <w:rFonts w:hint="eastAsia" w:cs="宋体" w:asciiTheme="minorEastAsia" w:hAnsiTheme="minorEastAsia"/>
          <w:color w:val="000000"/>
          <w:sz w:val="21"/>
          <w:szCs w:val="21"/>
        </w:rPr>
        <w:t>关于飞行高度，说法错误的是（C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A、飞行高度与喷幅密切相关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B、飞行高度降低，会降低药液飘移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C、飞行高度越高，作业效果越好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D、飞行高度越高，飘移量越大</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13</w:t>
      </w:r>
      <w:r>
        <w:rPr>
          <w:rFonts w:hint="eastAsia" w:cs="宋体" w:asciiTheme="minorEastAsia" w:hAnsiTheme="minorEastAsia"/>
          <w:color w:val="000000"/>
          <w:sz w:val="21"/>
          <w:szCs w:val="21"/>
        </w:rPr>
        <w:t>关于飞行高度，说法错误的是（D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A、为降低药液飘移量，应降低高度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B、如果作物易倒伏，应增加高度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C、当环境风力较大时，可适当降低高度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D、如果作物易倒伏，应降低高度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14</w:t>
      </w:r>
      <w:r>
        <w:rPr>
          <w:rFonts w:hint="eastAsia" w:cs="宋体" w:asciiTheme="minorEastAsia" w:hAnsiTheme="minorEastAsia"/>
          <w:color w:val="000000"/>
          <w:sz w:val="21"/>
          <w:szCs w:val="21"/>
        </w:rPr>
        <w:t>关于飞行速度，描述错误的是（D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A、速度过快，作业效果会下降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B、飞行速度与作业效率密切相关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C、速度越快，单位面积受药量会降低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D、植保无人机可以 15 米/秒速度作业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15</w:t>
      </w:r>
      <w:r>
        <w:rPr>
          <w:rFonts w:hint="eastAsia" w:cs="宋体" w:asciiTheme="minorEastAsia" w:hAnsiTheme="minorEastAsia"/>
          <w:color w:val="000000"/>
          <w:sz w:val="21"/>
          <w:szCs w:val="21"/>
        </w:rPr>
        <w:t xml:space="preserve">关于飞行速度与作物的关系，描述错误的是（ </w:t>
      </w:r>
      <w:r>
        <w:rPr>
          <w:rFonts w:cs="宋体" w:asciiTheme="minorEastAsia" w:hAnsiTheme="minorEastAsia"/>
          <w:color w:val="000000"/>
          <w:sz w:val="21"/>
          <w:szCs w:val="21"/>
        </w:rPr>
        <w:t>B</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A、作物越密集，速度应越慢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B、作物越密集，速度应越快</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C、高杆作物，速度应稍降低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D、高杆作物以 8 米/秒速度作业效果不佳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16</w:t>
      </w:r>
      <w:r>
        <w:rPr>
          <w:rFonts w:hint="eastAsia" w:cs="宋体" w:asciiTheme="minorEastAsia" w:hAnsiTheme="minorEastAsia"/>
          <w:color w:val="000000"/>
          <w:sz w:val="21"/>
          <w:szCs w:val="21"/>
        </w:rPr>
        <w:t>关于重喷与漏喷，描述错误的是（B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A、避免出现重喷与漏喷应当使横移宽度等于喷幅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B、当喷幅大于横移距离时，会出现漏喷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C、当横移距离大于喷幅时，会出现漏喷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D、重喷有可能导致产生药害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17</w:t>
      </w:r>
      <w:r>
        <w:rPr>
          <w:rFonts w:hint="eastAsia" w:cs="宋体" w:asciiTheme="minorEastAsia" w:hAnsiTheme="minorEastAsia"/>
          <w:color w:val="000000"/>
          <w:sz w:val="21"/>
          <w:szCs w:val="21"/>
        </w:rPr>
        <w:t>关于作业过程中为什么需要保持飞行高度与速度稳定，下面描述错误的是（C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A、因为高度不稳定，将造成喷幅持续变化，降低作业效果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B、速度不稳定将有可能造成喷洒不均匀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C、飞行高度不稳定，将有可能导致飞行速度的不稳定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D、飞行高度与速度的稳定是保障植保作业均匀有效的前提</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18</w:t>
      </w:r>
      <w:r>
        <w:rPr>
          <w:rFonts w:hint="eastAsia" w:cs="宋体" w:asciiTheme="minorEastAsia" w:hAnsiTheme="minorEastAsia"/>
          <w:color w:val="000000"/>
          <w:sz w:val="21"/>
          <w:szCs w:val="21"/>
        </w:rPr>
        <w:t>关于作业飞行高度、飞行速度、喷洒速度描述错误的是（A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A、飞行高度决定作业速度，高度越高，作业效果越好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B、飞行速度决定作业速度，但飞行速度应控制在一定范围内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C、在一定高度范围内，飞行高度决定喷幅宽度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D、喷洒速度影响单位面积内的喷洒总量</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19</w:t>
      </w:r>
      <w:r>
        <w:rPr>
          <w:rFonts w:hint="eastAsia" w:cs="宋体" w:asciiTheme="minorEastAsia" w:hAnsiTheme="minorEastAsia"/>
          <w:color w:val="000000"/>
          <w:sz w:val="21"/>
          <w:szCs w:val="21"/>
        </w:rPr>
        <w:t xml:space="preserve">无人机飞防作业关于风的方面，描述错误的是（D ）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A、大风会引起飘移增加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B、禁止人员处于下风向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C、应在 3 级风以内作业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D、7 米/秒的风速有助于提升作业效果</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520</w:t>
      </w:r>
      <w:r>
        <w:rPr>
          <w:rFonts w:hint="eastAsia" w:cs="宋体" w:asciiTheme="minorEastAsia" w:hAnsiTheme="minorEastAsia"/>
          <w:color w:val="000000"/>
          <w:sz w:val="21"/>
          <w:szCs w:val="21"/>
        </w:rPr>
        <w:t>假设植保机喷幅为 5 米，作业速度为 5 米/秒，那该植保机 10 分钟作业面积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约为（A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A、15000 平米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B、1500 平米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C、150 平米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D、20000 平米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21</w:t>
      </w:r>
      <w:r>
        <w:rPr>
          <w:rFonts w:hint="eastAsia" w:cs="宋体" w:asciiTheme="minorEastAsia" w:hAnsiTheme="minorEastAsia"/>
          <w:color w:val="000000"/>
          <w:sz w:val="21"/>
          <w:szCs w:val="21"/>
        </w:rPr>
        <w:t xml:space="preserve">以下做法错误的是（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A、以 5 米/秒的速度进行飞防作业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B、以 2 米高度进行作业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C、以 22 米/秒的速度进行飞防作业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D、下雨天不作业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22</w:t>
      </w:r>
      <w:r>
        <w:rPr>
          <w:rFonts w:hint="eastAsia" w:cs="宋体" w:asciiTheme="minorEastAsia" w:hAnsiTheme="minorEastAsia"/>
          <w:color w:val="000000"/>
          <w:sz w:val="21"/>
          <w:szCs w:val="21"/>
        </w:rPr>
        <w:t xml:space="preserve">在植保作业过程中，以下做法正确的是（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A、飞行速度忽快忽慢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B、飞行高度忽高忽低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C、保持速度与高度稳定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D、航线不直，忽左忽右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23</w:t>
      </w:r>
      <w:r>
        <w:rPr>
          <w:rFonts w:hint="eastAsia" w:cs="宋体" w:asciiTheme="minorEastAsia" w:hAnsiTheme="minorEastAsia"/>
          <w:color w:val="000000"/>
          <w:sz w:val="21"/>
          <w:szCs w:val="21"/>
        </w:rPr>
        <w:t>关于作物类型与飞行速度的关系，描述错误的是（C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A、作物的叶片越浓密，植保无人机喷雾作业的穿透性就越低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B、作物的叶片越浓密，就应降低飞行速度提升喷雾的穿透力</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C、作物的浓密程度，不会影响植保机飞行速度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D、作物的叶片稀疏，可以采用 5 米左右的飞行速度进行作业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524</w:t>
      </w:r>
      <w:r>
        <w:rPr>
          <w:rFonts w:hint="eastAsia" w:cs="宋体" w:asciiTheme="minorEastAsia" w:hAnsiTheme="minorEastAsia"/>
          <w:color w:val="000000"/>
          <w:sz w:val="21"/>
          <w:szCs w:val="21"/>
        </w:rPr>
        <w:t xml:space="preserve">关于重喷与漏喷，描述错误的是（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A、必须使喷幅等于横移距离，才能避免出现重喷与漏喷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B、当植保无人机喷幅宽度大于横移距离，就会出现重喷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C、当植保无人机喷幅宽度小于横移距离，就会出现漏喷</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D、植保机飞行高度的高低变化，并不会造成重喷漏喷问题</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25</w:t>
      </w:r>
      <w:r>
        <w:rPr>
          <w:rFonts w:hint="eastAsia" w:cs="宋体" w:asciiTheme="minorEastAsia" w:hAnsiTheme="minorEastAsia"/>
          <w:color w:val="000000"/>
          <w:sz w:val="21"/>
          <w:szCs w:val="21"/>
        </w:rPr>
        <w:t xml:space="preserve">关于重喷与漏喷，描述错误的是（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A、重喷可能会造成药害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B、漏喷可能会降低作业效果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C、重喷主要是因为横移距离过小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D、漏喷主要是因为横移距离过小</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26</w:t>
      </w:r>
      <w:r>
        <w:rPr>
          <w:rFonts w:hint="eastAsia" w:cs="宋体" w:asciiTheme="minorEastAsia" w:hAnsiTheme="minorEastAsia"/>
          <w:color w:val="000000"/>
          <w:sz w:val="21"/>
          <w:szCs w:val="21"/>
        </w:rPr>
        <w:t>关于飞行高度与喷幅，描述错误的是（C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A、在一定高度范围内，随着高度的增加会使喷幅增加</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B、飞行高度越高，药液飘移与蒸发会加剧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C、植保无人机飞行高度越高，植保作业效果越好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D、飞行高度与喷幅密切相关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27</w:t>
      </w:r>
      <w:r>
        <w:rPr>
          <w:rFonts w:hint="eastAsia" w:cs="宋体" w:asciiTheme="minorEastAsia" w:hAnsiTheme="minorEastAsia"/>
          <w:color w:val="000000"/>
          <w:sz w:val="21"/>
          <w:szCs w:val="21"/>
        </w:rPr>
        <w:t>关于植保无人机一般都会设计地形雷达，描述错误的是（C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A、以使植保机能与作物保持固定高度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B、以使植保机喷幅稳定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C、以使植保机具备避障能力</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D、以使植保机具有更好的作业效果</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28</w:t>
      </w:r>
      <w:r>
        <w:rPr>
          <w:rFonts w:hint="eastAsia" w:cs="宋体" w:asciiTheme="minorEastAsia" w:hAnsiTheme="minorEastAsia"/>
          <w:color w:val="000000"/>
          <w:sz w:val="21"/>
          <w:szCs w:val="21"/>
        </w:rPr>
        <w:t>关于气象与无人机飞防作业的关系，描述正确的是（D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A、3 级以上大风有助于提升作业效果 B、35℃以上高温有助于提升作业效果 44</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C、小雨有助于提升作业效果 D、环境温度在 20-30℃，作业效果较好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529</w:t>
      </w:r>
      <w:r>
        <w:rPr>
          <w:rFonts w:hint="eastAsia" w:cs="宋体" w:asciiTheme="minorEastAsia" w:hAnsiTheme="minorEastAsia"/>
          <w:color w:val="000000"/>
          <w:sz w:val="21"/>
          <w:szCs w:val="21"/>
        </w:rPr>
        <w:t>关于气象条件对植保无人机作业效果影响，描述错误的是（C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A、露水太重，会降低作业效果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B、温度高于 35°，应禁止作业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C、风速越快，作业效果越好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D、下雨会导致作业效果降低甚至完全失效</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30</w:t>
      </w:r>
      <w:r>
        <w:rPr>
          <w:rFonts w:hint="eastAsia" w:cs="宋体" w:asciiTheme="minorEastAsia" w:hAnsiTheme="minorEastAsia"/>
          <w:color w:val="000000"/>
          <w:sz w:val="21"/>
          <w:szCs w:val="21"/>
        </w:rPr>
        <w:t>关于天气以及作业之间的关系，以下描述错误的是（C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A、内吸性农药施药后应保证 12 小时内无降雨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B、应在晴天以及阴天进行植保作业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C、可在下雨后立即进行植保作业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D、气温高于 35 摄氏度应停止作业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31</w:t>
      </w:r>
      <w:r>
        <w:rPr>
          <w:rFonts w:hint="eastAsia" w:cs="宋体" w:asciiTheme="minorEastAsia" w:hAnsiTheme="minorEastAsia"/>
          <w:color w:val="000000"/>
          <w:sz w:val="21"/>
          <w:szCs w:val="21"/>
        </w:rPr>
        <w:t>关于风对植保作业的影响，描述错误的是（D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A、大风情况下，喷雾作业飘移性增加</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B、应站在上风向进行作业，避免中毒</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C、大风情况下，应避免植保作业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D、大风情况下，有利于提高药效</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32</w:t>
      </w:r>
      <w:r>
        <w:rPr>
          <w:rFonts w:hint="eastAsia" w:cs="宋体" w:asciiTheme="minorEastAsia" w:hAnsiTheme="minorEastAsia"/>
          <w:color w:val="000000"/>
          <w:sz w:val="21"/>
          <w:szCs w:val="21"/>
        </w:rPr>
        <w:t>关于晴朗的高温天气下飞防作业，做法错误的是（A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A、中午 12 点依然在作业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B、上午尽量在 6-10 点进行作业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C、下午尽量在 4-7 点进行作业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D、尽量在 35 摄氏度以下作业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33</w:t>
      </w:r>
      <w:r>
        <w:rPr>
          <w:rFonts w:hint="eastAsia" w:cs="宋体" w:asciiTheme="minorEastAsia" w:hAnsiTheme="minorEastAsia"/>
          <w:color w:val="000000"/>
          <w:sz w:val="21"/>
          <w:szCs w:val="21"/>
        </w:rPr>
        <w:t>根据《轻小无人机运行管理规定》，以下哪一项不属于植保无人机作业飞行定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义的范畴（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A、喷洒农药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B、喷洒用于作物养料、土壤处理、作物生命繁殖或虫害控制的任何其他物质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C、从事直接影响农业、园艺或森林保护的喷洒任务</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D、撒播活的昆虫</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34</w:t>
      </w:r>
      <w:r>
        <w:rPr>
          <w:rFonts w:hint="eastAsia" w:cs="宋体" w:asciiTheme="minorEastAsia" w:hAnsiTheme="minorEastAsia"/>
          <w:color w:val="000000"/>
          <w:sz w:val="21"/>
          <w:szCs w:val="21"/>
        </w:rPr>
        <w:t>植保作业需要准备的植保机配件，不包括的是（C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A、螺旋桨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B、电机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C、飞控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D、电调</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35</w:t>
      </w:r>
      <w:r>
        <w:rPr>
          <w:rFonts w:hint="eastAsia" w:cs="宋体" w:asciiTheme="minorEastAsia" w:hAnsiTheme="minorEastAsia"/>
          <w:color w:val="000000"/>
          <w:sz w:val="21"/>
          <w:szCs w:val="21"/>
        </w:rPr>
        <w:t>作业前的准备过程，药剂准备部分，描述错误的是（C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A、如果是由植保队提供农药，则需在出发之前根据作业量准备相应的农药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B、如果是用户自备农药，则需事先沟通，请用户准备飞防适合的水基化药剂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C、如果是用户自备农药，应叮嘱其准备粉剂、粒剂类农药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D、不要使用撕去标签的农药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36</w:t>
      </w:r>
      <w:r>
        <w:rPr>
          <w:rFonts w:hint="eastAsia" w:cs="宋体" w:asciiTheme="minorEastAsia" w:hAnsiTheme="minorEastAsia"/>
          <w:color w:val="000000"/>
          <w:sz w:val="21"/>
          <w:szCs w:val="21"/>
        </w:rPr>
        <w:t>作业前的环境观察，下面哪一项描述错误（D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A、应注意周围是否有信号发射站、变电站等情况，如有请远离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B、作业前应时刻关注树木电线等地面障碍物，避免发生碰撞</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C、作业应注意周边地块的养殖、种植情况，避免造成生产事故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D、应注意海拔高度，高度越高，有利于飞行时间的增加</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37</w:t>
      </w:r>
      <w:r>
        <w:rPr>
          <w:rFonts w:hint="eastAsia" w:cs="宋体" w:asciiTheme="minorEastAsia" w:hAnsiTheme="minorEastAsia"/>
          <w:color w:val="000000"/>
          <w:sz w:val="21"/>
          <w:szCs w:val="21"/>
        </w:rPr>
        <w:t>下面哪一种情况下，植保无人机不能进行飞行（C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A、地面有树木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B、晴朗天气</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C、机身超载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D、3 级风</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38</w:t>
      </w:r>
      <w:r>
        <w:rPr>
          <w:rFonts w:hint="eastAsia" w:cs="宋体" w:asciiTheme="minorEastAsia" w:hAnsiTheme="minorEastAsia"/>
          <w:color w:val="000000"/>
          <w:sz w:val="21"/>
          <w:szCs w:val="21"/>
        </w:rPr>
        <w:t>下面哪一项不会对植保机电磁信号造成严重干扰（A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A、水流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B、通讯基站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C、信号发射塔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D、高压电线</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39</w:t>
      </w:r>
      <w:r>
        <w:rPr>
          <w:rFonts w:hint="eastAsia" w:cs="宋体" w:asciiTheme="minorEastAsia" w:hAnsiTheme="minorEastAsia"/>
          <w:color w:val="000000"/>
          <w:sz w:val="21"/>
          <w:szCs w:val="21"/>
        </w:rPr>
        <w:t>树枝以及斜拉索可能对植保机造成的影响，不包括的是（D）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A、航线规划更为复杂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B、导致植保机与其发生碰撞</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C、导致作业效率下降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D、会导致失去遥控信号</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40</w:t>
      </w:r>
      <w:r>
        <w:rPr>
          <w:rFonts w:hint="eastAsia" w:cs="宋体" w:asciiTheme="minorEastAsia" w:hAnsiTheme="minorEastAsia"/>
          <w:color w:val="000000"/>
          <w:sz w:val="21"/>
          <w:szCs w:val="21"/>
        </w:rPr>
        <w:t>地形的起伏变化对植保作业的影响不包括的是（C）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A、使植保机在作业时需不断地调整高度</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B、使植保机操作人员可能没有很好的站立区域与起降区域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C、使植保机存在电磁干扰风险</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D、降低植保机作业效率</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41</w:t>
      </w:r>
      <w:r>
        <w:rPr>
          <w:rFonts w:hint="eastAsia" w:cs="宋体" w:asciiTheme="minorEastAsia" w:hAnsiTheme="minorEastAsia"/>
          <w:color w:val="000000"/>
          <w:sz w:val="21"/>
          <w:szCs w:val="21"/>
        </w:rPr>
        <w:t>在作业前地块勘察时我们发现作业区域 30 米外为桑树种植园，那我们在作业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时需要做的准备正确的是（B）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A、作业时，使桑树林处于下风向，并使用氯虫苯甲酰胺类低毒农药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B、一定要使桑树林处于上风向，并使用对蚕低毒农药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C、蚕抗药性较强，无需做特殊准备</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D、一定要在风力较大时进行作业，以降低药物飘移性</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42</w:t>
      </w:r>
      <w:r>
        <w:rPr>
          <w:rFonts w:hint="eastAsia" w:cs="宋体" w:asciiTheme="minorEastAsia" w:hAnsiTheme="minorEastAsia"/>
          <w:color w:val="000000"/>
          <w:sz w:val="21"/>
          <w:szCs w:val="21"/>
        </w:rPr>
        <w:t>植保作业周边区域情况，哪项相对更安全不容易产生经济纠纷（D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A、桑树林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B、蜜蜂养殖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C、虾塘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D、水稻田</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43</w:t>
      </w:r>
      <w:r>
        <w:rPr>
          <w:rFonts w:hint="eastAsia" w:cs="宋体" w:asciiTheme="minorEastAsia" w:hAnsiTheme="minorEastAsia"/>
          <w:color w:val="000000"/>
          <w:sz w:val="21"/>
          <w:szCs w:val="21"/>
        </w:rPr>
        <w:t>植保作业周边区域情况，哪一项处理不好可能产生经济纠纷（C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A、水稻田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B、小麦田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C、鱼塘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D、玉米田</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44</w:t>
      </w:r>
      <w:r>
        <w:rPr>
          <w:rFonts w:hint="eastAsia" w:cs="宋体" w:asciiTheme="minorEastAsia" w:hAnsiTheme="minorEastAsia"/>
          <w:color w:val="000000"/>
          <w:sz w:val="21"/>
          <w:szCs w:val="21"/>
        </w:rPr>
        <w:t>关于进行植保机灭生性除草剂作业，下面描述正确的是（C）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A、一定要在作物生长中期使用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B、一定要在作物生长早期使用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C、一定要确保周围一定范围内无作物生长，以避免出现飘移药害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D、要确认好该除草剂适用除草类型，避免对作物产生药害</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45</w:t>
      </w:r>
      <w:r>
        <w:rPr>
          <w:rFonts w:hint="eastAsia" w:cs="宋体" w:asciiTheme="minorEastAsia" w:hAnsiTheme="minorEastAsia"/>
          <w:color w:val="000000"/>
          <w:sz w:val="21"/>
          <w:szCs w:val="21"/>
        </w:rPr>
        <w:t>作业前的检查，我们发现作物出现叶子发黄，有很多白色斑点，有很多爬行虫</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害，那下面哪一项用药更为可行（C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A、草甘膦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B、百草枯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C、吡虫啉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D、嘧菌酯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46</w:t>
      </w:r>
      <w:r>
        <w:rPr>
          <w:rFonts w:hint="eastAsia" w:cs="宋体" w:asciiTheme="minorEastAsia" w:hAnsiTheme="minorEastAsia"/>
          <w:color w:val="000000"/>
          <w:sz w:val="21"/>
          <w:szCs w:val="21"/>
        </w:rPr>
        <w:t>作业前的检查，我们发现作物叶片出现白色粉状物，那下面哪一项用药更为可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行（A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A、三唑酮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B、草甘膦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C、吡虫啉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D、高效氯氰菊酯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bookmarkStart w:id="0" w:name="_Hlk152409440"/>
      <w:r>
        <w:rPr>
          <w:rFonts w:hint="eastAsia" w:cs="宋体" w:asciiTheme="minorEastAsia" w:hAnsiTheme="minorEastAsia"/>
          <w:color w:val="000000"/>
          <w:sz w:val="21"/>
          <w:szCs w:val="21"/>
        </w:rPr>
        <w:t>5</w:t>
      </w:r>
      <w:r>
        <w:rPr>
          <w:rFonts w:cs="宋体" w:asciiTheme="minorEastAsia" w:hAnsiTheme="minorEastAsia"/>
          <w:color w:val="000000"/>
          <w:sz w:val="21"/>
          <w:szCs w:val="21"/>
        </w:rPr>
        <w:t>47</w:t>
      </w:r>
      <w:r>
        <w:rPr>
          <w:rFonts w:hint="eastAsia" w:cs="宋体" w:asciiTheme="minorEastAsia" w:hAnsiTheme="minorEastAsia"/>
          <w:color w:val="000000"/>
          <w:sz w:val="21"/>
          <w:szCs w:val="21"/>
        </w:rPr>
        <w:t>吡虫啉悬浮剂，每亩使用量 20 毫升，飞防植保每亩用药 1L，上午我们需要作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业 100 亩，那该使用多少升药，多少升水进行调配（A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A、2L，98L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B、3L，97L</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C、2L，198L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D、3L，197L</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48</w:t>
      </w:r>
      <w:r>
        <w:rPr>
          <w:rFonts w:hint="eastAsia" w:cs="宋体" w:asciiTheme="minorEastAsia" w:hAnsiTheme="minorEastAsia"/>
          <w:color w:val="000000"/>
          <w:sz w:val="21"/>
          <w:szCs w:val="21"/>
        </w:rPr>
        <w:t>甲维盐水乳剂，每亩使用量 50 毫升，飞防植保每亩用药 1L，上午我们需要作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业 200 亩，那该使用多少升药，多少升水进行调配（A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A、10L，190L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B、20L，180L</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C、20L，280L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D、20L，190L</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49</w:t>
      </w:r>
      <w:r>
        <w:rPr>
          <w:rFonts w:hint="eastAsia" w:cs="宋体" w:asciiTheme="minorEastAsia" w:hAnsiTheme="minorEastAsia"/>
          <w:color w:val="000000"/>
          <w:sz w:val="21"/>
          <w:szCs w:val="21"/>
        </w:rPr>
        <w:t>吡虫啉悬浮剂，每亩使用量 20 毫升，飞防植保每亩用药 1L，配药容器为 50L，</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那该使用多少升药，多少升水进行调配（A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A、1L，49L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B、2L，48L</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C、4L，46L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D、8L，42L</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50</w:t>
      </w:r>
      <w:r>
        <w:rPr>
          <w:rFonts w:hint="eastAsia" w:cs="宋体" w:asciiTheme="minorEastAsia" w:hAnsiTheme="minorEastAsia"/>
          <w:color w:val="000000"/>
          <w:sz w:val="21"/>
          <w:szCs w:val="21"/>
        </w:rPr>
        <w:t>嘧菌酯悬浮剂，每亩使用量 30 毫升，飞防植保每亩用药 1L，配药容器为 100L，</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那该使用多少升药，多少升水进行调配（ </w:t>
      </w:r>
      <w:r>
        <w:rPr>
          <w:rFonts w:cs="宋体" w:asciiTheme="minorEastAsia" w:hAnsiTheme="minorEastAsia"/>
          <w:color w:val="000000"/>
          <w:sz w:val="21"/>
          <w:szCs w:val="21"/>
        </w:rPr>
        <w:t>A</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A、3L，97L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B、2L，98L</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C、4L，96L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D、8L，92L</w:t>
      </w:r>
    </w:p>
    <w:bookmarkEnd w:id="0"/>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51</w:t>
      </w:r>
      <w:r>
        <w:rPr>
          <w:rFonts w:hint="eastAsia" w:cs="宋体" w:asciiTheme="minorEastAsia" w:hAnsiTheme="minorEastAsia"/>
          <w:color w:val="000000"/>
          <w:sz w:val="21"/>
          <w:szCs w:val="21"/>
        </w:rPr>
        <w:t xml:space="preserve">关于飞防药液调配用水，描述错误的是（ </w:t>
      </w:r>
      <w:r>
        <w:rPr>
          <w:rFonts w:cs="宋体" w:asciiTheme="minorEastAsia" w:hAnsiTheme="minorEastAsia"/>
          <w:color w:val="000000"/>
          <w:sz w:val="21"/>
          <w:szCs w:val="21"/>
        </w:rPr>
        <w:t>B</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A、使用干净无杂质的清水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B、井水配药效果较好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C、配药用水应不含镁铝等矿物质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D、如果有杂质一定要过滤</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52</w:t>
      </w:r>
      <w:r>
        <w:rPr>
          <w:rFonts w:hint="eastAsia" w:cs="宋体" w:asciiTheme="minorEastAsia" w:hAnsiTheme="minorEastAsia"/>
          <w:color w:val="000000"/>
          <w:sz w:val="21"/>
          <w:szCs w:val="21"/>
        </w:rPr>
        <w:t>关于飞防药液调配用水，描述正确的是（C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A、井水配药效果较好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B、配药用水应富含矿物质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C、应使用干净无杂质，不含矿物质的清水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D、配药用水可容许少许杂质</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53</w:t>
      </w:r>
      <w:r>
        <w:rPr>
          <w:rFonts w:hint="eastAsia" w:cs="宋体" w:asciiTheme="minorEastAsia" w:hAnsiTheme="minorEastAsia"/>
          <w:color w:val="000000"/>
          <w:sz w:val="21"/>
          <w:szCs w:val="21"/>
        </w:rPr>
        <w:t>关于二次稀释法加入药品的顺序，描述正确的是（A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A、叶面肥、可湿性粉剂、悬浮剂、水剂、乳油</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B、水剂、乳油、叶面肥、可湿性粉剂、悬浮剂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C、悬浮剂、水剂、叶面肥、可湿性粉剂、乳油</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D、悬浮剂、水剂、乳油、叶面肥、可湿性粉剂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54</w:t>
      </w:r>
      <w:r>
        <w:rPr>
          <w:rFonts w:hint="eastAsia" w:cs="宋体" w:asciiTheme="minorEastAsia" w:hAnsiTheme="minorEastAsia"/>
          <w:color w:val="000000"/>
          <w:sz w:val="21"/>
          <w:szCs w:val="21"/>
        </w:rPr>
        <w:t xml:space="preserve">关于二次稀释法，描述错误的是（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A、先用部分水将药剂配制成母液，然后再补足所需水量，搅拌均匀。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B、按下列顺序加入药剂：叶面肥、可湿性粉剂、悬浮剂、水剂、乳油</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C、可以减少中毒风险</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D、可以降低雾滴飘移性</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55</w:t>
      </w:r>
      <w:r>
        <w:rPr>
          <w:rFonts w:hint="eastAsia" w:cs="宋体" w:asciiTheme="minorEastAsia" w:hAnsiTheme="minorEastAsia"/>
          <w:color w:val="000000"/>
          <w:sz w:val="21"/>
          <w:szCs w:val="21"/>
        </w:rPr>
        <w:t>关于二次稀释法，描述正确的是（C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A、按下列顺序加入药剂：悬浮剂、水剂、乳油、叶面肥、可湿性粉剂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B、可以降低雾滴飘移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C、先用部分水将药剂配制成母液，然后再补足所需水量，搅拌均匀。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D、可以降低雾滴蒸发</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56</w:t>
      </w:r>
      <w:r>
        <w:rPr>
          <w:rFonts w:hint="eastAsia" w:cs="宋体" w:asciiTheme="minorEastAsia" w:hAnsiTheme="minorEastAsia"/>
          <w:color w:val="000000"/>
          <w:sz w:val="21"/>
          <w:szCs w:val="21"/>
        </w:rPr>
        <w:t>关于药液调配的注意事项，描述错误的是（D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A、配制过程中，须注意安全，配戴手套、口罩等防护用具，谨防人体中毒</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B、配置人员应处于上风向，并且不能用手伸入药液搅拌。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C、酸性农药与碱性农药不可混配</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D、药液配置过程，应处于密闭室内</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57</w:t>
      </w:r>
      <w:r>
        <w:rPr>
          <w:rFonts w:hint="eastAsia" w:cs="宋体" w:asciiTheme="minorEastAsia" w:hAnsiTheme="minorEastAsia"/>
          <w:color w:val="000000"/>
          <w:sz w:val="21"/>
          <w:szCs w:val="21"/>
        </w:rPr>
        <w:t>关于药液调配的注意事项，描述正确的是（D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A、药液配置过程，应处于密闭室内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B、配药用水应尽量使用井水</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C、配药时应处于下风向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D、酸性农药与碱性农药不可混配</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58</w:t>
      </w:r>
      <w:r>
        <w:rPr>
          <w:rFonts w:hint="eastAsia" w:cs="宋体" w:asciiTheme="minorEastAsia" w:hAnsiTheme="minorEastAsia"/>
          <w:color w:val="000000"/>
          <w:sz w:val="21"/>
          <w:szCs w:val="21"/>
        </w:rPr>
        <w:t>关于药液调配的注意事项，描述正确的是（D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A、药液可以一次大量配置，留到第二天在使用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B、药液可以使用矿物质水</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C、酸碱性农药可以进行混合配置</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D、制过程中，须注意安全，配戴手套、口罩等防护用具，谨防人体中毒</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59</w:t>
      </w:r>
      <w:r>
        <w:rPr>
          <w:rFonts w:hint="eastAsia" w:cs="宋体" w:asciiTheme="minorEastAsia" w:hAnsiTheme="minorEastAsia"/>
          <w:color w:val="000000"/>
          <w:sz w:val="21"/>
          <w:szCs w:val="21"/>
        </w:rPr>
        <w:t>植保飞行前的检查，下面哪一项不是必须检查的地面因素（A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A、天气情况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B、地面树木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C、高压电线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D、电线塔斜拉索</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60</w:t>
      </w:r>
      <w:r>
        <w:rPr>
          <w:rFonts w:hint="eastAsia" w:cs="宋体" w:asciiTheme="minorEastAsia" w:hAnsiTheme="minorEastAsia"/>
          <w:color w:val="000000"/>
          <w:sz w:val="21"/>
          <w:szCs w:val="21"/>
        </w:rPr>
        <w:t>启动水泵，喷头却无药液喷出，下面哪一项措施是错误的（C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A、有可能是喷头堵塞，查看喷头是否通畅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B、有可能是水管中有气泡，打开侧边泄压阀，启动水泵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C、IMU 校准</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D、有可能是药箱出水口滤网堵塞，检查滤网是否通畅</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61</w:t>
      </w:r>
      <w:r>
        <w:rPr>
          <w:rFonts w:hint="eastAsia" w:cs="宋体" w:asciiTheme="minorEastAsia" w:hAnsiTheme="minorEastAsia"/>
          <w:color w:val="000000"/>
          <w:sz w:val="21"/>
          <w:szCs w:val="21"/>
        </w:rPr>
        <w:t>植保无人机飞行前的检查，下面哪一项不是对飞行安全有重大影响的致命项（A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A、水泵工作是否正常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B、飞行器电量是否充足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C、遥控器电量是否充足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D、电池插头是否完全插入</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62</w:t>
      </w:r>
      <w:r>
        <w:rPr>
          <w:rFonts w:hint="eastAsia" w:cs="宋体" w:asciiTheme="minorEastAsia" w:hAnsiTheme="minorEastAsia"/>
          <w:color w:val="000000"/>
          <w:sz w:val="21"/>
          <w:szCs w:val="21"/>
        </w:rPr>
        <w:t xml:space="preserve">检查植保无人机电机工作是否正常，以下哪一种方式是错误的（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A、用手快速转动电机，查看轴承有无杂音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B、去掉桨叶转动电机，查看动平衡是否良好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C、电机与桨叶连接在一起高速旋转，用手触摸整体动平衡是否良好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D、飞行结束降落时，查看每个电机的温度是否有特别大的差异</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63</w:t>
      </w:r>
      <w:r>
        <w:rPr>
          <w:rFonts w:hint="eastAsia" w:cs="宋体" w:asciiTheme="minorEastAsia" w:hAnsiTheme="minorEastAsia"/>
          <w:color w:val="000000"/>
          <w:sz w:val="21"/>
          <w:szCs w:val="21"/>
        </w:rPr>
        <w:t>关于作业之前植保无人机的检查与确认，以下错误的是（D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A、需检查遥控器摇杆模式是否符合自身需要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B、如作业区域与上次飞行地点距离较远，应做磁罗盘校正</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C、需确认作业参数设置是否满足作业要求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D、遥控器开机之前，需确认无人机电源已开启</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64</w:t>
      </w:r>
      <w:r>
        <w:rPr>
          <w:rFonts w:hint="eastAsia" w:cs="宋体" w:asciiTheme="minorEastAsia" w:hAnsiTheme="minorEastAsia"/>
          <w:color w:val="000000"/>
          <w:sz w:val="21"/>
          <w:szCs w:val="21"/>
        </w:rPr>
        <w:t>关于植保机磁罗盘注意事项，以下做法正确的是（c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A、降落在铁壳船上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B、降落在车顶上</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C、降落在草地上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D、在铁栅栏 1 米处起飞</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65</w:t>
      </w:r>
      <w:r>
        <w:rPr>
          <w:rFonts w:hint="eastAsia" w:cs="宋体" w:asciiTheme="minorEastAsia" w:hAnsiTheme="minorEastAsia"/>
          <w:color w:val="000000"/>
          <w:sz w:val="21"/>
          <w:szCs w:val="21"/>
        </w:rPr>
        <w:t xml:space="preserve">从安全角度考虑，以下做法正确的是（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A、在没有姿态模式操作能力前提下，在室内起飞</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B、直接降落在铁壳船上</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C、在宽阔平坦的路面起飞</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D、将植保机飞行到人群头顶之上</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66</w:t>
      </w:r>
      <w:r>
        <w:rPr>
          <w:rFonts w:hint="eastAsia" w:cs="宋体" w:asciiTheme="minorEastAsia" w:hAnsiTheme="minorEastAsia"/>
          <w:color w:val="000000"/>
          <w:sz w:val="21"/>
          <w:szCs w:val="21"/>
        </w:rPr>
        <w:t>在植保机作业之前的动力系统检查，以下做法正确的是（B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A、需确认电机与与螺旋桨的旋转属性，例如 CCW 电机一定要搭配 CW 桨叶</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B、确认电机旋转顺畅，桨叶无破损，电机动平衡性能良好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C、螺旋桨如发现细小裂纹，对螺旋桨性能影响不大，可照常起飞</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D、电池如电量不足，亦可照常使用</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67</w:t>
      </w:r>
      <w:r>
        <w:rPr>
          <w:rFonts w:hint="eastAsia" w:cs="宋体" w:asciiTheme="minorEastAsia" w:hAnsiTheme="minorEastAsia"/>
          <w:color w:val="000000"/>
          <w:sz w:val="21"/>
          <w:szCs w:val="21"/>
        </w:rPr>
        <w:t xml:space="preserve">在植保机作业之前的喷雾系统检测，以下做法错误的是（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A、喷头喷洒是否正常，如堵塞需清洗过滤网与喷头，堵塞严重需更换</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B、药箱需注意清理农药附着物，避免不同药物发生混合反应</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C、水管有无破损、故障、起包，如存在问题需及时更换，避免在空中发生爆管从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而产生药害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D、无需启动水泵即可完成以上项目检测</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68</w:t>
      </w:r>
      <w:r>
        <w:rPr>
          <w:rFonts w:hint="eastAsia" w:cs="宋体" w:asciiTheme="minorEastAsia" w:hAnsiTheme="minorEastAsia"/>
          <w:color w:val="000000"/>
          <w:sz w:val="21"/>
          <w:szCs w:val="21"/>
        </w:rPr>
        <w:t xml:space="preserve">在植保机上电前的锂电池检查部分，以下做法错误的是（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A、锂电池电量是否充足，避免在低电压情况上电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B、插头是否完全插入，不可存在缝隙，否则将有可能导致插头过热甚至空中停机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C、检查发现锂电池插头明显发黑，仍可继续良好使用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D、锂电池应固定良好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69</w:t>
      </w:r>
      <w:r>
        <w:rPr>
          <w:rFonts w:hint="eastAsia" w:cs="宋体" w:asciiTheme="minorEastAsia" w:hAnsiTheme="minorEastAsia"/>
          <w:color w:val="000000"/>
          <w:sz w:val="21"/>
          <w:szCs w:val="21"/>
        </w:rPr>
        <w:t xml:space="preserve">植保作业时，关于人员防护，以下说法错误的是（ </w:t>
      </w:r>
      <w:r>
        <w:rPr>
          <w:rFonts w:cs="宋体" w:asciiTheme="minorEastAsia" w:hAnsiTheme="minorEastAsia"/>
          <w:color w:val="000000"/>
          <w:sz w:val="21"/>
          <w:szCs w:val="21"/>
        </w:rPr>
        <w:t>C</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A、应该戴上防护眼镜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B、应该带口罩</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C、配药时可直接用手搅拌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D、作业完毕应洗脸、洗手、漱口，擦洗着药处</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70</w:t>
      </w:r>
      <w:r>
        <w:rPr>
          <w:rFonts w:hint="eastAsia" w:cs="宋体" w:asciiTheme="minorEastAsia" w:hAnsiTheme="minorEastAsia"/>
          <w:color w:val="000000"/>
          <w:sz w:val="21"/>
          <w:szCs w:val="21"/>
        </w:rPr>
        <w:t>手动作业模式主要运用在（A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A、小型地块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B、规整的大型地块</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C、大片的不规则地形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D、20000 亩以上连片地块</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71</w:t>
      </w:r>
      <w:r>
        <w:rPr>
          <w:rFonts w:hint="eastAsia" w:cs="宋体" w:asciiTheme="minorEastAsia" w:hAnsiTheme="minorEastAsia"/>
          <w:color w:val="000000"/>
          <w:sz w:val="21"/>
          <w:szCs w:val="21"/>
        </w:rPr>
        <w:t>关于 AB 点作业模式，描述错误的是（D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A、适用于形状规整的正方形或长方形地块</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B、飞手工作强度低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C、A，B 点形成的直线必须与作业区域边缘平行</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D、飞手必须全程进行遥控器的操作，以完成作业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572</w:t>
      </w:r>
      <w:r>
        <w:rPr>
          <w:rFonts w:hint="eastAsia" w:cs="宋体" w:asciiTheme="minorEastAsia" w:hAnsiTheme="minorEastAsia"/>
          <w:color w:val="000000"/>
          <w:sz w:val="21"/>
          <w:szCs w:val="21"/>
        </w:rPr>
        <w:t>关于航线规划作业模式，描述错误的是（D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A、要规避作业区域内的障碍物，以避免植保无人机撞上障碍物造成损坏</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B、每块作业区域要明确标定点，以保证作业航线不发生偏移</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C、航线规划作业模式，飞手工作强度进一步降低</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D、航线规划作业过程中，人员无法手动干预避开障碍物</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73</w:t>
      </w:r>
      <w:r>
        <w:rPr>
          <w:rFonts w:hint="eastAsia" w:cs="宋体" w:asciiTheme="minorEastAsia" w:hAnsiTheme="minorEastAsia"/>
          <w:color w:val="000000"/>
          <w:sz w:val="21"/>
          <w:szCs w:val="21"/>
        </w:rPr>
        <w:t>植保无人机不得在同一个地点长时间停留喷洒，原因不包含的是（B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A、会造成作物倒伏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B、会造成飞行不稳定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C、会造成药害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D、会造成电量浪费</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74</w:t>
      </w:r>
      <w:r>
        <w:rPr>
          <w:rFonts w:hint="eastAsia" w:cs="宋体" w:asciiTheme="minorEastAsia" w:hAnsiTheme="minorEastAsia"/>
          <w:color w:val="000000"/>
          <w:sz w:val="21"/>
          <w:szCs w:val="21"/>
        </w:rPr>
        <w:t>关于喷洒限制，下面哪一项是错误的（C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A、避免对地面所有人员、财产、其他物种造成损害</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B、严格按照农药包装使用说明书的用量与操作规范进行配药、稀释、加药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C、选择性除草剂可采取重复喷洒方式提高药效</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D、更换农药品种作业时应将喷洒系统清洗干净后，方可进行下一种农药的喷洒</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75</w:t>
      </w:r>
      <w:r>
        <w:rPr>
          <w:rFonts w:hint="eastAsia" w:cs="宋体" w:asciiTheme="minorEastAsia" w:hAnsiTheme="minorEastAsia"/>
          <w:color w:val="000000"/>
          <w:sz w:val="21"/>
          <w:szCs w:val="21"/>
        </w:rPr>
        <w:t>植保作业时，下面哪项行为是正确的（A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A、作业完毕后，立即漱口、洗手</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B、作业时，进行饮食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C、作业时， 站立于下风向</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D、作业前，不穿戴防护装备</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76</w:t>
      </w:r>
      <w:r>
        <w:rPr>
          <w:rFonts w:hint="eastAsia" w:cs="宋体" w:asciiTheme="minorEastAsia" w:hAnsiTheme="minorEastAsia"/>
          <w:color w:val="000000"/>
          <w:sz w:val="21"/>
          <w:szCs w:val="21"/>
        </w:rPr>
        <w:t>在飞防植保作业过程中，以下做法正确的是（D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A、使用高毒、剧毒农药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B、直接用手搅拌农药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C、站在下风向调配农药 52</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D、站在田块上风向进行植保作业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77</w:t>
      </w:r>
      <w:r>
        <w:rPr>
          <w:rFonts w:hint="eastAsia" w:cs="宋体" w:asciiTheme="minorEastAsia" w:hAnsiTheme="minorEastAsia"/>
          <w:color w:val="000000"/>
          <w:sz w:val="21"/>
          <w:szCs w:val="21"/>
        </w:rPr>
        <w:t>在飞防植保作业过程中，以下做法正确的是（D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A、植保作业过程中吃零食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B、植保作业过程中打长时电话</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C、顶风作业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D、作业完毕洗脸、洗手、漱口，擦洗着药处</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78</w:t>
      </w:r>
      <w:r>
        <w:rPr>
          <w:rFonts w:hint="eastAsia" w:cs="宋体" w:asciiTheme="minorEastAsia" w:hAnsiTheme="minorEastAsia"/>
          <w:color w:val="000000"/>
          <w:sz w:val="21"/>
          <w:szCs w:val="21"/>
        </w:rPr>
        <w:t>在飞防植保作业过程中，以下做法正确的是（C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A、将植保机飞行到人员头顶之上</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B、降落时，螺旋桨尚未停转就靠近植保机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C、飞行时，人员与植保机时刻保持 5 米以上</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D、飞行时，将植保机飞行到 100 米高度</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79</w:t>
      </w:r>
      <w:r>
        <w:rPr>
          <w:rFonts w:hint="eastAsia" w:cs="宋体" w:asciiTheme="minorEastAsia" w:hAnsiTheme="minorEastAsia"/>
          <w:color w:val="000000"/>
          <w:sz w:val="21"/>
          <w:szCs w:val="21"/>
        </w:rPr>
        <w:t>植保作业过程中，以下做法错误的是（D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A、作业过程中，保持对植保无人机指示灯的观察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B、作业过程中，保持对遥控器显示屏的观察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C、作业过程中，听到急促的报警声或遥控器持续振动，应观察遥控器显示信息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D、作业过程中，如果植保机有黄色或者红色显示灯快速闪烁，一般无需理会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80</w:t>
      </w:r>
      <w:r>
        <w:rPr>
          <w:rFonts w:hint="eastAsia" w:cs="宋体" w:asciiTheme="minorEastAsia" w:hAnsiTheme="minorEastAsia"/>
          <w:color w:val="000000"/>
          <w:sz w:val="21"/>
          <w:szCs w:val="21"/>
        </w:rPr>
        <w:t>以下关于植保无人机操作人员要求，描述错误的是（D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A、不可将植保无人机操作到人员正上方，不可接近飞行中的无人机</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B、每次到达新作业地点都校正指南针</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C、飞行前 8 小时禁止饮酒</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D、作业区域有农户在拔草，依然继续作业</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81</w:t>
      </w:r>
      <w:r>
        <w:rPr>
          <w:rFonts w:hint="eastAsia" w:cs="宋体" w:asciiTheme="minorEastAsia" w:hAnsiTheme="minorEastAsia"/>
          <w:color w:val="000000"/>
          <w:sz w:val="21"/>
          <w:szCs w:val="21"/>
        </w:rPr>
        <w:t>关于在植保作业过程中充电工作，做法正确的是（D）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A、一个起落完毕，锂电池取下来温度比较高的情况下，直接继续充电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B、锂电池在暴晒的情况下进行充电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C、在农户家中，以将近 7000W 的功率进行充电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D、锂电池定期慢充以使电池保持在良好状态</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82</w:t>
      </w:r>
      <w:r>
        <w:rPr>
          <w:rFonts w:hint="eastAsia" w:cs="宋体" w:asciiTheme="minorEastAsia" w:hAnsiTheme="minorEastAsia"/>
          <w:color w:val="000000"/>
          <w:sz w:val="21"/>
          <w:szCs w:val="21"/>
        </w:rPr>
        <w:t>人体在农药中毒后的表现，以下不包含的是（A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A、手脚疼痛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B、恶心，呕吐</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C、头晕，头痛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D、流涎、多汗</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83</w:t>
      </w:r>
      <w:r>
        <w:rPr>
          <w:rFonts w:hint="eastAsia" w:cs="宋体" w:asciiTheme="minorEastAsia" w:hAnsiTheme="minorEastAsia"/>
          <w:color w:val="000000"/>
          <w:sz w:val="21"/>
          <w:szCs w:val="21"/>
        </w:rPr>
        <w:t>在植保作业时突然下雨，下面哪项操作是错误的（A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A、在雨中将无人机折叠好，抬入安全区域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B、进入安全区域后在断电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C、擦干电机、电机座、机身、螺旋桨</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D、检查电池插头、平衡头有无进水</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584</w:t>
      </w:r>
      <w:r>
        <w:rPr>
          <w:rFonts w:hint="eastAsia" w:cs="宋体" w:asciiTheme="minorEastAsia" w:hAnsiTheme="minorEastAsia"/>
          <w:color w:val="000000"/>
          <w:sz w:val="21"/>
          <w:szCs w:val="21"/>
        </w:rPr>
        <w:t>植保作业如发生中毒，下面哪项措施是错误的(</w:t>
      </w:r>
      <w:r>
        <w:rPr>
          <w:rFonts w:cs="宋体" w:asciiTheme="minorEastAsia" w:hAnsiTheme="minorEastAsia"/>
          <w:color w:val="000000"/>
          <w:sz w:val="21"/>
          <w:szCs w:val="21"/>
        </w:rPr>
        <w:t>D</w:t>
      </w:r>
      <w:r>
        <w:rPr>
          <w:rFonts w:hint="eastAsia" w:cs="宋体" w:asciiTheme="minorEastAsia" w:hAnsiTheme="minorEastAsia"/>
          <w:color w:val="000000"/>
          <w:sz w:val="21"/>
          <w:szCs w:val="21"/>
        </w:rPr>
        <w:t xml:space="preserve">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A、带离作业现场，进入新鲜空气的场所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B、立即漱口</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C、脱掉被污染衣服，清洗被污染皮肤</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D、立即大量饮水</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85</w:t>
      </w:r>
      <w:r>
        <w:rPr>
          <w:rFonts w:hint="eastAsia" w:cs="宋体" w:asciiTheme="minorEastAsia" w:hAnsiTheme="minorEastAsia"/>
          <w:color w:val="000000"/>
          <w:sz w:val="21"/>
          <w:szCs w:val="21"/>
        </w:rPr>
        <w:t>植保作业过程中发生中暑，以下处理措施错误的是（D）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A、离开高温环境，选择阴凉通风的地方休息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B、补给水分，最好是含盐的饮料，或者矿泉水</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C、如果作降温处理，用冷毛巾湿敷患者</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D、立即大量饮水</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86</w:t>
      </w:r>
      <w:r>
        <w:rPr>
          <w:rFonts w:hint="eastAsia" w:cs="宋体" w:asciiTheme="minorEastAsia" w:hAnsiTheme="minorEastAsia"/>
          <w:color w:val="000000"/>
          <w:sz w:val="21"/>
          <w:szCs w:val="21"/>
        </w:rPr>
        <w:t>飞防植保作业过程中发生中毒，以下哪一项不是原因之一（D）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A、顶风作业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B、用手搅拌农药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C、没有佩戴口罩眼镜等防护用品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D、自己身处作业区域上风向</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87</w:t>
      </w:r>
      <w:r>
        <w:rPr>
          <w:rFonts w:hint="eastAsia" w:cs="宋体" w:asciiTheme="minorEastAsia" w:hAnsiTheme="minorEastAsia"/>
          <w:color w:val="000000"/>
          <w:sz w:val="21"/>
          <w:szCs w:val="21"/>
        </w:rPr>
        <w:t>飞防植保作业过程中发生中毒，以下做法错误的是（B）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A、带离作业现场，进入空气新鲜的区域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B、立即大量饮水，催吐</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C、脱掉被污染衣服，清除可能的农药附着物</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D、立即冲洗暴露的皮肤以及眼部</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88</w:t>
      </w:r>
      <w:r>
        <w:rPr>
          <w:rFonts w:hint="eastAsia" w:cs="宋体" w:asciiTheme="minorEastAsia" w:hAnsiTheme="minorEastAsia"/>
          <w:color w:val="000000"/>
          <w:sz w:val="21"/>
          <w:szCs w:val="21"/>
        </w:rPr>
        <w:t>飞防植保作业过程中，突然下起了蒙蒙细雨，下面做法错误（A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A、降落后，雨中拔电并折叠飞行，然后抬到安全区域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B、降落后，将无人机降落，不折叠的情况下抬到安全区域</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C、抬入到安全区域后，擦干电池插头然后在拔电</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D、抬入到安全区域后，擦干植保机机身、螺旋桨、电机</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89</w:t>
      </w:r>
      <w:r>
        <w:rPr>
          <w:rFonts w:hint="eastAsia" w:cs="宋体" w:asciiTheme="minorEastAsia" w:hAnsiTheme="minorEastAsia"/>
          <w:color w:val="000000"/>
          <w:sz w:val="21"/>
          <w:szCs w:val="21"/>
        </w:rPr>
        <w:t>八旋翼植保机在水面进行藕塘飞防作业过程中，突然植保机发生每 3 秒 1 圈</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的自旋，下面做法正确的是（ </w:t>
      </w:r>
      <w:r>
        <w:rPr>
          <w:rFonts w:cs="宋体" w:asciiTheme="minorEastAsia" w:hAnsiTheme="minorEastAsia"/>
          <w:color w:val="000000"/>
          <w:sz w:val="21"/>
          <w:szCs w:val="21"/>
        </w:rPr>
        <w:t>B</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A、迅速原地降落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B、迅速将无人机上升到 8-10 米左右安全高度，水泵开启最大将药液清空，待自</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旋结束后降落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C、使用一键返航，使植保机自动返航</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D、直接原地不做任何操作待其电量耗尽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90</w:t>
      </w:r>
      <w:r>
        <w:rPr>
          <w:rFonts w:hint="eastAsia" w:cs="宋体" w:asciiTheme="minorEastAsia" w:hAnsiTheme="minorEastAsia"/>
          <w:color w:val="000000"/>
          <w:sz w:val="21"/>
          <w:szCs w:val="21"/>
        </w:rPr>
        <w:t>八旋翼植保机在小麦旱地飞防作业过程中，突然植保机发生每 10 秒 1 圈的自</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旋，下面做法错误的是（A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A、空中执行遥控器内八字或者外八字操作，使无人机原地掉落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B、操作遥控器偏航摇杆，使无人机停止自旋，降落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C、迅速将无人机上升到 8-10 米左右安全高度，水泵开启最大将药液清空，待自</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旋结束后降落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D、植保机缓慢下降高度，原地降落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91</w:t>
      </w:r>
      <w:r>
        <w:rPr>
          <w:rFonts w:hint="eastAsia" w:cs="宋体" w:asciiTheme="minorEastAsia" w:hAnsiTheme="minorEastAsia"/>
          <w:color w:val="000000"/>
          <w:sz w:val="21"/>
          <w:szCs w:val="21"/>
        </w:rPr>
        <w:t>八旋翼植保机在空中发生自旋，可能的原因不包括的是（D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A、有电机发生停转</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 B、有一轴电机与螺旋桨都安装错误</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C、磁罗盘干扰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D、受到 4-5 级大风影响 55</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92</w:t>
      </w:r>
      <w:r>
        <w:rPr>
          <w:rFonts w:hint="eastAsia" w:cs="宋体" w:asciiTheme="minorEastAsia" w:hAnsiTheme="minorEastAsia"/>
          <w:color w:val="000000"/>
          <w:sz w:val="21"/>
          <w:szCs w:val="21"/>
        </w:rPr>
        <w:t xml:space="preserve">关于植保机对频的操作说法错误的是（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A、在 APP 遥控器里要点击“对频”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B、植保机要点击对频按键</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C、对频过程需要数秒时间 </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D、在调参软件里点击对频即可完成操作</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593</w:t>
      </w:r>
      <w:r>
        <w:rPr>
          <w:rFonts w:hint="eastAsia" w:cs="宋体" w:asciiTheme="minorEastAsia" w:hAnsiTheme="minorEastAsia"/>
          <w:color w:val="000000"/>
          <w:sz w:val="21"/>
          <w:szCs w:val="21"/>
        </w:rPr>
        <w:t>植保机上电后，首先会出现红黄绿灯连续闪烁，表示飞行器正在（D ）；进入</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执行任务界面后，等待搜星完成，飞行器状态指示灯变为（D ），MG APP 内无异常</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提示，再操作飞行器起飞。</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A、遥控器未连接；绿灯常亮</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B、预热；绿灯闪烁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C、预热；绿灯常亮</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D、开机自检；绿灯闪烁</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94</w:t>
      </w:r>
      <w:r>
        <w:rPr>
          <w:rFonts w:hint="eastAsia" w:cs="宋体" w:asciiTheme="minorEastAsia" w:hAnsiTheme="minorEastAsia"/>
          <w:color w:val="000000"/>
          <w:sz w:val="21"/>
          <w:szCs w:val="21"/>
        </w:rPr>
        <w:t>以下植保机遥控器使用行为，正确的是（C）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A、遥控器电量使用到 1 灯闪烁，仍在进行作业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B、遥控器从来不擦拭清洁</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C、陌生植保机，一定进入遥控器 APP 确认摇杆模式</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D、长时间使遥控器暴露在雨中</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595</w:t>
      </w:r>
      <w:r>
        <w:rPr>
          <w:rFonts w:hint="eastAsia" w:cs="宋体" w:asciiTheme="minorEastAsia" w:hAnsiTheme="minorEastAsia"/>
          <w:color w:val="000000"/>
          <w:sz w:val="21"/>
          <w:szCs w:val="21"/>
        </w:rPr>
        <w:t>植保机以下行为，哪一项是正确的（D）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A、运输时，搬抬小臂</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B、机臂的套筒一定要旋转的非常紧</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C、直接以水龙头对机身进行清洗</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D、定时清理机身进气口过滤网，保证内外气流流动顺畅</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596</w:t>
      </w:r>
      <w:r>
        <w:rPr>
          <w:rFonts w:hint="eastAsia" w:cs="宋体" w:asciiTheme="minorEastAsia" w:hAnsiTheme="minorEastAsia"/>
          <w:color w:val="000000"/>
          <w:sz w:val="21"/>
          <w:szCs w:val="21"/>
        </w:rPr>
        <w:t>关于植保机动力系统相关性能，描述错误的是（B）</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A、80°以上高温有可能使电机电调产生故障</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B、电调防水性较好，所以可以以水流直接冲洗</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C、电机需定时检查动平衡性能是否良好</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D、每天作业完毕后用湿抹布清洁电机外表，去除农药附着</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97</w:t>
      </w:r>
      <w:r>
        <w:rPr>
          <w:rFonts w:hint="eastAsia" w:cs="宋体" w:asciiTheme="minorEastAsia" w:hAnsiTheme="minorEastAsia"/>
          <w:color w:val="000000"/>
          <w:sz w:val="21"/>
          <w:szCs w:val="21"/>
        </w:rPr>
        <w:t>关于植保机电池使用，以下行为操作正确的是（D）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A、将电池浸入水中清洗</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B、将平衡头浸入水中清洗农药残留</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C、将电池在空中进行抛接</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D、用拧干抹布定时清洁电池外部灰尘</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cs="宋体" w:asciiTheme="minorEastAsia" w:hAnsiTheme="minorEastAsia"/>
          <w:color w:val="000000"/>
          <w:sz w:val="21"/>
          <w:szCs w:val="21"/>
        </w:rPr>
        <w:t>598</w:t>
      </w:r>
      <w:r>
        <w:rPr>
          <w:rFonts w:hint="eastAsia" w:cs="宋体" w:asciiTheme="minorEastAsia" w:hAnsiTheme="minorEastAsia"/>
          <w:color w:val="000000"/>
          <w:sz w:val="21"/>
          <w:szCs w:val="21"/>
        </w:rPr>
        <w:t>关于植保机喷头及滤网，以下说法错误的是（D）</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A、避免使用粉剂以及高浓度乳油，以免滤网及喷头堵塞</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B、每天作业完毕应对滤网进行清理，清除农药残留</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C、定时将喷头及滤网放入水中进行浸泡</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D、每天作业完毕无需对喷头进行清理</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5</w:t>
      </w:r>
      <w:r>
        <w:rPr>
          <w:rFonts w:cs="宋体" w:asciiTheme="minorEastAsia" w:hAnsiTheme="minorEastAsia"/>
          <w:color w:val="000000"/>
          <w:sz w:val="21"/>
          <w:szCs w:val="21"/>
        </w:rPr>
        <w:t>99</w:t>
      </w:r>
      <w:r>
        <w:rPr>
          <w:rFonts w:hint="eastAsia" w:cs="宋体" w:asciiTheme="minorEastAsia" w:hAnsiTheme="minorEastAsia"/>
          <w:color w:val="000000"/>
          <w:sz w:val="21"/>
          <w:szCs w:val="21"/>
        </w:rPr>
        <w:t>关于植保机电机维护注意事项，描述错误的是（C）</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A、每天作业完毕后用湿抹布清洁电机外表，去除农药附着</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B、不可以流水或者水管直接冲洗电机，以免电机内部进水导致损坏</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C、定时以水管冲洗电机内部，清除灰尘</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D、定时检查电机动平衡是否良好</w:t>
      </w:r>
    </w:p>
    <w:p>
      <w:pPr>
        <w:pStyle w:val="4"/>
        <w:widowControl/>
        <w:spacing w:beforeAutospacing="0" w:afterAutospacing="0" w:line="300" w:lineRule="auto"/>
        <w:rPr>
          <w:rFonts w:cs="宋体" w:asciiTheme="minorEastAsia" w:hAnsiTheme="minorEastAsia"/>
          <w:color w:val="000000"/>
          <w:sz w:val="21"/>
          <w:szCs w:val="21"/>
        </w:rPr>
      </w:pP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6</w:t>
      </w:r>
      <w:r>
        <w:rPr>
          <w:rFonts w:cs="宋体" w:asciiTheme="minorEastAsia" w:hAnsiTheme="minorEastAsia"/>
          <w:color w:val="000000"/>
          <w:sz w:val="21"/>
          <w:szCs w:val="21"/>
        </w:rPr>
        <w:t>00</w:t>
      </w:r>
      <w:r>
        <w:rPr>
          <w:rFonts w:hint="eastAsia" w:cs="宋体" w:asciiTheme="minorEastAsia" w:hAnsiTheme="minorEastAsia"/>
          <w:color w:val="000000"/>
          <w:sz w:val="21"/>
          <w:szCs w:val="21"/>
        </w:rPr>
        <w:t xml:space="preserve">关于喷雾系统的维护工作，描述错误的是（ </w:t>
      </w:r>
      <w:r>
        <w:rPr>
          <w:rFonts w:cs="宋体" w:asciiTheme="minorEastAsia" w:hAnsiTheme="minorEastAsia"/>
          <w:color w:val="000000"/>
          <w:sz w:val="21"/>
          <w:szCs w:val="21"/>
        </w:rPr>
        <w:t>D</w:t>
      </w:r>
      <w:r>
        <w:rPr>
          <w:rFonts w:hint="eastAsia" w:cs="宋体" w:asciiTheme="minorEastAsia" w:hAnsiTheme="minorEastAsia"/>
          <w:color w:val="000000"/>
          <w:sz w:val="21"/>
          <w:szCs w:val="21"/>
        </w:rPr>
        <w:t>）</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A、当日作业完毕后，可装入清水进行喷雾，并重复 2-3 次</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B、当日作业完毕后，应拆下过滤网进行清洗，保障畅通</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C、药箱应定时清洗，去除农药残留</w:t>
      </w:r>
    </w:p>
    <w:p>
      <w:pPr>
        <w:pStyle w:val="4"/>
        <w:widowControl/>
        <w:spacing w:beforeAutospacing="0" w:afterAutospacing="0" w:line="300" w:lineRule="auto"/>
        <w:rPr>
          <w:rFonts w:cs="宋体" w:asciiTheme="minorEastAsia" w:hAnsiTheme="minorEastAsia"/>
          <w:color w:val="000000"/>
          <w:sz w:val="21"/>
          <w:szCs w:val="21"/>
        </w:rPr>
      </w:pPr>
      <w:r>
        <w:rPr>
          <w:rFonts w:hint="eastAsia" w:cs="宋体" w:asciiTheme="minorEastAsia" w:hAnsiTheme="minorEastAsia"/>
          <w:color w:val="000000"/>
          <w:sz w:val="21"/>
          <w:szCs w:val="21"/>
        </w:rPr>
        <w:t>D、压力式喷头，喷嘴无需清洗</w:t>
      </w:r>
    </w:p>
    <w:p>
      <w:pPr>
        <w:rPr>
          <w:rFonts w:asciiTheme="minorEastAsia" w:hAnsiTheme="minorEastAsia"/>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MWQxMTFlNzQwZDdjNzBjMzE4MDU4NzQ5NzBhMGEifQ=="/>
  </w:docVars>
  <w:rsids>
    <w:rsidRoot w:val="004D731E"/>
    <w:rsid w:val="00023D2C"/>
    <w:rsid w:val="00090FED"/>
    <w:rsid w:val="001864BC"/>
    <w:rsid w:val="001F0BC9"/>
    <w:rsid w:val="00361733"/>
    <w:rsid w:val="00375886"/>
    <w:rsid w:val="003C6C49"/>
    <w:rsid w:val="003D14AA"/>
    <w:rsid w:val="004066EC"/>
    <w:rsid w:val="004D731E"/>
    <w:rsid w:val="00592185"/>
    <w:rsid w:val="00655653"/>
    <w:rsid w:val="006732B4"/>
    <w:rsid w:val="007637AD"/>
    <w:rsid w:val="00764E85"/>
    <w:rsid w:val="0080296A"/>
    <w:rsid w:val="00834C8A"/>
    <w:rsid w:val="008832A2"/>
    <w:rsid w:val="008E7A2F"/>
    <w:rsid w:val="009B4481"/>
    <w:rsid w:val="00A07C72"/>
    <w:rsid w:val="00A238C2"/>
    <w:rsid w:val="00B37397"/>
    <w:rsid w:val="00B85778"/>
    <w:rsid w:val="00C719D1"/>
    <w:rsid w:val="00D45C95"/>
    <w:rsid w:val="00D8423D"/>
    <w:rsid w:val="00E65A7A"/>
    <w:rsid w:val="00EF41AF"/>
    <w:rsid w:val="00F12070"/>
    <w:rsid w:val="00F45D00"/>
    <w:rsid w:val="00F54CA9"/>
    <w:rsid w:val="03574874"/>
    <w:rsid w:val="0F0377A9"/>
    <w:rsid w:val="16E626EC"/>
    <w:rsid w:val="18DB520B"/>
    <w:rsid w:val="20CC28A8"/>
    <w:rsid w:val="2DA368FC"/>
    <w:rsid w:val="40BA15E3"/>
    <w:rsid w:val="44C04F1A"/>
    <w:rsid w:val="5E8F6631"/>
    <w:rsid w:val="6EB4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unhideWhenUsed/>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7434</Words>
  <Characters>42374</Characters>
  <Lines>353</Lines>
  <Paragraphs>99</Paragraphs>
  <TotalTime>4</TotalTime>
  <ScaleCrop>false</ScaleCrop>
  <LinksUpToDate>false</LinksUpToDate>
  <CharactersWithSpaces>49709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2023-12-02T06:15:00Z</dcterms:created>
  <dc:creator>30688</dc:creator>
  <cp:lastModifiedBy>夏栋爱</cp:lastModifiedBy>
  <dcterms:modified xsi:type="dcterms:W3CDTF">2023-12-06T06:15:06Z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3074F261BF3144EAB3DDB21F9AA56BED_13</vt:lpwstr>
  </property>
</Properties>
</file>